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DBE8A0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4B12F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D547A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DBE8A0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="004B12F6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2D547A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287E6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</w:t>
      </w:r>
      <w:r w:rsidR="001279EE">
        <w:rPr>
          <w:rFonts w:cstheme="minorHAnsi"/>
          <w:b/>
          <w:bCs/>
          <w:sz w:val="20"/>
          <w:szCs w:val="20"/>
        </w:rPr>
        <w:t>AHLAK VE YURTTAŞLIK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941FCC" w14:paraId="72BFACFB" w14:textId="77777777" w:rsidTr="00447300">
        <w:tc>
          <w:tcPr>
            <w:tcW w:w="4957" w:type="dxa"/>
            <w:gridSpan w:val="2"/>
          </w:tcPr>
          <w:p w14:paraId="3E6E3268" w14:textId="77777777" w:rsidR="00115879" w:rsidRPr="00941FCC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941FCC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Aile içinde uygulanan ve herkesin mutlu olmasını sağlayan bir kuralı açıklayınız.</w:t>
            </w:r>
          </w:p>
          <w:p w14:paraId="57AD799A" w14:textId="77777777" w:rsidR="00941FCC" w:rsidRPr="00941FCC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7C39F2D6" w14:textId="77777777" w:rsidR="00941FCC" w:rsidRPr="00941FCC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08D7F4E8" w14:textId="77777777" w:rsidR="00941FCC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57BF1501" w14:textId="77777777" w:rsidR="00941FCC" w:rsidRPr="00941FCC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7F9D365B" w14:textId="6B97178F" w:rsidR="00941FCC" w:rsidRPr="00941FCC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02DCD60A" w:rsidR="00C50FA8" w:rsidRPr="00941FCC" w:rsidRDefault="00941FCC" w:rsidP="00CA1A67">
            <w:pPr>
              <w:rPr>
                <w:rFonts w:ascii="Times New Roman" w:hAnsi="Times New Roman" w:cs="Times New Roman"/>
                <w:noProof/>
              </w:rPr>
            </w:pPr>
            <w:r w:rsidRPr="00941FCC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Okulda neden sırayla konuşmamız gerektiğini düşünüyorsun? Kısaca yazınız.</w:t>
            </w:r>
          </w:p>
        </w:tc>
      </w:tr>
    </w:tbl>
    <w:p w14:paraId="1B459CDF" w14:textId="1FE04A01" w:rsidR="00464499" w:rsidRPr="00941FCC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941FCC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941FCC" w:rsidRDefault="0087384A" w:rsidP="00CA1A67">
            <w:pPr>
              <w:rPr>
                <w:rFonts w:ascii="Times New Roman" w:hAnsi="Times New Roman" w:cs="Times New Roman"/>
              </w:rPr>
            </w:pPr>
            <w:r w:rsidRPr="00941FCC">
              <w:rPr>
                <w:rFonts w:ascii="Times New Roman" w:hAnsi="Times New Roman" w:cs="Times New Roman"/>
              </w:rPr>
              <w:t>S</w:t>
            </w:r>
            <w:r w:rsidR="0063683C" w:rsidRPr="00941F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941FCC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941FCC" w:rsidRDefault="0087384A" w:rsidP="00CA1A67">
            <w:pPr>
              <w:rPr>
                <w:rFonts w:ascii="Times New Roman" w:hAnsi="Times New Roman" w:cs="Times New Roman"/>
              </w:rPr>
            </w:pPr>
            <w:r w:rsidRPr="00941FCC">
              <w:rPr>
                <w:rFonts w:ascii="Times New Roman" w:hAnsi="Times New Roman" w:cs="Times New Roman"/>
              </w:rPr>
              <w:t>S</w:t>
            </w:r>
            <w:r w:rsidR="006368F8" w:rsidRPr="00941F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941FCC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941FCC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D9B0F6E" w14:textId="77777777" w:rsidR="00382393" w:rsidRPr="00941FCC" w:rsidRDefault="00941FCC" w:rsidP="00CA1A6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941FCC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Sosyal kulüp faaliyetlerine neden katılmak önemli? Katıldığınız bir faaliyeti kısaca anlatınız.</w:t>
            </w:r>
          </w:p>
          <w:p w14:paraId="44FC036B" w14:textId="77777777" w:rsidR="00941FCC" w:rsidRPr="00941FCC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2CBF25A" w14:textId="77777777" w:rsidR="00941FCC" w:rsidRPr="00941FCC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BFFD36F" w14:textId="77777777" w:rsidR="00941FCC" w:rsidRPr="00941FCC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02A8D85" w14:textId="77777777" w:rsidR="00941FCC" w:rsidRPr="00941FCC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2A8D607" w14:textId="77777777" w:rsidR="00941FCC" w:rsidRPr="00941FCC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741651B" w14:textId="77777777" w:rsidR="00941FCC" w:rsidRPr="00941FCC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A692ADD" w14:textId="77777777" w:rsidR="00941FCC" w:rsidRPr="00941FCC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BD8E8E0" w:rsidR="00941FCC" w:rsidRPr="00941FCC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4F570A5" w14:textId="2B77BFC2" w:rsidR="00115879" w:rsidRPr="00941FCC" w:rsidRDefault="00941FCC" w:rsidP="00CA1A67">
            <w:pPr>
              <w:rPr>
                <w:rFonts w:ascii="Times New Roman" w:hAnsi="Times New Roman" w:cs="Times New Roman"/>
                <w:noProof/>
              </w:rPr>
            </w:pPr>
            <w:r w:rsidRPr="00941FCC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Farklı kültürlerden insanlarla nasıl adil ve saygılı bir şekilde iletişim kurabiliriz?</w:t>
            </w:r>
          </w:p>
        </w:tc>
      </w:tr>
    </w:tbl>
    <w:p w14:paraId="174DEA1B" w14:textId="77777777" w:rsidR="00934769" w:rsidRPr="00941FCC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941FCC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941FCC" w:rsidRDefault="00382393" w:rsidP="00CA1A67">
            <w:pPr>
              <w:rPr>
                <w:rFonts w:ascii="Times New Roman" w:hAnsi="Times New Roman" w:cs="Times New Roman"/>
              </w:rPr>
            </w:pPr>
            <w:r w:rsidRPr="00941FCC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941FCC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941FCC" w14:paraId="3C0077EB" w14:textId="77777777" w:rsidTr="008C76EE">
        <w:tc>
          <w:tcPr>
            <w:tcW w:w="10456" w:type="dxa"/>
            <w:gridSpan w:val="2"/>
          </w:tcPr>
          <w:p w14:paraId="5A8F528B" w14:textId="6DBD17CB" w:rsidR="00115879" w:rsidRPr="00941FCC" w:rsidRDefault="00941FCC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941FCC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Başkalarına yardım etmek için neler yapabilirsin ve bu senin üzerinde nasıl bir etki bırakır? Kısaca anlatınız.</w:t>
            </w:r>
          </w:p>
          <w:p w14:paraId="0FE799A6" w14:textId="77777777" w:rsidR="00115879" w:rsidRPr="00941FCC" w:rsidRDefault="00115879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142975AF" w14:textId="77777777" w:rsidR="00115879" w:rsidRDefault="00115879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194D4F6C" w14:textId="77777777" w:rsidR="00941FCC" w:rsidRDefault="00941FCC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479A7C7" w14:textId="77777777" w:rsidR="00941FCC" w:rsidRPr="00941FCC" w:rsidRDefault="00941FCC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Pr="00941FCC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853C9B6" w14:textId="77777777" w:rsidR="00382393" w:rsidRPr="00941FCC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19B7BABD" w14:textId="77777777" w:rsidR="00941FCC" w:rsidRPr="00941FCC" w:rsidRDefault="00941FCC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7B0FAD89" w:rsidR="00941FCC" w:rsidRPr="00941FCC" w:rsidRDefault="00941FCC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D3055E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E4817" w14:textId="77777777" w:rsidR="00D3055E" w:rsidRDefault="00D3055E" w:rsidP="00804A3F">
      <w:pPr>
        <w:spacing w:after="0" w:line="240" w:lineRule="auto"/>
      </w:pPr>
      <w:r>
        <w:separator/>
      </w:r>
    </w:p>
  </w:endnote>
  <w:endnote w:type="continuationSeparator" w:id="0">
    <w:p w14:paraId="03E3D008" w14:textId="77777777" w:rsidR="00D3055E" w:rsidRDefault="00D3055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CA969" w14:textId="77777777" w:rsidR="00D3055E" w:rsidRDefault="00D3055E" w:rsidP="00804A3F">
      <w:pPr>
        <w:spacing w:after="0" w:line="240" w:lineRule="auto"/>
      </w:pPr>
      <w:r>
        <w:separator/>
      </w:r>
    </w:p>
  </w:footnote>
  <w:footnote w:type="continuationSeparator" w:id="0">
    <w:p w14:paraId="5FA660E5" w14:textId="77777777" w:rsidR="00D3055E" w:rsidRDefault="00D3055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11B5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279EE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0968"/>
    <w:rsid w:val="00172982"/>
    <w:rsid w:val="00175493"/>
    <w:rsid w:val="0018114D"/>
    <w:rsid w:val="00185090"/>
    <w:rsid w:val="00187F22"/>
    <w:rsid w:val="001903FF"/>
    <w:rsid w:val="00191B3C"/>
    <w:rsid w:val="0019223B"/>
    <w:rsid w:val="001A7411"/>
    <w:rsid w:val="001C0D4E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B5B1D"/>
    <w:rsid w:val="002D547A"/>
    <w:rsid w:val="002E205F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12F6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20710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D763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1FCC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A780F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A71B8"/>
    <w:rsid w:val="00CB1504"/>
    <w:rsid w:val="00CD0E91"/>
    <w:rsid w:val="00CE3357"/>
    <w:rsid w:val="00CE6766"/>
    <w:rsid w:val="00CF0E01"/>
    <w:rsid w:val="00CF6AC4"/>
    <w:rsid w:val="00D0344F"/>
    <w:rsid w:val="00D20954"/>
    <w:rsid w:val="00D3055E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C605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2024-03-05T20:58:00Z</dcterms:created>
  <dcterms:modified xsi:type="dcterms:W3CDTF">2024-03-05T20:58:00Z</dcterms:modified>
</cp:coreProperties>
</file>