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DE7C6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4B36A9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9DE7C6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4B36A9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AA23B1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</w:t>
      </w:r>
      <w:r w:rsidR="00CD0D25">
        <w:rPr>
          <w:rFonts w:cstheme="minorHAnsi"/>
          <w:sz w:val="20"/>
          <w:szCs w:val="20"/>
        </w:rPr>
        <w:t xml:space="preserve"> </w:t>
      </w:r>
      <w:r w:rsidR="00563752">
        <w:rPr>
          <w:rFonts w:cstheme="minorHAnsi"/>
          <w:sz w:val="20"/>
          <w:szCs w:val="20"/>
        </w:rPr>
        <w:t xml:space="preserve">                    </w:t>
      </w:r>
      <w:r w:rsidR="00AF04B4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5593011D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F00544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6002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</w:t>
            </w:r>
            <w:r w:rsidR="005912EF" w:rsidRPr="006600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63705" w14:paraId="72BFACFB" w14:textId="77777777" w:rsidTr="00447300">
        <w:tc>
          <w:tcPr>
            <w:tcW w:w="4957" w:type="dxa"/>
            <w:gridSpan w:val="2"/>
          </w:tcPr>
          <w:p w14:paraId="220A6755" w14:textId="0C47ED3B" w:rsidR="00C933E4" w:rsidRPr="00863705" w:rsidRDefault="00F00544" w:rsidP="008F41D8">
            <w:pPr>
              <w:pStyle w:val="AralkYok"/>
              <w:rPr>
                <w:rFonts w:ascii="Times New Roman" w:hAnsi="Times New Roman" w:cs="Times New Roman"/>
              </w:rPr>
            </w:pPr>
            <w:r w:rsidRPr="00863705">
              <w:rPr>
                <w:rFonts w:ascii="Times New Roman" w:hAnsi="Times New Roman" w:cs="Times New Roman"/>
              </w:rPr>
              <w:t>Mezopotamya Medeniyeti</w:t>
            </w:r>
            <w:r w:rsidRPr="00863705">
              <w:rPr>
                <w:rFonts w:ascii="Times New Roman" w:hAnsi="Times New Roman" w:cs="Times New Roman"/>
              </w:rPr>
              <w:t xml:space="preserve"> ile ilgili aşağıda verilen soruları cevaplayınız.</w:t>
            </w:r>
          </w:p>
          <w:p w14:paraId="382459F8" w14:textId="77777777" w:rsidR="00F00544" w:rsidRPr="00863705" w:rsidRDefault="00F00544" w:rsidP="008F41D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9AADEE5" w14:textId="2B58D635" w:rsidR="00F00544" w:rsidRPr="00863705" w:rsidRDefault="00F00544" w:rsidP="008F41D8">
            <w:pPr>
              <w:pStyle w:val="AralkYok"/>
              <w:rPr>
                <w:rFonts w:ascii="Times New Roman" w:hAnsi="Times New Roman" w:cs="Times New Roman"/>
              </w:rPr>
            </w:pPr>
            <w:r w:rsidRPr="00863705">
              <w:rPr>
                <w:rFonts w:ascii="Times New Roman" w:hAnsi="Times New Roman" w:cs="Times New Roman"/>
              </w:rPr>
              <w:t xml:space="preserve">a) </w:t>
            </w:r>
            <w:r w:rsidRPr="00863705">
              <w:rPr>
                <w:rFonts w:ascii="Times New Roman" w:hAnsi="Times New Roman" w:cs="Times New Roman"/>
              </w:rPr>
              <w:t>Mezopotamya medeniyetine ait kalıntıların sağlıklı bir şekilde günümüze ulaşmasını engelleyen</w:t>
            </w:r>
            <w:r w:rsidRPr="00863705">
              <w:rPr>
                <w:rFonts w:ascii="Times New Roman" w:hAnsi="Times New Roman" w:cs="Times New Roman"/>
              </w:rPr>
              <w:t xml:space="preserve"> en önemli etken nedir?</w:t>
            </w:r>
          </w:p>
          <w:p w14:paraId="4C931387" w14:textId="77777777" w:rsidR="00F00544" w:rsidRDefault="00F00544" w:rsidP="008F41D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E9497DA" w14:textId="77777777" w:rsidR="00863705" w:rsidRPr="00863705" w:rsidRDefault="00863705" w:rsidP="008F41D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2104EBD" w14:textId="66B97D36" w:rsidR="00F00544" w:rsidRPr="00863705" w:rsidRDefault="00F0054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  <w:r w:rsidRPr="00863705">
              <w:rPr>
                <w:rFonts w:ascii="Times New Roman" w:hAnsi="Times New Roman" w:cs="Times New Roman"/>
              </w:rPr>
              <w:t xml:space="preserve">b) </w:t>
            </w:r>
            <w:r w:rsidRPr="00863705">
              <w:rPr>
                <w:rFonts w:ascii="Times New Roman" w:hAnsi="Times New Roman" w:cs="Times New Roman"/>
              </w:rPr>
              <w:t>Mezopotamya uygarlıklarının insanlığa bırakmış olduğu en önemli miras</w:t>
            </w:r>
            <w:r w:rsidRPr="00863705">
              <w:rPr>
                <w:rFonts w:ascii="Times New Roman" w:hAnsi="Times New Roman" w:cs="Times New Roman"/>
              </w:rPr>
              <w:t>ı yazınız.</w:t>
            </w:r>
          </w:p>
          <w:p w14:paraId="6CFC35C0" w14:textId="77777777" w:rsidR="00C440EB" w:rsidRPr="00863705" w:rsidRDefault="00C440EB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0A2AE2AE" w14:textId="77777777" w:rsidR="00C440EB" w:rsidRPr="00863705" w:rsidRDefault="00C440EB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EA1D506" w14:textId="77777777" w:rsidR="004E37F0" w:rsidRPr="00863705" w:rsidRDefault="004E37F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F9D365B" w14:textId="2B9CD9FF" w:rsidR="004E37F0" w:rsidRPr="00863705" w:rsidRDefault="004E37F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</w:tc>
        <w:tc>
          <w:tcPr>
            <w:tcW w:w="5499" w:type="dxa"/>
            <w:gridSpan w:val="2"/>
          </w:tcPr>
          <w:p w14:paraId="0638A43D" w14:textId="7172EA14" w:rsidR="00C933E4" w:rsidRPr="00863705" w:rsidRDefault="004E37F0" w:rsidP="00F52CF7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  <w:r w:rsidRPr="00863705">
              <w:rPr>
                <w:sz w:val="22"/>
                <w:szCs w:val="22"/>
              </w:rPr>
              <w:t>Güney Amerika’da And Dağları bölgesinde yaşamış, büyük bir imparatorluk kurmuşlardır. Bu uygarlığın, Peru ile Bolivya arasında yer alan Titicaca (Titikaka) Gölü çevresinde yaşamaya başladıkları, buradan çevreye yayıldıkları belirtilmektedir.</w:t>
            </w:r>
            <w:r w:rsidRPr="00863705">
              <w:rPr>
                <w:sz w:val="22"/>
                <w:szCs w:val="22"/>
              </w:rPr>
              <w:t xml:space="preserve"> </w:t>
            </w:r>
            <w:r w:rsidRPr="00863705">
              <w:rPr>
                <w:sz w:val="22"/>
                <w:szCs w:val="22"/>
              </w:rPr>
              <w:t>Her mevsim sıcak, nemli ve yağışlı olan ekvatoral iklim bölgesinde yaşamaya en elverişli yerler, yüksek kesimler olduğu için bu uygarlık, yaşam alanı olarak yüksek yerleri seçmişlerdir</w:t>
            </w:r>
            <w:r w:rsidRPr="00863705">
              <w:rPr>
                <w:sz w:val="22"/>
                <w:szCs w:val="22"/>
              </w:rPr>
              <w:t>.</w:t>
            </w:r>
          </w:p>
          <w:p w14:paraId="4E8AD883" w14:textId="527DB2E3" w:rsidR="004E37F0" w:rsidRPr="00863705" w:rsidRDefault="004E37F0" w:rsidP="00F52CF7">
            <w:pPr>
              <w:pStyle w:val="NormalWeb"/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863705">
              <w:rPr>
                <w:b/>
                <w:bCs/>
                <w:sz w:val="22"/>
                <w:szCs w:val="22"/>
              </w:rPr>
              <w:t>Yukarıda açıklaması verilen uygarlığı yazınız.</w:t>
            </w:r>
          </w:p>
          <w:p w14:paraId="4D819D47" w14:textId="77777777" w:rsidR="004E37F0" w:rsidRPr="00863705" w:rsidRDefault="004E37F0" w:rsidP="00F52CF7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</w:p>
          <w:p w14:paraId="4D3B307B" w14:textId="58617A3E" w:rsidR="004E37F0" w:rsidRPr="00863705" w:rsidRDefault="004E37F0" w:rsidP="00F52CF7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</w:p>
        </w:tc>
      </w:tr>
    </w:tbl>
    <w:p w14:paraId="5B282B98" w14:textId="77777777" w:rsidR="00A0703A" w:rsidRPr="00863705" w:rsidRDefault="00A070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85"/>
        <w:gridCol w:w="449"/>
        <w:gridCol w:w="5089"/>
      </w:tblGrid>
      <w:tr w:rsidR="00C440EB" w:rsidRPr="00863705" w14:paraId="4BA3EE78" w14:textId="44169730" w:rsidTr="00863705">
        <w:trPr>
          <w:trHeight w:val="332"/>
        </w:trPr>
        <w:tc>
          <w:tcPr>
            <w:tcW w:w="557" w:type="dxa"/>
            <w:shd w:val="clear" w:color="auto" w:fill="002060"/>
          </w:tcPr>
          <w:p w14:paraId="2CBA73D9" w14:textId="6396E311" w:rsidR="0087384A" w:rsidRPr="00863705" w:rsidRDefault="0087384A" w:rsidP="00F619DC">
            <w:pPr>
              <w:rPr>
                <w:rFonts w:ascii="Times New Roman" w:hAnsi="Times New Roman" w:cs="Times New Roman"/>
              </w:rPr>
            </w:pPr>
            <w:r w:rsidRPr="00863705">
              <w:rPr>
                <w:rFonts w:ascii="Times New Roman" w:hAnsi="Times New Roman" w:cs="Times New Roman"/>
              </w:rPr>
              <w:t>S</w:t>
            </w:r>
            <w:r w:rsidR="005912EF" w:rsidRPr="008637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85" w:type="dxa"/>
            <w:hideMark/>
          </w:tcPr>
          <w:p w14:paraId="449CBA4D" w14:textId="330FE59F" w:rsidR="0087384A" w:rsidRPr="00863705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863705" w:rsidRDefault="0087384A" w:rsidP="00F619DC">
            <w:pPr>
              <w:rPr>
                <w:rFonts w:ascii="Times New Roman" w:hAnsi="Times New Roman" w:cs="Times New Roman"/>
              </w:rPr>
            </w:pPr>
            <w:r w:rsidRPr="00863705">
              <w:rPr>
                <w:rFonts w:ascii="Times New Roman" w:hAnsi="Times New Roman" w:cs="Times New Roman"/>
              </w:rPr>
              <w:t>S</w:t>
            </w:r>
            <w:r w:rsidR="006368F8" w:rsidRPr="008637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9" w:type="dxa"/>
            <w:shd w:val="clear" w:color="auto" w:fill="FFFFFF" w:themeFill="background1"/>
          </w:tcPr>
          <w:p w14:paraId="31B2F08B" w14:textId="01A23606" w:rsidR="0087384A" w:rsidRPr="00863705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F1989" w:rsidRPr="00863705" w14:paraId="7FA4D4DD" w14:textId="38C2D1BF" w:rsidTr="00863705">
        <w:trPr>
          <w:trHeight w:val="2303"/>
        </w:trPr>
        <w:tc>
          <w:tcPr>
            <w:tcW w:w="4942" w:type="dxa"/>
            <w:gridSpan w:val="2"/>
          </w:tcPr>
          <w:p w14:paraId="7379427F" w14:textId="77777777" w:rsidR="004E37F0" w:rsidRPr="00863705" w:rsidRDefault="004E37F0" w:rsidP="004E37F0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863705">
              <w:rPr>
                <w:color w:val="212529"/>
                <w:sz w:val="22"/>
                <w:szCs w:val="22"/>
              </w:rPr>
              <w:t>Mısır ve Yunanistan'da kurulan medeniyetler Anadolu'daki kadar çeşitli ve zengin değildir.</w:t>
            </w:r>
          </w:p>
          <w:p w14:paraId="0DF8EF9C" w14:textId="724FDF32" w:rsidR="004E37F0" w:rsidRPr="00863705" w:rsidRDefault="004E37F0" w:rsidP="004E37F0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863705">
              <w:rPr>
                <w:rStyle w:val="Gl"/>
                <w:color w:val="212529"/>
                <w:sz w:val="22"/>
                <w:szCs w:val="22"/>
              </w:rPr>
              <w:t>Anadolu'da kurulan medeniyet sayısının Mısır ve Yunanistan topraklarına göre fazla olmasının temel nedeni</w:t>
            </w:r>
            <w:r w:rsidRPr="00863705">
              <w:rPr>
                <w:rStyle w:val="Gl"/>
                <w:color w:val="212529"/>
                <w:sz w:val="22"/>
                <w:szCs w:val="22"/>
              </w:rPr>
              <w:t>ni yazınız.</w:t>
            </w:r>
          </w:p>
          <w:p w14:paraId="70B3AECD" w14:textId="77777777" w:rsidR="00C440EB" w:rsidRDefault="00C440EB" w:rsidP="004E37F0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  <w:sz w:val="22"/>
                <w:szCs w:val="22"/>
              </w:rPr>
            </w:pPr>
          </w:p>
          <w:p w14:paraId="6E18D236" w14:textId="77777777" w:rsidR="00863705" w:rsidRDefault="00863705" w:rsidP="004E37F0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  <w:p w14:paraId="01CFD4C4" w14:textId="77777777" w:rsidR="00863705" w:rsidRDefault="00863705" w:rsidP="004E37F0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  <w:p w14:paraId="415C70E9" w14:textId="77777777" w:rsidR="00863705" w:rsidRDefault="00863705" w:rsidP="004E37F0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  <w:p w14:paraId="054693E8" w14:textId="007B8669" w:rsidR="00863705" w:rsidRPr="00863705" w:rsidRDefault="00863705" w:rsidP="004E37F0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  <w:sz w:val="22"/>
                <w:szCs w:val="22"/>
              </w:rPr>
            </w:pPr>
          </w:p>
        </w:tc>
        <w:tc>
          <w:tcPr>
            <w:tcW w:w="5538" w:type="dxa"/>
            <w:gridSpan w:val="2"/>
          </w:tcPr>
          <w:p w14:paraId="6E0AFE12" w14:textId="5AB6758A" w:rsidR="00C440EB" w:rsidRPr="00863705" w:rsidRDefault="004E37F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863705">
              <w:rPr>
                <w:rFonts w:ascii="Times New Roman" w:hAnsi="Times New Roman" w:cs="Times New Roman"/>
                <w:b/>
                <w:bCs/>
                <w:noProof/>
              </w:rPr>
              <w:t>K</w:t>
            </w:r>
            <w:r w:rsidRPr="00863705">
              <w:rPr>
                <w:rFonts w:ascii="Times New Roman" w:hAnsi="Times New Roman" w:cs="Times New Roman"/>
                <w:noProof/>
              </w:rPr>
              <w:t>ültürü oluşturan maddi unsurları yazınız.</w:t>
            </w:r>
          </w:p>
          <w:p w14:paraId="4AB55FAB" w14:textId="77777777" w:rsidR="00C440EB" w:rsidRPr="00863705" w:rsidRDefault="00C440E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1C537612" w14:textId="77777777" w:rsidR="00C440EB" w:rsidRPr="00863705" w:rsidRDefault="00C440E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3B633D02" w14:textId="77777777" w:rsidR="00C440EB" w:rsidRPr="00863705" w:rsidRDefault="00C440E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BEE4EEC" w14:textId="77777777" w:rsidR="00C440EB" w:rsidRPr="00863705" w:rsidRDefault="00C440E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657EDB2E" w14:textId="77777777" w:rsidR="00C440EB" w:rsidRPr="00863705" w:rsidRDefault="00C440E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22654B5D" w14:textId="77777777" w:rsidR="00C440EB" w:rsidRPr="00863705" w:rsidRDefault="00C440E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24F570A5" w14:textId="6CC2F24B" w:rsidR="00C440EB" w:rsidRPr="00863705" w:rsidRDefault="00C440E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076A62E" w14:textId="77777777" w:rsidR="00AE0A66" w:rsidRPr="00863705" w:rsidRDefault="00AE0A66" w:rsidP="007E78A2">
      <w:pPr>
        <w:rPr>
          <w:rFonts w:ascii="Times New Roman" w:hAnsi="Times New Roman" w:cs="Times New Roman"/>
        </w:rPr>
      </w:pPr>
    </w:p>
    <w:p w14:paraId="656DE7AA" w14:textId="77777777" w:rsidR="00C440EB" w:rsidRPr="00863705" w:rsidRDefault="00C440EB" w:rsidP="007E78A2">
      <w:pPr>
        <w:rPr>
          <w:rFonts w:ascii="Times New Roman" w:hAnsi="Times New Roman" w:cs="Times New Roman"/>
        </w:rPr>
      </w:pPr>
    </w:p>
    <w:p w14:paraId="674EA025" w14:textId="77777777" w:rsidR="00863705" w:rsidRPr="00863705" w:rsidRDefault="00863705" w:rsidP="007E78A2">
      <w:pPr>
        <w:rPr>
          <w:rFonts w:ascii="Times New Roman" w:hAnsi="Times New Roman" w:cs="Times New Roman"/>
        </w:rPr>
      </w:pPr>
    </w:p>
    <w:p w14:paraId="3796CAB0" w14:textId="77777777" w:rsidR="00863705" w:rsidRPr="00863705" w:rsidRDefault="00863705" w:rsidP="007E78A2">
      <w:pPr>
        <w:rPr>
          <w:rFonts w:ascii="Times New Roman" w:hAnsi="Times New Roman" w:cs="Times New Roman"/>
        </w:rPr>
      </w:pPr>
    </w:p>
    <w:p w14:paraId="7744CB89" w14:textId="77777777" w:rsidR="00863705" w:rsidRPr="00863705" w:rsidRDefault="00863705" w:rsidP="007E78A2">
      <w:pPr>
        <w:rPr>
          <w:rFonts w:ascii="Times New Roman" w:hAnsi="Times New Roman" w:cs="Times New Roman"/>
        </w:rPr>
      </w:pPr>
    </w:p>
    <w:p w14:paraId="50D73809" w14:textId="77777777" w:rsidR="00863705" w:rsidRPr="00863705" w:rsidRDefault="00863705" w:rsidP="007E78A2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C440EB" w:rsidRPr="00863705" w14:paraId="2EAB9DFE" w14:textId="77777777" w:rsidTr="000367DA">
        <w:tc>
          <w:tcPr>
            <w:tcW w:w="557" w:type="dxa"/>
            <w:shd w:val="clear" w:color="auto" w:fill="002060"/>
          </w:tcPr>
          <w:p w14:paraId="45246C76" w14:textId="45CCAE25" w:rsidR="00C440EB" w:rsidRPr="00863705" w:rsidRDefault="00C440EB" w:rsidP="000367DA">
            <w:pPr>
              <w:rPr>
                <w:rFonts w:ascii="Times New Roman" w:hAnsi="Times New Roman" w:cs="Times New Roman"/>
              </w:rPr>
            </w:pPr>
            <w:r w:rsidRPr="00863705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00" w:type="dxa"/>
          </w:tcPr>
          <w:p w14:paraId="2161CBAD" w14:textId="77777777" w:rsidR="00C440EB" w:rsidRPr="00863705" w:rsidRDefault="00C440EB" w:rsidP="00036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shd w:val="clear" w:color="auto" w:fill="002060"/>
          </w:tcPr>
          <w:p w14:paraId="3FCF7966" w14:textId="21EBE13A" w:rsidR="00C440EB" w:rsidRPr="00863705" w:rsidRDefault="00C440EB" w:rsidP="000367DA">
            <w:pPr>
              <w:rPr>
                <w:rFonts w:ascii="Times New Roman" w:hAnsi="Times New Roman" w:cs="Times New Roman"/>
              </w:rPr>
            </w:pPr>
            <w:r w:rsidRPr="00863705">
              <w:rPr>
                <w:rFonts w:ascii="Times New Roman" w:hAnsi="Times New Roman" w:cs="Times New Roman"/>
              </w:rPr>
              <w:t>S8</w:t>
            </w:r>
          </w:p>
        </w:tc>
        <w:tc>
          <w:tcPr>
            <w:tcW w:w="4796" w:type="dxa"/>
            <w:shd w:val="clear" w:color="auto" w:fill="FFFFFF" w:themeFill="background1"/>
          </w:tcPr>
          <w:p w14:paraId="157117D2" w14:textId="77777777" w:rsidR="00C440EB" w:rsidRPr="00863705" w:rsidRDefault="00C440EB" w:rsidP="000367DA">
            <w:pPr>
              <w:rPr>
                <w:rFonts w:ascii="Times New Roman" w:hAnsi="Times New Roman" w:cs="Times New Roman"/>
              </w:rPr>
            </w:pPr>
          </w:p>
        </w:tc>
      </w:tr>
      <w:tr w:rsidR="00C440EB" w:rsidRPr="00863705" w14:paraId="4D0A26DB" w14:textId="77777777" w:rsidTr="000367DA">
        <w:tc>
          <w:tcPr>
            <w:tcW w:w="4957" w:type="dxa"/>
            <w:gridSpan w:val="2"/>
          </w:tcPr>
          <w:p w14:paraId="08D8F6CA" w14:textId="60EA375A" w:rsidR="00C440EB" w:rsidRPr="00863705" w:rsidRDefault="004E37F0" w:rsidP="000367DA">
            <w:pPr>
              <w:rPr>
                <w:rFonts w:ascii="Times New Roman" w:hAnsi="Times New Roman" w:cs="Times New Roman"/>
              </w:rPr>
            </w:pPr>
            <w:r w:rsidRPr="00863705">
              <w:rPr>
                <w:rFonts w:ascii="Times New Roman" w:hAnsi="Times New Roman" w:cs="Times New Roman"/>
              </w:rPr>
              <w:t>Orta Asya Türk kültürünün şekillenmesinde bazı unsurlar önemli bir etkiye sahiptir.</w:t>
            </w:r>
            <w:r w:rsidRPr="00863705">
              <w:rPr>
                <w:rFonts w:ascii="Times New Roman" w:hAnsi="Times New Roman" w:cs="Times New Roman"/>
              </w:rPr>
              <w:t xml:space="preserve"> </w:t>
            </w:r>
            <w:r w:rsidRPr="00863705">
              <w:rPr>
                <w:rFonts w:ascii="Times New Roman" w:hAnsi="Times New Roman" w:cs="Times New Roman"/>
              </w:rPr>
              <w:t>Türk kültürünün şekillenmesinde</w:t>
            </w:r>
            <w:r w:rsidRPr="00863705">
              <w:rPr>
                <w:rFonts w:ascii="Times New Roman" w:hAnsi="Times New Roman" w:cs="Times New Roman"/>
              </w:rPr>
              <w:t xml:space="preserve"> etkili olan unsurları yazınız</w:t>
            </w:r>
            <w:r w:rsidR="00C440EB" w:rsidRPr="00863705">
              <w:rPr>
                <w:rFonts w:ascii="Times New Roman" w:hAnsi="Times New Roman" w:cs="Times New Roman"/>
              </w:rPr>
              <w:t>.</w:t>
            </w:r>
          </w:p>
          <w:p w14:paraId="06804AE0" w14:textId="77777777" w:rsidR="00C440EB" w:rsidRPr="00863705" w:rsidRDefault="00C440EB" w:rsidP="000367DA">
            <w:pPr>
              <w:rPr>
                <w:rFonts w:ascii="Times New Roman" w:hAnsi="Times New Roman" w:cs="Times New Roman"/>
              </w:rPr>
            </w:pPr>
          </w:p>
          <w:p w14:paraId="02C51C4A" w14:textId="77777777" w:rsidR="00C440EB" w:rsidRPr="00863705" w:rsidRDefault="00C440EB" w:rsidP="000367DA">
            <w:pPr>
              <w:rPr>
                <w:rFonts w:ascii="Times New Roman" w:hAnsi="Times New Roman" w:cs="Times New Roman"/>
              </w:rPr>
            </w:pPr>
          </w:p>
          <w:p w14:paraId="5EDAFD1A" w14:textId="77777777" w:rsidR="00C440EB" w:rsidRPr="00863705" w:rsidRDefault="00C440EB" w:rsidP="000367DA">
            <w:pPr>
              <w:rPr>
                <w:rFonts w:ascii="Times New Roman" w:hAnsi="Times New Roman" w:cs="Times New Roman"/>
              </w:rPr>
            </w:pPr>
          </w:p>
          <w:p w14:paraId="122CAD76" w14:textId="77777777" w:rsidR="00C440EB" w:rsidRPr="00863705" w:rsidRDefault="00C440EB" w:rsidP="000367DA">
            <w:pPr>
              <w:rPr>
                <w:rFonts w:ascii="Times New Roman" w:hAnsi="Times New Roman" w:cs="Times New Roman"/>
              </w:rPr>
            </w:pPr>
          </w:p>
          <w:p w14:paraId="57073845" w14:textId="77777777" w:rsidR="00C440EB" w:rsidRPr="00863705" w:rsidRDefault="00C440EB" w:rsidP="000367DA">
            <w:pPr>
              <w:rPr>
                <w:rFonts w:ascii="Times New Roman" w:hAnsi="Times New Roman" w:cs="Times New Roman"/>
              </w:rPr>
            </w:pPr>
          </w:p>
          <w:p w14:paraId="4B0695F1" w14:textId="77777777" w:rsidR="00C440EB" w:rsidRPr="00863705" w:rsidRDefault="00C440EB" w:rsidP="000367DA">
            <w:pPr>
              <w:rPr>
                <w:rFonts w:ascii="Times New Roman" w:hAnsi="Times New Roman" w:cs="Times New Roman"/>
              </w:rPr>
            </w:pPr>
          </w:p>
          <w:p w14:paraId="56B32773" w14:textId="77777777" w:rsidR="00C440EB" w:rsidRPr="00863705" w:rsidRDefault="00C440EB" w:rsidP="000367DA">
            <w:pPr>
              <w:rPr>
                <w:rFonts w:ascii="Times New Roman" w:hAnsi="Times New Roman" w:cs="Times New Roman"/>
              </w:rPr>
            </w:pPr>
          </w:p>
          <w:p w14:paraId="31FD4C02" w14:textId="77777777" w:rsidR="00C440EB" w:rsidRPr="00863705" w:rsidRDefault="00C440EB" w:rsidP="000367DA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0C9895C" w14:textId="19005EED" w:rsidR="00C440EB" w:rsidRPr="00863705" w:rsidRDefault="00863705" w:rsidP="000367DA">
            <w:pPr>
              <w:rPr>
                <w:rFonts w:ascii="Times New Roman" w:hAnsi="Times New Roman" w:cs="Times New Roman"/>
              </w:rPr>
            </w:pPr>
            <w:r w:rsidRPr="00863705">
              <w:rPr>
                <w:rFonts w:ascii="Times New Roman" w:hAnsi="Times New Roman" w:cs="Times New Roman"/>
              </w:rPr>
              <w:t>Aşağıda Dünya üzerinde dört farklı alan numaralandırılarak gösterilmiştir.</w:t>
            </w:r>
          </w:p>
          <w:p w14:paraId="3C5D08AC" w14:textId="419235C7" w:rsidR="00863705" w:rsidRPr="00863705" w:rsidRDefault="00863705" w:rsidP="000367DA">
            <w:pPr>
              <w:rPr>
                <w:rFonts w:ascii="Times New Roman" w:hAnsi="Times New Roman" w:cs="Times New Roman"/>
                <w:noProof/>
              </w:rPr>
            </w:pPr>
            <w:r w:rsidRPr="00863705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2125FA19" wp14:editId="62C5A057">
                  <wp:extent cx="2202371" cy="1425063"/>
                  <wp:effectExtent l="0" t="0" r="7620" b="3810"/>
                  <wp:docPr id="54153069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1530698" name="Resim 54153069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2371" cy="14250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D78C2B" w14:textId="190F8F85" w:rsidR="00863705" w:rsidRPr="00863705" w:rsidRDefault="00863705" w:rsidP="000367DA">
            <w:pPr>
              <w:rPr>
                <w:rFonts w:ascii="Times New Roman" w:hAnsi="Times New Roman" w:cs="Times New Roman"/>
              </w:rPr>
            </w:pPr>
            <w:r w:rsidRPr="00863705">
              <w:rPr>
                <w:rFonts w:ascii="Times New Roman" w:hAnsi="Times New Roman" w:cs="Times New Roman"/>
              </w:rPr>
              <w:t>Bu alanlardan hangi ikisi küresel ölçekte önemli sanayi üretim bölgesidir?</w:t>
            </w:r>
            <w:r w:rsidRPr="00863705">
              <w:rPr>
                <w:rFonts w:ascii="Times New Roman" w:hAnsi="Times New Roman" w:cs="Times New Roman"/>
              </w:rPr>
              <w:t xml:space="preserve"> Nedeni ile birlikte yazınız.</w:t>
            </w:r>
          </w:p>
          <w:p w14:paraId="29039DEE" w14:textId="77777777" w:rsidR="00863705" w:rsidRPr="00863705" w:rsidRDefault="00863705" w:rsidP="000367DA">
            <w:pPr>
              <w:rPr>
                <w:rFonts w:ascii="Times New Roman" w:hAnsi="Times New Roman" w:cs="Times New Roman"/>
              </w:rPr>
            </w:pPr>
          </w:p>
          <w:p w14:paraId="2BD1310B" w14:textId="77777777" w:rsidR="00863705" w:rsidRPr="00863705" w:rsidRDefault="00863705" w:rsidP="000367DA">
            <w:pPr>
              <w:rPr>
                <w:rFonts w:ascii="Times New Roman" w:hAnsi="Times New Roman" w:cs="Times New Roman"/>
                <w:noProof/>
              </w:rPr>
            </w:pPr>
          </w:p>
          <w:p w14:paraId="77D6D480" w14:textId="77777777" w:rsidR="009301B3" w:rsidRDefault="009301B3" w:rsidP="000367DA">
            <w:pPr>
              <w:rPr>
                <w:rFonts w:ascii="Times New Roman" w:hAnsi="Times New Roman" w:cs="Times New Roman"/>
                <w:noProof/>
              </w:rPr>
            </w:pPr>
          </w:p>
          <w:p w14:paraId="16C98403" w14:textId="77777777" w:rsidR="00863705" w:rsidRDefault="00863705" w:rsidP="000367DA">
            <w:pPr>
              <w:rPr>
                <w:rFonts w:ascii="Times New Roman" w:hAnsi="Times New Roman" w:cs="Times New Roman"/>
                <w:noProof/>
              </w:rPr>
            </w:pPr>
          </w:p>
          <w:p w14:paraId="7846BE94" w14:textId="77777777" w:rsidR="00863705" w:rsidRPr="00863705" w:rsidRDefault="00863705" w:rsidP="000367D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4BF9B1BD" w14:textId="77777777" w:rsidR="00C440EB" w:rsidRPr="00863705" w:rsidRDefault="00C440EB" w:rsidP="007E78A2">
      <w:pPr>
        <w:rPr>
          <w:rFonts w:ascii="Times New Roman" w:hAnsi="Times New Roman" w:cs="Times New Roman"/>
        </w:rPr>
      </w:pPr>
    </w:p>
    <w:p w14:paraId="0482D407" w14:textId="77777777" w:rsidR="00C440EB" w:rsidRPr="00863705" w:rsidRDefault="00C440EB" w:rsidP="007E78A2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863705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863705" w:rsidRDefault="0087384A" w:rsidP="007E78A2">
            <w:pPr>
              <w:rPr>
                <w:rFonts w:ascii="Times New Roman" w:hAnsi="Times New Roman" w:cs="Times New Roman"/>
              </w:rPr>
            </w:pPr>
            <w:r w:rsidRPr="00863705">
              <w:rPr>
                <w:rFonts w:ascii="Times New Roman" w:hAnsi="Times New Roman" w:cs="Times New Roman"/>
              </w:rPr>
              <w:t>S</w:t>
            </w:r>
            <w:r w:rsidR="006368F8" w:rsidRPr="008637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863705" w:rsidRDefault="0087384A" w:rsidP="007E78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863705" w:rsidRDefault="0087384A" w:rsidP="007E78A2">
            <w:pPr>
              <w:rPr>
                <w:rFonts w:ascii="Times New Roman" w:hAnsi="Times New Roman" w:cs="Times New Roman"/>
              </w:rPr>
            </w:pPr>
            <w:r w:rsidRPr="00863705">
              <w:rPr>
                <w:rFonts w:ascii="Times New Roman" w:hAnsi="Times New Roman" w:cs="Times New Roman"/>
              </w:rPr>
              <w:t>S</w:t>
            </w:r>
            <w:r w:rsidR="00531284" w:rsidRPr="008637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863705" w:rsidRDefault="0087384A" w:rsidP="007E78A2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863705" w14:paraId="0C299948" w14:textId="77777777" w:rsidTr="006368F8">
        <w:tc>
          <w:tcPr>
            <w:tcW w:w="4957" w:type="dxa"/>
            <w:gridSpan w:val="2"/>
          </w:tcPr>
          <w:p w14:paraId="53552317" w14:textId="5D57AEEB" w:rsidR="00C440EB" w:rsidRPr="00863705" w:rsidRDefault="00863705" w:rsidP="007E78A2">
            <w:pPr>
              <w:rPr>
                <w:rFonts w:ascii="Times New Roman" w:hAnsi="Times New Roman" w:cs="Times New Roman"/>
                <w:b/>
                <w:bCs/>
              </w:rPr>
            </w:pPr>
            <w:r w:rsidRPr="0086370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K</w:t>
            </w:r>
            <w:r w:rsidRPr="0086370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üresel</w:t>
            </w:r>
            <w:r w:rsidRPr="0086370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 xml:space="preserve"> </w:t>
            </w:r>
            <w:r w:rsidRPr="0086370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 xml:space="preserve"> şirketlerin üretim merkezlerini farklı bölgelerde kurmalarının nedenlerinden</w:t>
            </w:r>
            <w:r w:rsidRPr="0086370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 xml:space="preserve"> ikisini yazınız.</w:t>
            </w:r>
          </w:p>
          <w:p w14:paraId="4039AF5F" w14:textId="77777777" w:rsidR="00C440EB" w:rsidRPr="00863705" w:rsidRDefault="00C440EB" w:rsidP="007E78A2">
            <w:pPr>
              <w:rPr>
                <w:rFonts w:ascii="Times New Roman" w:hAnsi="Times New Roman" w:cs="Times New Roman"/>
              </w:rPr>
            </w:pPr>
          </w:p>
          <w:p w14:paraId="0E25AE33" w14:textId="77777777" w:rsidR="00C440EB" w:rsidRPr="00863705" w:rsidRDefault="00C440EB" w:rsidP="007E78A2">
            <w:pPr>
              <w:rPr>
                <w:rFonts w:ascii="Times New Roman" w:hAnsi="Times New Roman" w:cs="Times New Roman"/>
              </w:rPr>
            </w:pPr>
          </w:p>
          <w:p w14:paraId="33C67020" w14:textId="77777777" w:rsidR="00C440EB" w:rsidRPr="00863705" w:rsidRDefault="00C440EB" w:rsidP="007E78A2">
            <w:pPr>
              <w:rPr>
                <w:rFonts w:ascii="Times New Roman" w:hAnsi="Times New Roman" w:cs="Times New Roman"/>
              </w:rPr>
            </w:pPr>
          </w:p>
          <w:p w14:paraId="7E9F1BA8" w14:textId="77777777" w:rsidR="00C440EB" w:rsidRPr="00863705" w:rsidRDefault="00C440EB" w:rsidP="007E78A2">
            <w:pPr>
              <w:rPr>
                <w:rFonts w:ascii="Times New Roman" w:hAnsi="Times New Roman" w:cs="Times New Roman"/>
              </w:rPr>
            </w:pPr>
          </w:p>
          <w:p w14:paraId="2B85A410" w14:textId="77777777" w:rsidR="00C440EB" w:rsidRDefault="00C440EB" w:rsidP="007E78A2">
            <w:pPr>
              <w:rPr>
                <w:rFonts w:ascii="Times New Roman" w:hAnsi="Times New Roman" w:cs="Times New Roman"/>
              </w:rPr>
            </w:pPr>
          </w:p>
          <w:p w14:paraId="09201F84" w14:textId="77777777" w:rsidR="00863705" w:rsidRDefault="00863705" w:rsidP="007E78A2">
            <w:pPr>
              <w:rPr>
                <w:rFonts w:ascii="Times New Roman" w:hAnsi="Times New Roman" w:cs="Times New Roman"/>
              </w:rPr>
            </w:pPr>
          </w:p>
          <w:p w14:paraId="4A05369B" w14:textId="77777777" w:rsidR="00863705" w:rsidRPr="00863705" w:rsidRDefault="00863705" w:rsidP="007E78A2">
            <w:pPr>
              <w:rPr>
                <w:rFonts w:ascii="Times New Roman" w:hAnsi="Times New Roman" w:cs="Times New Roman"/>
              </w:rPr>
            </w:pPr>
          </w:p>
          <w:p w14:paraId="1538C5EA" w14:textId="309180E2" w:rsidR="00C440EB" w:rsidRPr="00863705" w:rsidRDefault="00C440EB" w:rsidP="007E78A2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63CBA7E2" w:rsidR="00F17CCE" w:rsidRPr="00863705" w:rsidRDefault="00863705" w:rsidP="007D32D2">
            <w:pPr>
              <w:rPr>
                <w:rFonts w:ascii="Times New Roman" w:hAnsi="Times New Roman" w:cs="Times New Roman"/>
                <w:noProof/>
              </w:rPr>
            </w:pPr>
            <w:r w:rsidRPr="00863705">
              <w:rPr>
                <w:rFonts w:ascii="Times New Roman" w:hAnsi="Times New Roman" w:cs="Times New Roman"/>
              </w:rPr>
              <w:t>Almanya’da sanayileşme sürec</w:t>
            </w:r>
            <w:r w:rsidRPr="00863705">
              <w:rPr>
                <w:rFonts w:ascii="Times New Roman" w:hAnsi="Times New Roman" w:cs="Times New Roman"/>
              </w:rPr>
              <w:t>ini kısaca açıklayınız.</w:t>
            </w:r>
          </w:p>
        </w:tc>
      </w:tr>
    </w:tbl>
    <w:p w14:paraId="0984D7C5" w14:textId="77777777" w:rsidR="006368F8" w:rsidRPr="00863705" w:rsidRDefault="006368F8" w:rsidP="007E78A2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863705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863705" w:rsidRDefault="00531284" w:rsidP="007E78A2">
            <w:pPr>
              <w:rPr>
                <w:rFonts w:ascii="Times New Roman" w:hAnsi="Times New Roman" w:cs="Times New Roman"/>
              </w:rPr>
            </w:pPr>
            <w:r w:rsidRPr="00863705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863705" w:rsidRDefault="00531284" w:rsidP="007E78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863705" w:rsidRDefault="00531284" w:rsidP="007E78A2">
            <w:pPr>
              <w:rPr>
                <w:rFonts w:ascii="Times New Roman" w:hAnsi="Times New Roman" w:cs="Times New Roman"/>
              </w:rPr>
            </w:pPr>
            <w:r w:rsidRPr="00863705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863705" w:rsidRDefault="00531284" w:rsidP="007E78A2">
            <w:pPr>
              <w:rPr>
                <w:rFonts w:ascii="Times New Roman" w:hAnsi="Times New Roman" w:cs="Times New Roman"/>
              </w:rPr>
            </w:pPr>
          </w:p>
        </w:tc>
      </w:tr>
      <w:tr w:rsidR="00531284" w:rsidRPr="00863705" w14:paraId="569A2DBF" w14:textId="77777777" w:rsidTr="0073472F">
        <w:tc>
          <w:tcPr>
            <w:tcW w:w="4957" w:type="dxa"/>
            <w:gridSpan w:val="2"/>
          </w:tcPr>
          <w:p w14:paraId="453B034C" w14:textId="02392DF3" w:rsidR="00C933E4" w:rsidRPr="00863705" w:rsidRDefault="00863705" w:rsidP="007E78A2">
            <w:pPr>
              <w:rPr>
                <w:rFonts w:ascii="Times New Roman" w:hAnsi="Times New Roman" w:cs="Times New Roman"/>
              </w:rPr>
            </w:pPr>
            <w:r w:rsidRPr="00863705">
              <w:rPr>
                <w:rFonts w:ascii="Times New Roman" w:hAnsi="Times New Roman" w:cs="Times New Roman"/>
              </w:rPr>
              <w:t>Danimarka’da tarımsal verimin yüksek olmasının nedenleri nelerdir?</w:t>
            </w:r>
            <w:r w:rsidR="00C440EB" w:rsidRPr="00863705">
              <w:rPr>
                <w:rFonts w:ascii="Times New Roman" w:hAnsi="Times New Roman" w:cs="Times New Roman"/>
              </w:rPr>
              <w:t>.</w:t>
            </w:r>
          </w:p>
          <w:p w14:paraId="3547544C" w14:textId="77777777" w:rsidR="00C440EB" w:rsidRPr="00863705" w:rsidRDefault="00C440EB" w:rsidP="007E78A2">
            <w:pPr>
              <w:rPr>
                <w:rFonts w:ascii="Times New Roman" w:hAnsi="Times New Roman" w:cs="Times New Roman"/>
              </w:rPr>
            </w:pPr>
          </w:p>
          <w:p w14:paraId="3244D563" w14:textId="77777777" w:rsidR="00C440EB" w:rsidRPr="00863705" w:rsidRDefault="00C440EB" w:rsidP="007E78A2">
            <w:pPr>
              <w:rPr>
                <w:rFonts w:ascii="Times New Roman" w:hAnsi="Times New Roman" w:cs="Times New Roman"/>
              </w:rPr>
            </w:pPr>
          </w:p>
          <w:p w14:paraId="4280D787" w14:textId="77777777" w:rsidR="00C440EB" w:rsidRPr="00863705" w:rsidRDefault="00C440EB" w:rsidP="007E78A2">
            <w:pPr>
              <w:rPr>
                <w:rFonts w:ascii="Times New Roman" w:hAnsi="Times New Roman" w:cs="Times New Roman"/>
              </w:rPr>
            </w:pPr>
          </w:p>
          <w:p w14:paraId="1EAFBB89" w14:textId="77777777" w:rsidR="00C440EB" w:rsidRPr="00863705" w:rsidRDefault="00C440EB" w:rsidP="007E78A2">
            <w:pPr>
              <w:rPr>
                <w:rFonts w:ascii="Times New Roman" w:hAnsi="Times New Roman" w:cs="Times New Roman"/>
              </w:rPr>
            </w:pPr>
          </w:p>
          <w:p w14:paraId="3ECB465F" w14:textId="77777777" w:rsidR="00C440EB" w:rsidRDefault="00C440EB" w:rsidP="007E78A2">
            <w:pPr>
              <w:rPr>
                <w:rFonts w:ascii="Times New Roman" w:hAnsi="Times New Roman" w:cs="Times New Roman"/>
              </w:rPr>
            </w:pPr>
          </w:p>
          <w:p w14:paraId="1091E3FF" w14:textId="77777777" w:rsidR="00C440EB" w:rsidRDefault="00C440EB" w:rsidP="007E78A2">
            <w:pPr>
              <w:rPr>
                <w:rFonts w:ascii="Times New Roman" w:hAnsi="Times New Roman" w:cs="Times New Roman"/>
              </w:rPr>
            </w:pPr>
          </w:p>
          <w:p w14:paraId="3EFA05FE" w14:textId="77777777" w:rsidR="00863705" w:rsidRPr="00863705" w:rsidRDefault="00863705" w:rsidP="007E78A2">
            <w:pPr>
              <w:rPr>
                <w:rFonts w:ascii="Times New Roman" w:hAnsi="Times New Roman" w:cs="Times New Roman"/>
              </w:rPr>
            </w:pPr>
          </w:p>
          <w:p w14:paraId="1EF5ACA4" w14:textId="77777777" w:rsidR="00C440EB" w:rsidRPr="00863705" w:rsidRDefault="00C440EB" w:rsidP="007E78A2">
            <w:pPr>
              <w:rPr>
                <w:rFonts w:ascii="Times New Roman" w:hAnsi="Times New Roman" w:cs="Times New Roman"/>
              </w:rPr>
            </w:pPr>
          </w:p>
          <w:p w14:paraId="4185B8E1" w14:textId="5EA22C7E" w:rsidR="00C440EB" w:rsidRPr="00863705" w:rsidRDefault="00C440EB" w:rsidP="007E78A2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212642F" w14:textId="2E1C5AAB" w:rsidR="00F17CCE" w:rsidRPr="00863705" w:rsidRDefault="00863705" w:rsidP="00AD55F6">
            <w:pPr>
              <w:rPr>
                <w:rFonts w:ascii="Times New Roman" w:hAnsi="Times New Roman" w:cs="Times New Roman"/>
                <w:noProof/>
              </w:rPr>
            </w:pPr>
            <w:r w:rsidRPr="00863705">
              <w:rPr>
                <w:rFonts w:ascii="Times New Roman" w:hAnsi="Times New Roman" w:cs="Times New Roman"/>
              </w:rPr>
              <w:t>T</w:t>
            </w:r>
            <w:r w:rsidRPr="00863705">
              <w:rPr>
                <w:rFonts w:ascii="Times New Roman" w:hAnsi="Times New Roman" w:cs="Times New Roman"/>
              </w:rPr>
              <w:t>urizmin</w:t>
            </w:r>
            <w:r w:rsidRPr="00863705">
              <w:rPr>
                <w:rFonts w:ascii="Times New Roman" w:hAnsi="Times New Roman" w:cs="Times New Roman"/>
              </w:rPr>
              <w:t xml:space="preserve"> </w:t>
            </w:r>
            <w:r w:rsidRPr="00863705">
              <w:rPr>
                <w:rFonts w:ascii="Times New Roman" w:hAnsi="Times New Roman" w:cs="Times New Roman"/>
              </w:rPr>
              <w:t xml:space="preserve"> olumsuz etkilerinden</w:t>
            </w:r>
            <w:r w:rsidRPr="00863705">
              <w:rPr>
                <w:rFonts w:ascii="Times New Roman" w:hAnsi="Times New Roman" w:cs="Times New Roman"/>
              </w:rPr>
              <w:t xml:space="preserve"> üçünü yazınız.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CF52DC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E02780" w14:textId="77777777" w:rsidR="00F637F0" w:rsidRDefault="00F637F0" w:rsidP="00804A3F">
      <w:pPr>
        <w:spacing w:after="0" w:line="240" w:lineRule="auto"/>
      </w:pPr>
      <w:r>
        <w:separator/>
      </w:r>
    </w:p>
  </w:endnote>
  <w:endnote w:type="continuationSeparator" w:id="0">
    <w:p w14:paraId="3C1E8BAA" w14:textId="77777777" w:rsidR="00F637F0" w:rsidRDefault="00F637F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9159CA" w14:textId="77777777" w:rsidR="00F637F0" w:rsidRDefault="00F637F0" w:rsidP="00804A3F">
      <w:pPr>
        <w:spacing w:after="0" w:line="240" w:lineRule="auto"/>
      </w:pPr>
      <w:r>
        <w:separator/>
      </w:r>
    </w:p>
  </w:footnote>
  <w:footnote w:type="continuationSeparator" w:id="0">
    <w:p w14:paraId="7E8FEA05" w14:textId="77777777" w:rsidR="00F637F0" w:rsidRDefault="00F637F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140A2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B4564"/>
    <w:rsid w:val="002B76AA"/>
    <w:rsid w:val="002C3D71"/>
    <w:rsid w:val="002C626C"/>
    <w:rsid w:val="002D2081"/>
    <w:rsid w:val="002D218F"/>
    <w:rsid w:val="002E14F9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17F59"/>
    <w:rsid w:val="00320428"/>
    <w:rsid w:val="00326821"/>
    <w:rsid w:val="0033215A"/>
    <w:rsid w:val="00332DA1"/>
    <w:rsid w:val="00336DBD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58B"/>
    <w:rsid w:val="003E38A5"/>
    <w:rsid w:val="003E5CFD"/>
    <w:rsid w:val="003E6858"/>
    <w:rsid w:val="003F47F2"/>
    <w:rsid w:val="003F59F8"/>
    <w:rsid w:val="00401181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4F4E"/>
    <w:rsid w:val="00425270"/>
    <w:rsid w:val="00425C9A"/>
    <w:rsid w:val="00431F33"/>
    <w:rsid w:val="00435C35"/>
    <w:rsid w:val="004404F1"/>
    <w:rsid w:val="004405EE"/>
    <w:rsid w:val="00443A25"/>
    <w:rsid w:val="00443C55"/>
    <w:rsid w:val="00447300"/>
    <w:rsid w:val="00452B80"/>
    <w:rsid w:val="00453CAC"/>
    <w:rsid w:val="004636AD"/>
    <w:rsid w:val="00464499"/>
    <w:rsid w:val="00464CBF"/>
    <w:rsid w:val="00467120"/>
    <w:rsid w:val="004672A1"/>
    <w:rsid w:val="00467749"/>
    <w:rsid w:val="004734CD"/>
    <w:rsid w:val="00474B67"/>
    <w:rsid w:val="00486CB6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45B"/>
    <w:rsid w:val="004C1B9A"/>
    <w:rsid w:val="004C6BB1"/>
    <w:rsid w:val="004C7F85"/>
    <w:rsid w:val="004D1291"/>
    <w:rsid w:val="004D293D"/>
    <w:rsid w:val="004D5F0A"/>
    <w:rsid w:val="004D6CB5"/>
    <w:rsid w:val="004D7C96"/>
    <w:rsid w:val="004E37F0"/>
    <w:rsid w:val="004E4B4F"/>
    <w:rsid w:val="004F5858"/>
    <w:rsid w:val="004F5AF6"/>
    <w:rsid w:val="004F6103"/>
    <w:rsid w:val="00506CE2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44B12"/>
    <w:rsid w:val="00545697"/>
    <w:rsid w:val="005461A9"/>
    <w:rsid w:val="00546814"/>
    <w:rsid w:val="0055060F"/>
    <w:rsid w:val="005556F2"/>
    <w:rsid w:val="00556250"/>
    <w:rsid w:val="00563752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0022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4DC5"/>
    <w:rsid w:val="00695339"/>
    <w:rsid w:val="006A67C7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5F61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2D2"/>
    <w:rsid w:val="007D3AFA"/>
    <w:rsid w:val="007D5D3A"/>
    <w:rsid w:val="007D7BB3"/>
    <w:rsid w:val="007E0E7E"/>
    <w:rsid w:val="007E1051"/>
    <w:rsid w:val="007E573B"/>
    <w:rsid w:val="007E6415"/>
    <w:rsid w:val="007E6D5A"/>
    <w:rsid w:val="007E78A2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3705"/>
    <w:rsid w:val="00864681"/>
    <w:rsid w:val="00873387"/>
    <w:rsid w:val="0087384A"/>
    <w:rsid w:val="00873CC8"/>
    <w:rsid w:val="008827C6"/>
    <w:rsid w:val="0088328F"/>
    <w:rsid w:val="0088403F"/>
    <w:rsid w:val="00885BF4"/>
    <w:rsid w:val="00891595"/>
    <w:rsid w:val="00893A80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781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01B3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65DEA"/>
    <w:rsid w:val="009776BC"/>
    <w:rsid w:val="00986B75"/>
    <w:rsid w:val="009875D7"/>
    <w:rsid w:val="00992506"/>
    <w:rsid w:val="0099362D"/>
    <w:rsid w:val="0099455D"/>
    <w:rsid w:val="009965F6"/>
    <w:rsid w:val="009978B7"/>
    <w:rsid w:val="009A2D1A"/>
    <w:rsid w:val="009A4BF8"/>
    <w:rsid w:val="009A58A5"/>
    <w:rsid w:val="009A6148"/>
    <w:rsid w:val="009B19DC"/>
    <w:rsid w:val="009C02BA"/>
    <w:rsid w:val="009C0E09"/>
    <w:rsid w:val="009C7869"/>
    <w:rsid w:val="009D17B6"/>
    <w:rsid w:val="009D43C3"/>
    <w:rsid w:val="009D4681"/>
    <w:rsid w:val="009E06FB"/>
    <w:rsid w:val="009E783B"/>
    <w:rsid w:val="009F0061"/>
    <w:rsid w:val="009F3690"/>
    <w:rsid w:val="009F43B1"/>
    <w:rsid w:val="009F625B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2C0D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0AB"/>
    <w:rsid w:val="00AA034A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5F6"/>
    <w:rsid w:val="00AD58B2"/>
    <w:rsid w:val="00AE0A66"/>
    <w:rsid w:val="00AE5004"/>
    <w:rsid w:val="00AE70BA"/>
    <w:rsid w:val="00AF04B4"/>
    <w:rsid w:val="00AF08E3"/>
    <w:rsid w:val="00AF3870"/>
    <w:rsid w:val="00AF5D1A"/>
    <w:rsid w:val="00B059DC"/>
    <w:rsid w:val="00B068F0"/>
    <w:rsid w:val="00B07616"/>
    <w:rsid w:val="00B07CE0"/>
    <w:rsid w:val="00B103E6"/>
    <w:rsid w:val="00B12CDB"/>
    <w:rsid w:val="00B17092"/>
    <w:rsid w:val="00B17B8C"/>
    <w:rsid w:val="00B202EF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4485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E6EDA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40EB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369"/>
    <w:rsid w:val="00C933E4"/>
    <w:rsid w:val="00C93D37"/>
    <w:rsid w:val="00C94222"/>
    <w:rsid w:val="00C959FB"/>
    <w:rsid w:val="00CA033F"/>
    <w:rsid w:val="00CA17AA"/>
    <w:rsid w:val="00CB1504"/>
    <w:rsid w:val="00CB57E3"/>
    <w:rsid w:val="00CD0D25"/>
    <w:rsid w:val="00CD0E91"/>
    <w:rsid w:val="00CD1AD8"/>
    <w:rsid w:val="00CD304E"/>
    <w:rsid w:val="00CD6D4B"/>
    <w:rsid w:val="00CE3357"/>
    <w:rsid w:val="00CE4F19"/>
    <w:rsid w:val="00CE6766"/>
    <w:rsid w:val="00CF52DC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52D2A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C3321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2EB0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B3EE9"/>
    <w:rsid w:val="00EC1F06"/>
    <w:rsid w:val="00EC22EB"/>
    <w:rsid w:val="00EC3CA7"/>
    <w:rsid w:val="00EC539F"/>
    <w:rsid w:val="00ED054E"/>
    <w:rsid w:val="00ED1C03"/>
    <w:rsid w:val="00ED20D3"/>
    <w:rsid w:val="00ED3504"/>
    <w:rsid w:val="00ED5803"/>
    <w:rsid w:val="00ED5BFC"/>
    <w:rsid w:val="00ED69ED"/>
    <w:rsid w:val="00ED71EF"/>
    <w:rsid w:val="00EE3596"/>
    <w:rsid w:val="00EE6FE0"/>
    <w:rsid w:val="00EF6DE6"/>
    <w:rsid w:val="00F00544"/>
    <w:rsid w:val="00F00A3D"/>
    <w:rsid w:val="00F01062"/>
    <w:rsid w:val="00F025FD"/>
    <w:rsid w:val="00F040CC"/>
    <w:rsid w:val="00F16F2C"/>
    <w:rsid w:val="00F17930"/>
    <w:rsid w:val="00F17BBA"/>
    <w:rsid w:val="00F17CCE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37F0"/>
    <w:rsid w:val="00F64202"/>
    <w:rsid w:val="00F64B23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7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8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5</cp:revision>
  <dcterms:created xsi:type="dcterms:W3CDTF">2024-03-15T20:51:00Z</dcterms:created>
  <dcterms:modified xsi:type="dcterms:W3CDTF">2024-05-13T08:30:00Z</dcterms:modified>
</cp:coreProperties>
</file>