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5523" w14:textId="34424EDB" w:rsidR="007101FD" w:rsidRPr="00BD5F1F" w:rsidRDefault="00C960C7" w:rsidP="007101FD">
      <w:pPr>
        <w:jc w:val="center"/>
        <w:rPr>
          <w:color w:val="333333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…………….</w:t>
      </w:r>
      <w:r w:rsidR="007101FD" w:rsidRPr="00BD5F1F">
        <w:rPr>
          <w:bCs/>
          <w:color w:val="000000"/>
          <w:sz w:val="22"/>
          <w:szCs w:val="22"/>
        </w:rPr>
        <w:t xml:space="preserve"> </w:t>
      </w:r>
      <w:r w:rsidR="000657E3">
        <w:rPr>
          <w:bCs/>
          <w:color w:val="000000"/>
          <w:sz w:val="22"/>
          <w:szCs w:val="22"/>
        </w:rPr>
        <w:t>İLK</w:t>
      </w:r>
      <w:r w:rsidR="007101FD" w:rsidRPr="00BD5F1F">
        <w:rPr>
          <w:bCs/>
          <w:color w:val="000000"/>
          <w:sz w:val="22"/>
          <w:szCs w:val="22"/>
        </w:rPr>
        <w:t xml:space="preserve">OKULU </w:t>
      </w:r>
    </w:p>
    <w:p w14:paraId="732EE1F3" w14:textId="47BE4693" w:rsidR="008D7A8A" w:rsidRDefault="00E90AC4" w:rsidP="007101FD">
      <w:pPr>
        <w:jc w:val="center"/>
        <w:rPr>
          <w:bCs/>
          <w:color w:val="000000"/>
        </w:rPr>
      </w:pPr>
      <w:r>
        <w:rPr>
          <w:bCs/>
          <w:color w:val="000000"/>
        </w:rPr>
        <w:t>2022-2023</w:t>
      </w:r>
      <w:r w:rsidR="00EB3455" w:rsidRPr="008D7A8A">
        <w:rPr>
          <w:bCs/>
          <w:color w:val="000000"/>
        </w:rPr>
        <w:t xml:space="preserve"> EĞİTİM-ÖĞRETİM YILI </w:t>
      </w:r>
    </w:p>
    <w:p w14:paraId="689F16FF" w14:textId="30C22B32" w:rsidR="00EB3455" w:rsidRDefault="00EB3455" w:rsidP="008D7A8A">
      <w:pPr>
        <w:jc w:val="center"/>
        <w:rPr>
          <w:bCs/>
          <w:color w:val="000000"/>
        </w:rPr>
      </w:pPr>
      <w:r w:rsidRPr="008D7A8A">
        <w:rPr>
          <w:bCs/>
          <w:color w:val="000000"/>
        </w:rPr>
        <w:t>SAĞLIK,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TEMİZLİK,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BESLENME VE KIZILAY KULÜBÜ YIL</w:t>
      </w:r>
      <w:r w:rsidR="008D7A8A">
        <w:rPr>
          <w:bCs/>
          <w:color w:val="000000"/>
        </w:rPr>
        <w:t xml:space="preserve">SONU ÇALIŞMA </w:t>
      </w:r>
      <w:r w:rsidRPr="008D7A8A">
        <w:rPr>
          <w:bCs/>
          <w:color w:val="000000"/>
        </w:rPr>
        <w:t>RAPORU</w:t>
      </w:r>
    </w:p>
    <w:p w14:paraId="23FFF9DB" w14:textId="4B9CEDB8" w:rsidR="00C960C7" w:rsidRPr="00C960C7" w:rsidRDefault="00000000" w:rsidP="008D7A8A">
      <w:pPr>
        <w:jc w:val="center"/>
        <w:rPr>
          <w:color w:val="FFFFFF" w:themeColor="background1"/>
        </w:rPr>
      </w:pPr>
      <w:hyperlink r:id="rId5" w:history="1">
        <w:r w:rsidR="00C960C7" w:rsidRPr="00C960C7">
          <w:rPr>
            <w:rStyle w:val="Kpr"/>
            <w:color w:val="FFFFFF" w:themeColor="background1"/>
          </w:rPr>
          <w:t>https://www.sorubak.com/sinav/</w:t>
        </w:r>
      </w:hyperlink>
      <w:r w:rsidR="00C960C7" w:rsidRPr="00C960C7">
        <w:rPr>
          <w:color w:val="FFFFFF" w:themeColor="background1"/>
        </w:rPr>
        <w:t xml:space="preserve"> </w:t>
      </w:r>
    </w:p>
    <w:p w14:paraId="3A421ED0" w14:textId="77777777" w:rsidR="007101FD" w:rsidRPr="00BD5F1F" w:rsidRDefault="007101FD" w:rsidP="007101FD">
      <w:pPr>
        <w:rPr>
          <w:b/>
          <w:bCs/>
          <w:color w:val="000000"/>
          <w:sz w:val="10"/>
          <w:szCs w:val="10"/>
          <w:u w:val="single"/>
        </w:rPr>
      </w:pPr>
    </w:p>
    <w:p w14:paraId="15A4D3CD" w14:textId="77777777" w:rsidR="00EB3455" w:rsidRPr="008D7A8A" w:rsidRDefault="00EB3455" w:rsidP="008D7A8A">
      <w:pPr>
        <w:tabs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EYLÜL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F5E28D3" w14:textId="77777777" w:rsidR="00EB3455" w:rsidRPr="008D7A8A" w:rsidRDefault="00EB3455" w:rsidP="007101FD">
      <w:pPr>
        <w:numPr>
          <w:ilvl w:val="0"/>
          <w:numId w:val="1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Sınıfların eğitsel kulüp öğrenci seçimi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A512031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4C9CE3" w14:textId="77777777" w:rsidR="00EB3455" w:rsidRPr="008D7A8A" w:rsidRDefault="00EB3455" w:rsidP="008D7A8A">
      <w:pPr>
        <w:tabs>
          <w:tab w:val="left" w:pos="794"/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EKİM</w:t>
      </w:r>
      <w:r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</w:t>
      </w:r>
      <w:r w:rsidR="008D7A8A"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:</w:t>
      </w:r>
    </w:p>
    <w:p w14:paraId="472BAD4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r w:rsidR="005E5410" w:rsidRPr="008D7A8A">
        <w:rPr>
          <w:color w:val="000000"/>
        </w:rPr>
        <w:t>temizlik, beslenme</w:t>
      </w:r>
      <w:r w:rsidRPr="008D7A8A">
        <w:rPr>
          <w:color w:val="000000"/>
        </w:rPr>
        <w:t xml:space="preserve"> ve kızılay kulübü tanışma toplantısı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A4079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yönetim ve denetim kuralları oluşturuldu.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C4E50E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üyelerinin görevleri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8942DD0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çalışma programının hazırlandı.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7AE7BB4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Genel kurulca öğrenci kulübü iç yönetmenliği hazırlandı. </w:t>
      </w:r>
    </w:p>
    <w:p w14:paraId="1BCC5487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08D371FF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KASIM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bCs/>
          <w:color w:val="000000"/>
          <w:u w:val="single"/>
        </w:rPr>
        <w:t xml:space="preserve"> </w:t>
      </w:r>
    </w:p>
    <w:p w14:paraId="32C90AE5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kavramı ve tarihçesi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5B3C310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Deprem ve Kızılay konulu çalışma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F2EC7" w14:textId="77777777" w:rsidR="00EB3455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Kızılay Haftası kutlama çalışmaları yapıldı.(29 Ekim-4 Kasım)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4C26CB2" w14:textId="77777777" w:rsidR="00EB3455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Temizliğin önemi anlatıldı ve okul genelinde temizlik alışkanlığının kazandırılması için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D0D1C9" w14:textId="77777777" w:rsidR="003F1882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58636C">
        <w:rPr>
          <w:color w:val="000000"/>
        </w:rPr>
        <w:t>Atatürk’ün hayatı, hizmetleri,Türk ve Dünya Tarihi açısından önemi açıklandı.</w:t>
      </w:r>
    </w:p>
    <w:p w14:paraId="730D0626" w14:textId="77777777" w:rsidR="007101FD" w:rsidRPr="003F1882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55B1E301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ARALIK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45E794D" w14:textId="77777777" w:rsidR="00EB3455" w:rsidRPr="008D7A8A" w:rsidRDefault="003F1882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Okul,sınıf ve ders araçlarının temizliğinin sağlanması hususunda öğrencilerle </w:t>
      </w:r>
      <w:proofErr w:type="gramStart"/>
      <w:r>
        <w:rPr>
          <w:color w:val="000000"/>
        </w:rPr>
        <w:t>işbirliği</w:t>
      </w:r>
      <w:proofErr w:type="gramEnd"/>
      <w:r>
        <w:rPr>
          <w:color w:val="000000"/>
        </w:rPr>
        <w:t xml:space="preserve"> yapıldı.Okuldaki ilgili görevlilerin temizlik konusunda daha duyarlı olması sağlan</w:t>
      </w:r>
      <w:r w:rsidR="00EB3455" w:rsidRPr="008D7A8A">
        <w:rPr>
          <w:color w:val="000000"/>
        </w:rPr>
        <w:t>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76053F1" w14:textId="77777777" w:rsidR="00EB3455" w:rsidRPr="008D7A8A" w:rsidRDefault="00EB3455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Genel kurul faaliyetleri gözden geçirildi.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5811DA4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5AF54B" w14:textId="77777777" w:rsidR="007101FD" w:rsidRDefault="00EB3455" w:rsidP="007101FD">
      <w:pPr>
        <w:rPr>
          <w:bCs/>
          <w:color w:val="000000"/>
          <w:u w:val="single"/>
        </w:rPr>
      </w:pPr>
      <w:r w:rsidRPr="008D7A8A">
        <w:rPr>
          <w:bCs/>
          <w:color w:val="000000"/>
          <w:u w:val="single"/>
        </w:rPr>
        <w:t>OCAK</w:t>
      </w:r>
      <w:r w:rsidR="003F1882">
        <w:rPr>
          <w:bCs/>
          <w:color w:val="000000"/>
          <w:u w:val="single"/>
        </w:rPr>
        <w:t>-ŞUBAT</w:t>
      </w:r>
      <w:r w:rsidR="008D7A8A" w:rsidRPr="008D7A8A">
        <w:rPr>
          <w:bCs/>
          <w:color w:val="000000"/>
          <w:u w:val="single"/>
        </w:rPr>
        <w:t xml:space="preserve">    : </w:t>
      </w:r>
    </w:p>
    <w:p w14:paraId="6D811A7B" w14:textId="21627052" w:rsidR="007101FD" w:rsidRPr="00C960C7" w:rsidRDefault="007101FD" w:rsidP="007101FD">
      <w:pPr>
        <w:numPr>
          <w:ilvl w:val="0"/>
          <w:numId w:val="9"/>
        </w:numPr>
        <w:rPr>
          <w:rFonts w:ascii="Tahoma" w:hAnsi="Tahoma" w:cs="Tahoma"/>
          <w:sz w:val="20"/>
          <w:szCs w:val="20"/>
        </w:rPr>
      </w:pPr>
      <w:r w:rsidRPr="00C960C7">
        <w:t>Çocuk hastalıkları ve korunma yolları anlatıldı.</w:t>
      </w:r>
    </w:p>
    <w:p w14:paraId="0CE1D187" w14:textId="77777777" w:rsidR="003F1882" w:rsidRPr="00C960C7" w:rsidRDefault="002B2A28" w:rsidP="002B2A28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Kulüp çalışmaları değerlendirildi.</w:t>
      </w:r>
    </w:p>
    <w:p w14:paraId="4E2FF0CC" w14:textId="771951C2" w:rsidR="00EB3455" w:rsidRPr="00C51AFD" w:rsidRDefault="003F1882" w:rsidP="006C3A10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Sağlıklı beslenme üzerinde duruldu.Abur cubur yiyeceklerin zararları, sağlıklı olmak için sporun faydaları gibi konular hakkında bilgi kulüp toplantısında bilgiler verildi.</w:t>
      </w:r>
    </w:p>
    <w:p w14:paraId="2035AA43" w14:textId="77777777" w:rsidR="007101FD" w:rsidRPr="008D7A8A" w:rsidRDefault="007101FD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MART</w:t>
      </w:r>
      <w:r w:rsidR="008D7A8A" w:rsidRPr="008D7A8A">
        <w:rPr>
          <w:bCs/>
          <w:color w:val="000000"/>
          <w:u w:val="single"/>
        </w:rPr>
        <w:t xml:space="preserve">   :</w:t>
      </w:r>
    </w:p>
    <w:p w14:paraId="45D1923F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 ve sınıfımızı nasıl temiz tutabiliriz?’konusu tartışıldı.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3E466C9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Okulumuzun ve çevremizin temizliği ile ilgili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7F613" w14:textId="77777777" w:rsidR="002B2A28" w:rsidRPr="002B2A28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 önünde yapılan gıda satışları ve tehlikeleri </w:t>
      </w:r>
      <w:r w:rsidR="008D7A8A" w:rsidRPr="008D7A8A">
        <w:rPr>
          <w:color w:val="000000"/>
        </w:rPr>
        <w:t>üzerinde duruldu</w:t>
      </w:r>
      <w:r w:rsidRPr="008D7A8A">
        <w:rPr>
          <w:color w:val="000000"/>
        </w:rPr>
        <w:t>.</w:t>
      </w:r>
    </w:p>
    <w:p w14:paraId="2FB81490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NİSAN</w:t>
      </w:r>
      <w:r w:rsidR="008D7A8A" w:rsidRPr="008D7A8A">
        <w:rPr>
          <w:bCs/>
          <w:color w:val="000000"/>
          <w:u w:val="single"/>
        </w:rPr>
        <w:t xml:space="preserve"> 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3F9B41A" w14:textId="77777777" w:rsidR="00EB3455" w:rsidRPr="008D7A8A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Sağlıklı büyüme de beslenmenin önemi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D7F107A" w14:textId="77777777" w:rsidR="002B2A28" w:rsidRPr="002B2A28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Çocuklarda temizlik ve banyonun önemi anlatıldı.</w:t>
      </w:r>
    </w:p>
    <w:p w14:paraId="6EA7F9A6" w14:textId="77777777" w:rsidR="00EB3455" w:rsidRPr="002B2A28" w:rsidRDefault="003F1882" w:rsidP="003F1882">
      <w:pPr>
        <w:pStyle w:val="Standard"/>
        <w:numPr>
          <w:ilvl w:val="0"/>
          <w:numId w:val="6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Sigara, alkol ve uyuşturucu hakkında bilgiler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3D2153A2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2B2A28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MAYIS</w:t>
      </w:r>
      <w:r w:rsidR="008D7A8A" w:rsidRPr="008D7A8A">
        <w:rPr>
          <w:bCs/>
          <w:color w:val="000000"/>
          <w:u w:val="single"/>
        </w:rPr>
        <w:t xml:space="preserve">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2925148" w14:textId="77777777" w:rsidR="002B2A28" w:rsidRPr="002B2A28" w:rsidRDefault="00EB3455" w:rsidP="007101FD">
      <w:pPr>
        <w:numPr>
          <w:ilvl w:val="0"/>
          <w:numId w:val="7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 beslenmesinde sabah kahvaltısının önemi açıklandı.</w:t>
      </w:r>
    </w:p>
    <w:p w14:paraId="0245126C" w14:textId="77777777" w:rsidR="002B2A28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Ülkemizdeki sağlık, temizlik ve beslenme durumu hakkında öğrencilere bilgi verildi.</w:t>
      </w:r>
    </w:p>
    <w:p w14:paraId="2EE075DA" w14:textId="77777777" w:rsidR="00EB3455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 xml:space="preserve">“Kırım- Kongo Kanamalı Ateşi” hakkında </w:t>
      </w:r>
      <w:r w:rsidR="000657E3">
        <w:rPr>
          <w:rFonts w:ascii="Times New Roman" w:hAnsi="Times New Roman" w:cs="Times New Roman"/>
        </w:rPr>
        <w:t>öğrencilere bilgi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74160403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HAZİRAN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BA4D371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içinde yapılan çalışmalar değerlendirildi.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D503C57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sonu çalışma raporu hazırlandı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659EADA" w14:textId="77777777" w:rsidR="00C960C7" w:rsidRDefault="00C960C7" w:rsidP="000657E3">
      <w:pPr>
        <w:ind w:left="720"/>
        <w:rPr>
          <w:sz w:val="20"/>
          <w:szCs w:val="20"/>
        </w:rPr>
      </w:pPr>
    </w:p>
    <w:p w14:paraId="3BFDFF8D" w14:textId="6D6492A0" w:rsidR="00DC7418" w:rsidRDefault="008D7A8A" w:rsidP="000657E3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A4195F9" w14:textId="77777777" w:rsidR="00BD5F1F" w:rsidRDefault="00DC7418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193DF9">
        <w:rPr>
          <w:sz w:val="20"/>
          <w:szCs w:val="20"/>
        </w:rPr>
        <w:t xml:space="preserve">  </w:t>
      </w:r>
      <w:r>
        <w:rPr>
          <w:sz w:val="20"/>
          <w:szCs w:val="20"/>
        </w:rPr>
        <w:t>Kulüp Rehber Öğretmeni</w:t>
      </w:r>
      <w:r w:rsidR="008D7A8A"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 xml:space="preserve">                                                             </w:t>
      </w:r>
    </w:p>
    <w:p w14:paraId="61232B73" w14:textId="77777777" w:rsidR="00BD5F1F" w:rsidRDefault="00BD5F1F">
      <w:pPr>
        <w:rPr>
          <w:sz w:val="20"/>
          <w:szCs w:val="20"/>
        </w:rPr>
      </w:pPr>
    </w:p>
    <w:p w14:paraId="1D46CB3F" w14:textId="77777777" w:rsidR="007101FD" w:rsidRDefault="00BD5F1F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14:paraId="3FEFFC04" w14:textId="62B8CB29" w:rsidR="00BD5F1F" w:rsidRDefault="00E90AC4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..</w:t>
      </w:r>
      <w:r w:rsidR="00193DF9">
        <w:rPr>
          <w:sz w:val="20"/>
          <w:szCs w:val="20"/>
        </w:rPr>
        <w:t>.06.202</w:t>
      </w:r>
      <w:r>
        <w:rPr>
          <w:sz w:val="20"/>
          <w:szCs w:val="20"/>
        </w:rPr>
        <w:t>3</w:t>
      </w:r>
    </w:p>
    <w:p w14:paraId="74A3EDE8" w14:textId="77777777" w:rsidR="00BD5F1F" w:rsidRDefault="00BD5F1F" w:rsidP="00BD5F1F">
      <w:pPr>
        <w:jc w:val="center"/>
        <w:rPr>
          <w:sz w:val="20"/>
          <w:szCs w:val="20"/>
        </w:rPr>
      </w:pPr>
    </w:p>
    <w:p w14:paraId="7E376746" w14:textId="77777777" w:rsidR="00BD5F1F" w:rsidRPr="008D7A8A" w:rsidRDefault="000657E3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Müdür Yetkili Öğretmen</w:t>
      </w:r>
    </w:p>
    <w:sectPr w:rsidR="00BD5F1F" w:rsidRPr="008D7A8A" w:rsidSect="008D7A8A">
      <w:pgSz w:w="11906" w:h="16838"/>
      <w:pgMar w:top="899" w:right="12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"/>
      </v:shape>
    </w:pict>
  </w:numPicBullet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6C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00A7D"/>
    <w:multiLevelType w:val="multilevel"/>
    <w:tmpl w:val="447E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1F5D6A32"/>
    <w:multiLevelType w:val="multilevel"/>
    <w:tmpl w:val="DB58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63A0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22557"/>
    <w:multiLevelType w:val="multilevel"/>
    <w:tmpl w:val="30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F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F67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num w:numId="1" w16cid:durableId="1918785566">
    <w:abstractNumId w:val="7"/>
  </w:num>
  <w:num w:numId="2" w16cid:durableId="180121300">
    <w:abstractNumId w:val="0"/>
  </w:num>
  <w:num w:numId="3" w16cid:durableId="1215310106">
    <w:abstractNumId w:val="9"/>
  </w:num>
  <w:num w:numId="4" w16cid:durableId="1790974539">
    <w:abstractNumId w:val="3"/>
  </w:num>
  <w:num w:numId="5" w16cid:durableId="43409629">
    <w:abstractNumId w:val="11"/>
  </w:num>
  <w:num w:numId="6" w16cid:durableId="1817989765">
    <w:abstractNumId w:val="15"/>
  </w:num>
  <w:num w:numId="7" w16cid:durableId="2057387215">
    <w:abstractNumId w:val="2"/>
  </w:num>
  <w:num w:numId="8" w16cid:durableId="1853296953">
    <w:abstractNumId w:val="14"/>
  </w:num>
  <w:num w:numId="9" w16cid:durableId="391776178">
    <w:abstractNumId w:val="6"/>
  </w:num>
  <w:num w:numId="10" w16cid:durableId="67198014">
    <w:abstractNumId w:val="10"/>
  </w:num>
  <w:num w:numId="11" w16cid:durableId="215047907">
    <w:abstractNumId w:val="1"/>
  </w:num>
  <w:num w:numId="12" w16cid:durableId="1567375322">
    <w:abstractNumId w:val="8"/>
  </w:num>
  <w:num w:numId="13" w16cid:durableId="1691176814">
    <w:abstractNumId w:val="12"/>
  </w:num>
  <w:num w:numId="14" w16cid:durableId="1419714281">
    <w:abstractNumId w:val="16"/>
  </w:num>
  <w:num w:numId="15" w16cid:durableId="155725227">
    <w:abstractNumId w:val="5"/>
  </w:num>
  <w:num w:numId="16" w16cid:durableId="916550244">
    <w:abstractNumId w:val="13"/>
  </w:num>
  <w:num w:numId="17" w16cid:durableId="623537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455"/>
    <w:rsid w:val="000657E3"/>
    <w:rsid w:val="000C20BA"/>
    <w:rsid w:val="00192765"/>
    <w:rsid w:val="00193DF9"/>
    <w:rsid w:val="002B2A28"/>
    <w:rsid w:val="0033396D"/>
    <w:rsid w:val="003F1882"/>
    <w:rsid w:val="005E5410"/>
    <w:rsid w:val="006609B5"/>
    <w:rsid w:val="006C3A10"/>
    <w:rsid w:val="007101FD"/>
    <w:rsid w:val="008D7A8A"/>
    <w:rsid w:val="00BA1C78"/>
    <w:rsid w:val="00BD5F1F"/>
    <w:rsid w:val="00C51AFD"/>
    <w:rsid w:val="00C960C7"/>
    <w:rsid w:val="00DC7418"/>
    <w:rsid w:val="00E90AC4"/>
    <w:rsid w:val="00EB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8E41"/>
  <w15:docId w15:val="{6F24CEB3-75DF-476C-AAFE-79C9C992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7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B2A28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BalonMetni">
    <w:name w:val="Balloon Text"/>
    <w:basedOn w:val="Normal"/>
    <w:semiHidden/>
    <w:rsid w:val="00BD5F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51AF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6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TAVŞANÇALI YUNUS EMRE İLKÖĞRETİM OKULU </vt:lpstr>
    </vt:vector>
  </TitlesOfParts>
  <Company>NeC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</dc:creator>
  <cp:keywords>https:/www.sorubak.com</cp:keywords>
  <dc:description>https://www.sorubak.com/</dc:description>
  <cp:lastModifiedBy>Burhan Demir</cp:lastModifiedBy>
  <cp:revision>8</cp:revision>
  <cp:lastPrinted>2009-06-18T16:41:00Z</cp:lastPrinted>
  <dcterms:created xsi:type="dcterms:W3CDTF">2014-06-03T08:11:00Z</dcterms:created>
  <dcterms:modified xsi:type="dcterms:W3CDTF">2023-06-12T07:46:00Z</dcterms:modified>
</cp:coreProperties>
</file>