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973B4" w14:textId="77777777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 xml:space="preserve">Aşağıdaki </w:t>
      </w:r>
      <w:r w:rsidR="00D545E0">
        <w:rPr>
          <w:b/>
          <w:bCs/>
        </w:rPr>
        <w:t>kesirlerin pay ve paydasını 10 ve 10un kuvveti olacak şekilde genişletiniz.</w:t>
      </w:r>
      <w:r w:rsidR="0008760E" w:rsidRPr="0008760E">
        <w:rPr>
          <w:rFonts w:cs="Tahoma"/>
          <w:b/>
          <w:bCs/>
        </w:rPr>
        <w:t xml:space="preserve"> (</w:t>
      </w:r>
      <w:r w:rsidR="00743B3F">
        <w:rPr>
          <w:rFonts w:cs="Tahoma"/>
          <w:b/>
          <w:bCs/>
        </w:rPr>
        <w:t>2</w:t>
      </w:r>
      <w:r w:rsidR="0008760E" w:rsidRPr="0008760E">
        <w:rPr>
          <w:rFonts w:cs="Tahoma"/>
          <w:b/>
          <w:bCs/>
        </w:rPr>
        <w:t>x</w:t>
      </w:r>
      <w:r w:rsidR="00743B3F">
        <w:rPr>
          <w:rFonts w:cs="Tahoma"/>
          <w:b/>
          <w:bCs/>
        </w:rPr>
        <w:t>5</w:t>
      </w:r>
      <w:r w:rsidR="0008760E" w:rsidRPr="0008760E">
        <w:rPr>
          <w:rFonts w:cs="Tahoma"/>
          <w:b/>
          <w:bCs/>
        </w:rPr>
        <w:t>=</w:t>
      </w:r>
      <w:r w:rsidR="00865B81">
        <w:rPr>
          <w:rFonts w:cs="Tahoma"/>
          <w:b/>
          <w:bCs/>
        </w:rPr>
        <w:t>10</w:t>
      </w:r>
      <w:r w:rsidR="00FE5573">
        <w:rPr>
          <w:rFonts w:cs="Tahoma"/>
          <w:b/>
          <w:bCs/>
        </w:rPr>
        <w:t xml:space="preserve"> </w:t>
      </w:r>
      <w:r w:rsidR="0008760E" w:rsidRPr="0008760E">
        <w:rPr>
          <w:rFonts w:cs="Tahoma"/>
          <w:b/>
          <w:bCs/>
        </w:rPr>
        <w:t>p)</w:t>
      </w:r>
    </w:p>
    <w:p w14:paraId="63888745" w14:textId="30B99A5E" w:rsidR="00743B3F" w:rsidRDefault="00FE5573" w:rsidP="00743B3F">
      <w:pPr>
        <w:jc w:val="both"/>
        <w:rPr>
          <w:b/>
          <w:bCs/>
          <w:sz w:val="24"/>
          <w:szCs w:val="24"/>
        </w:rPr>
      </w:pPr>
      <w:r>
        <w:t xml:space="preserve">              A)</w:t>
      </w:r>
      <w:r w:rsidR="00000000">
        <w:rPr>
          <w:position w:val="-24"/>
        </w:rPr>
        <w:pict w14:anchorId="68EEEA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1.2pt">
            <v:imagedata r:id="rId7" o:title=""/>
          </v:shape>
        </w:pict>
      </w:r>
      <w:r w:rsidR="00DE448A" w:rsidRPr="00FE5573">
        <w:rPr>
          <w:b/>
          <w:bCs/>
          <w:sz w:val="24"/>
          <w:szCs w:val="24"/>
          <w:vertAlign w:val="superscript"/>
        </w:rPr>
        <w:t xml:space="preserve"> </w:t>
      </w:r>
      <w:r w:rsidR="00DE448A" w:rsidRPr="00FE5573">
        <w:rPr>
          <w:b/>
          <w:bCs/>
          <w:sz w:val="24"/>
          <w:szCs w:val="24"/>
        </w:rPr>
        <w:t xml:space="preserve"> =</w:t>
      </w:r>
      <w:r w:rsidR="0086488B" w:rsidRPr="00FE5573">
        <w:rPr>
          <w:b/>
          <w:bCs/>
          <w:sz w:val="24"/>
          <w:szCs w:val="24"/>
        </w:rPr>
        <w:t xml:space="preserve">                     </w:t>
      </w:r>
      <w:r w:rsidRPr="00FE5573">
        <w:rPr>
          <w:b/>
          <w:bCs/>
          <w:sz w:val="24"/>
          <w:szCs w:val="24"/>
        </w:rPr>
        <w:t xml:space="preserve">  </w:t>
      </w:r>
      <w:r w:rsidR="00743B3F">
        <w:rPr>
          <w:b/>
          <w:bCs/>
          <w:sz w:val="24"/>
          <w:szCs w:val="24"/>
        </w:rPr>
        <w:t xml:space="preserve">         </w:t>
      </w:r>
      <w:r>
        <w:t>B)</w:t>
      </w:r>
      <w:r w:rsidR="00000000">
        <w:rPr>
          <w:position w:val="-24"/>
        </w:rPr>
        <w:pict w14:anchorId="371FC40E">
          <v:shape id="_x0000_i1026" type="#_x0000_t75" style="width:10.8pt;height:31.2pt">
            <v:imagedata r:id="rId8" o:title=""/>
          </v:shape>
        </w:pict>
      </w:r>
      <w:r w:rsidR="00DE448A" w:rsidRPr="00FE5573">
        <w:rPr>
          <w:b/>
          <w:bCs/>
          <w:sz w:val="24"/>
          <w:szCs w:val="24"/>
        </w:rPr>
        <w:t>=</w:t>
      </w:r>
      <w:r w:rsidR="0086488B" w:rsidRPr="00FE5573">
        <w:rPr>
          <w:b/>
          <w:bCs/>
          <w:sz w:val="24"/>
          <w:szCs w:val="24"/>
        </w:rPr>
        <w:t xml:space="preserve">                    </w:t>
      </w:r>
    </w:p>
    <w:p w14:paraId="07BA5BD4" w14:textId="77777777" w:rsidR="00DE448A" w:rsidRPr="00FE5573" w:rsidRDefault="0086488B" w:rsidP="00743B3F">
      <w:pPr>
        <w:jc w:val="both"/>
        <w:rPr>
          <w:b/>
          <w:bCs/>
          <w:sz w:val="24"/>
          <w:szCs w:val="24"/>
        </w:rPr>
      </w:pPr>
      <w:r w:rsidRPr="00FE5573">
        <w:rPr>
          <w:b/>
          <w:bCs/>
          <w:sz w:val="24"/>
          <w:szCs w:val="24"/>
        </w:rPr>
        <w:t xml:space="preserve">        </w:t>
      </w:r>
    </w:p>
    <w:p w14:paraId="13618DDD" w14:textId="77777777" w:rsidR="00DE448A" w:rsidRPr="00FE5573" w:rsidRDefault="00FE5573" w:rsidP="00FE5573">
      <w:pPr>
        <w:jc w:val="both"/>
        <w:rPr>
          <w:b/>
          <w:bCs/>
          <w:sz w:val="24"/>
          <w:szCs w:val="24"/>
        </w:rPr>
      </w:pPr>
      <w:r>
        <w:rPr>
          <w:rFonts w:cs="Tahoma"/>
          <w:b/>
          <w:bCs/>
        </w:rPr>
        <w:t xml:space="preserve">2) </w:t>
      </w:r>
      <w:r w:rsidR="0086488B" w:rsidRPr="00FE5573">
        <w:rPr>
          <w:rFonts w:cs="Tahoma"/>
          <w:b/>
          <w:bCs/>
        </w:rPr>
        <w:t>Aşağıdaki kesirlerin ondalık gösterimlerini bölme yaparak bulunuz.</w:t>
      </w:r>
      <w:r w:rsidRPr="00FE5573">
        <w:rPr>
          <w:rFonts w:cs="Tahoma"/>
          <w:b/>
          <w:bCs/>
        </w:rPr>
        <w:t xml:space="preserve"> </w:t>
      </w:r>
      <w:r w:rsidR="0008760E" w:rsidRPr="00FE5573">
        <w:rPr>
          <w:rFonts w:cs="Tahoma"/>
          <w:b/>
          <w:bCs/>
        </w:rPr>
        <w:t>(</w:t>
      </w:r>
      <w:r w:rsidR="0086488B" w:rsidRPr="00FE5573">
        <w:rPr>
          <w:rFonts w:cs="Tahoma"/>
          <w:b/>
          <w:bCs/>
        </w:rPr>
        <w:t>2</w:t>
      </w:r>
      <w:r w:rsidR="0008760E" w:rsidRPr="00FE5573">
        <w:rPr>
          <w:rFonts w:cs="Tahoma"/>
          <w:b/>
          <w:bCs/>
        </w:rPr>
        <w:t>x</w:t>
      </w:r>
      <w:r w:rsidR="00743B3F">
        <w:rPr>
          <w:rFonts w:cs="Tahoma"/>
          <w:b/>
          <w:bCs/>
        </w:rPr>
        <w:t>5</w:t>
      </w:r>
      <w:r w:rsidR="0008760E" w:rsidRPr="00FE5573">
        <w:rPr>
          <w:rFonts w:cs="Tahoma"/>
          <w:b/>
          <w:bCs/>
        </w:rPr>
        <w:t>=10p)</w:t>
      </w:r>
    </w:p>
    <w:p w14:paraId="208C1374" w14:textId="7F2F72B3" w:rsidR="0086488B" w:rsidRPr="00FE5573" w:rsidRDefault="00000000" w:rsidP="0086488B">
      <w:pPr>
        <w:pStyle w:val="ListeParagraf"/>
        <w:numPr>
          <w:ilvl w:val="0"/>
          <w:numId w:val="5"/>
        </w:numPr>
        <w:jc w:val="both"/>
        <w:rPr>
          <w:b/>
          <w:bCs/>
          <w:sz w:val="24"/>
          <w:szCs w:val="24"/>
        </w:rPr>
      </w:pPr>
      <w:r>
        <w:rPr>
          <w:position w:val="-24"/>
        </w:rPr>
        <w:pict w14:anchorId="01C8609F">
          <v:shape id="_x0000_i1027" type="#_x0000_t75" style="width:16.2pt;height:31.2pt">
            <v:imagedata r:id="rId9" o:title=""/>
          </v:shape>
        </w:pict>
      </w:r>
      <w:r w:rsidR="000572EC">
        <w:t xml:space="preserve">                 </w:t>
      </w:r>
      <w:r w:rsidR="00865B81">
        <w:tab/>
      </w:r>
      <w:r w:rsidR="000572EC">
        <w:t xml:space="preserve">             </w:t>
      </w:r>
      <w:r w:rsidR="00865B81">
        <w:t>b)</w:t>
      </w:r>
      <w:r w:rsidR="000572EC">
        <w:t xml:space="preserve">   </w:t>
      </w:r>
      <w:r>
        <w:rPr>
          <w:position w:val="-24"/>
        </w:rPr>
        <w:pict w14:anchorId="4DB3F0F3">
          <v:shape id="_x0000_i1028" type="#_x0000_t75" style="width:18pt;height:31.2pt">
            <v:imagedata r:id="rId10" o:title=""/>
          </v:shape>
        </w:pict>
      </w:r>
    </w:p>
    <w:p w14:paraId="38D31D83" w14:textId="77777777" w:rsidR="00FE5573" w:rsidRDefault="00FE5573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161FF24D" w14:textId="77777777" w:rsidR="00865B81" w:rsidRPr="000572EC" w:rsidRDefault="00865B81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629F20EE" w14:textId="77777777" w:rsidR="00FE5573" w:rsidRDefault="00320574" w:rsidP="0008760E">
      <w:pPr>
        <w:tabs>
          <w:tab w:val="left" w:pos="720"/>
        </w:tabs>
        <w:jc w:val="both"/>
        <w:rPr>
          <w:b/>
          <w:bCs/>
          <w:iCs/>
          <w:color w:val="000000"/>
        </w:rPr>
      </w:pPr>
      <w:r>
        <w:rPr>
          <w:b/>
          <w:bCs/>
          <w:iCs/>
          <w:color w:val="000000"/>
        </w:rPr>
        <w:t>3) Aşağıdaki kesirlerin devirli ondalıklı gösterimlerini bulunuz.</w:t>
      </w:r>
    </w:p>
    <w:p w14:paraId="0DBF23B4" w14:textId="67257501" w:rsidR="00320574" w:rsidRDefault="00320574" w:rsidP="0008760E">
      <w:pPr>
        <w:tabs>
          <w:tab w:val="left" w:pos="720"/>
        </w:tabs>
        <w:jc w:val="both"/>
      </w:pPr>
      <w:r>
        <w:rPr>
          <w:b/>
          <w:bCs/>
          <w:iCs/>
          <w:color w:val="000000"/>
        </w:rPr>
        <w:t xml:space="preserve">a) </w:t>
      </w:r>
      <w:r w:rsidR="00000000">
        <w:rPr>
          <w:position w:val="-24"/>
        </w:rPr>
        <w:pict w14:anchorId="17BA74F4">
          <v:shape id="_x0000_i1029" type="#_x0000_t75" style="width:12pt;height:31.2pt">
            <v:imagedata r:id="rId11" o:title=""/>
          </v:shape>
        </w:pict>
      </w:r>
      <w:r w:rsidR="000572EC">
        <w:t xml:space="preserve">                                                     </w:t>
      </w:r>
      <w:r>
        <w:t xml:space="preserve">b) </w:t>
      </w:r>
      <w:r w:rsidR="00000000">
        <w:rPr>
          <w:position w:val="-24"/>
        </w:rPr>
        <w:pict w14:anchorId="3E020D4C">
          <v:shape id="_x0000_i1030" type="#_x0000_t75" style="width:10.8pt;height:31.2pt">
            <v:imagedata r:id="rId12" o:title=""/>
          </v:shape>
        </w:pict>
      </w:r>
    </w:p>
    <w:p w14:paraId="78C970AD" w14:textId="77777777" w:rsidR="00610474" w:rsidRDefault="00320574" w:rsidP="00320574">
      <w:pPr>
        <w:tabs>
          <w:tab w:val="left" w:pos="720"/>
        </w:tabs>
        <w:jc w:val="both"/>
        <w:rPr>
          <w:b/>
          <w:bCs/>
        </w:rPr>
      </w:pPr>
      <w:r w:rsidRPr="00FE5573">
        <w:rPr>
          <w:b/>
          <w:bCs/>
        </w:rPr>
        <w:t>4)</w:t>
      </w:r>
      <w:r w:rsidR="00246E96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4AC4BC9F" wp14:editId="517A7307">
            <wp:extent cx="3098165" cy="950357"/>
            <wp:effectExtent l="0" t="0" r="0" b="0"/>
            <wp:docPr id="1" name="Picture 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50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F49734" w14:textId="77777777" w:rsidR="00FE5573" w:rsidRDefault="00FE5573" w:rsidP="00320574">
      <w:pPr>
        <w:tabs>
          <w:tab w:val="left" w:pos="720"/>
        </w:tabs>
        <w:jc w:val="both"/>
        <w:rPr>
          <w:b/>
          <w:bCs/>
          <w:sz w:val="24"/>
          <w:szCs w:val="24"/>
        </w:rPr>
      </w:pPr>
    </w:p>
    <w:p w14:paraId="5C59978E" w14:textId="77777777" w:rsidR="00610474" w:rsidRDefault="00320574" w:rsidP="0032057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5)</w:t>
      </w:r>
      <w:r w:rsidR="00FA6748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2392F626" wp14:editId="781AF3B0">
            <wp:extent cx="3119728" cy="666750"/>
            <wp:effectExtent l="0" t="0" r="0" b="0"/>
            <wp:docPr id="4" name="Picture 4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587" cy="67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18117A" w14:textId="77777777" w:rsidR="00FE5573" w:rsidRDefault="00FE5573" w:rsidP="00320574">
      <w:pPr>
        <w:jc w:val="both"/>
        <w:rPr>
          <w:b/>
          <w:bCs/>
          <w:sz w:val="24"/>
          <w:szCs w:val="24"/>
        </w:rPr>
      </w:pPr>
    </w:p>
    <w:p w14:paraId="5A636EED" w14:textId="77777777" w:rsidR="00FA6748" w:rsidRDefault="00320574" w:rsidP="000572EC">
      <w:pPr>
        <w:jc w:val="both"/>
        <w:rPr>
          <w:b/>
          <w:bCs/>
          <w:sz w:val="24"/>
          <w:szCs w:val="24"/>
        </w:rPr>
      </w:pPr>
      <w:r w:rsidRPr="000572EC">
        <w:rPr>
          <w:b/>
          <w:bCs/>
          <w:sz w:val="24"/>
          <w:szCs w:val="24"/>
        </w:rPr>
        <w:t>6)</w:t>
      </w:r>
      <w:r w:rsidR="00FA6748">
        <w:rPr>
          <w:noProof/>
          <w:lang w:eastAsia="tr-TR"/>
        </w:rPr>
        <w:drawing>
          <wp:inline distT="0" distB="0" distL="0" distR="0" wp14:anchorId="27C4C4CA" wp14:editId="74F4959E">
            <wp:extent cx="3098165" cy="796421"/>
            <wp:effectExtent l="0" t="0" r="0" b="0"/>
            <wp:docPr id="5" name="Picture 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796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A372CF" w14:textId="77777777" w:rsidR="00216D4D" w:rsidRPr="001F5D48" w:rsidRDefault="000572EC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7</w:t>
      </w:r>
      <w:r w:rsidR="00216D4D">
        <w:rPr>
          <w:b/>
          <w:bCs/>
          <w:sz w:val="24"/>
          <w:szCs w:val="24"/>
        </w:rPr>
        <w:t>.</w:t>
      </w:r>
      <w:r w:rsidR="00216D4D" w:rsidRPr="001F5D48">
        <w:rPr>
          <w:b/>
          <w:bCs/>
          <w:sz w:val="24"/>
          <w:szCs w:val="24"/>
        </w:rPr>
        <w:t xml:space="preserve">  </w:t>
      </w:r>
      <w:r w:rsidR="00320574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915D432" wp14:editId="757A33D7">
            <wp:extent cx="3096895" cy="204089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83A94" w14:textId="77777777" w:rsidR="00FA6748" w:rsidRDefault="00FA6748" w:rsidP="00610474">
      <w:pPr>
        <w:ind w:left="360"/>
        <w:jc w:val="both"/>
        <w:rPr>
          <w:b/>
          <w:bCs/>
          <w:sz w:val="24"/>
          <w:szCs w:val="24"/>
        </w:rPr>
      </w:pPr>
    </w:p>
    <w:p w14:paraId="3F6C0F44" w14:textId="77777777" w:rsidR="00216D4D" w:rsidRDefault="000572EC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8</w:t>
      </w:r>
      <w:r w:rsidR="00320574">
        <w:rPr>
          <w:b/>
          <w:bCs/>
          <w:sz w:val="24"/>
          <w:szCs w:val="24"/>
        </w:rPr>
        <w:t>)</w:t>
      </w:r>
      <w:r w:rsidR="00320574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6C23A95A" wp14:editId="16C51687">
            <wp:extent cx="3096895" cy="2487295"/>
            <wp:effectExtent l="0" t="0" r="0" b="0"/>
            <wp:docPr id="9" name="Resim 9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272D4" w14:textId="77777777" w:rsidR="000572EC" w:rsidRDefault="000572EC" w:rsidP="00610474">
      <w:pPr>
        <w:ind w:left="360"/>
        <w:jc w:val="both"/>
        <w:rPr>
          <w:b/>
          <w:bCs/>
          <w:sz w:val="24"/>
          <w:szCs w:val="24"/>
        </w:rPr>
      </w:pPr>
    </w:p>
    <w:p w14:paraId="204C01AA" w14:textId="77777777" w:rsidR="000572EC" w:rsidRDefault="00582849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9</w:t>
      </w:r>
      <w:r w:rsidR="00216D4D">
        <w:rPr>
          <w:b/>
          <w:bCs/>
          <w:sz w:val="24"/>
          <w:szCs w:val="24"/>
        </w:rPr>
        <w:t>.</w:t>
      </w:r>
      <w:r w:rsidR="000572EC">
        <w:rPr>
          <w:b/>
          <w:bCs/>
          <w:sz w:val="24"/>
          <w:szCs w:val="24"/>
        </w:rPr>
        <w:t>)</w:t>
      </w:r>
    </w:p>
    <w:p w14:paraId="1EE897A6" w14:textId="77777777" w:rsidR="000572EC" w:rsidRDefault="00FE5573" w:rsidP="000572EC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3282A2C1" wp14:editId="31D01512">
            <wp:extent cx="3037205" cy="1682115"/>
            <wp:effectExtent l="0" t="0" r="0" b="0"/>
            <wp:docPr id="29" name="Resim 29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E7A51" w14:textId="77777777" w:rsidR="000572EC" w:rsidRDefault="000572EC" w:rsidP="000572EC">
      <w:pPr>
        <w:ind w:left="360"/>
        <w:jc w:val="both"/>
        <w:rPr>
          <w:b/>
          <w:bCs/>
          <w:sz w:val="24"/>
          <w:szCs w:val="24"/>
        </w:rPr>
      </w:pPr>
    </w:p>
    <w:p w14:paraId="32776C6A" w14:textId="77777777" w:rsidR="000572EC" w:rsidRDefault="000572EC" w:rsidP="000572EC">
      <w:pPr>
        <w:ind w:left="360"/>
        <w:jc w:val="both"/>
        <w:rPr>
          <w:b/>
          <w:bCs/>
          <w:sz w:val="24"/>
          <w:szCs w:val="24"/>
        </w:rPr>
      </w:pPr>
    </w:p>
    <w:p w14:paraId="2A86E312" w14:textId="77777777" w:rsidR="000572EC" w:rsidRDefault="000572EC" w:rsidP="00FE5573">
      <w:pPr>
        <w:jc w:val="both"/>
        <w:rPr>
          <w:b/>
          <w:bCs/>
          <w:sz w:val="24"/>
          <w:szCs w:val="24"/>
        </w:rPr>
      </w:pPr>
    </w:p>
    <w:p w14:paraId="13C1E4BC" w14:textId="77777777" w:rsidR="000572EC" w:rsidRDefault="00320574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0</w:t>
      </w:r>
      <w:r>
        <w:rPr>
          <w:b/>
          <w:bCs/>
          <w:sz w:val="24"/>
          <w:szCs w:val="24"/>
        </w:rPr>
        <w:t>)</w:t>
      </w:r>
      <w:r w:rsidR="00216D4D" w:rsidRPr="001F5D48">
        <w:rPr>
          <w:b/>
          <w:bCs/>
          <w:sz w:val="24"/>
          <w:szCs w:val="24"/>
        </w:rPr>
        <w:t xml:space="preserve"> </w:t>
      </w:r>
      <w:r w:rsidR="000572EC">
        <w:rPr>
          <w:noProof/>
          <w:lang w:eastAsia="tr-TR"/>
        </w:rPr>
        <w:drawing>
          <wp:inline distT="0" distB="0" distL="0" distR="0" wp14:anchorId="23A4D260" wp14:editId="2C547A67">
            <wp:extent cx="3096202" cy="1153886"/>
            <wp:effectExtent l="0" t="0" r="0" b="0"/>
            <wp:docPr id="24" name="Resim 24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57" cy="116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0C6CF" w14:textId="77777777" w:rsidR="00216D4D" w:rsidRDefault="003205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>)</w:t>
      </w:r>
    </w:p>
    <w:p w14:paraId="5187A3C1" w14:textId="77777777" w:rsidR="00320574" w:rsidRDefault="003205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77956E3" wp14:editId="3FE89EEE">
            <wp:extent cx="3098165" cy="1725386"/>
            <wp:effectExtent l="0" t="0" r="0" b="0"/>
            <wp:docPr id="15" name="Resim 15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437" cy="172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1F190" w14:textId="77777777" w:rsidR="00216D4D" w:rsidRPr="001F5D48" w:rsidRDefault="00216D4D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>.</w:t>
      </w:r>
      <w:r w:rsidRPr="001F5D48">
        <w:rPr>
          <w:b/>
          <w:bCs/>
          <w:sz w:val="24"/>
          <w:szCs w:val="24"/>
        </w:rPr>
        <w:t xml:space="preserve">  </w:t>
      </w:r>
      <w:r w:rsidR="000572EC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C48D458" wp14:editId="5A25DE4F">
            <wp:extent cx="3096895" cy="1594757"/>
            <wp:effectExtent l="0" t="0" r="0" b="0"/>
            <wp:docPr id="21" name="Resim 2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31" cy="159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D01F8" w14:textId="77777777" w:rsidR="000572EC" w:rsidRDefault="000572EC" w:rsidP="005F4FF9">
      <w:pPr>
        <w:spacing w:after="200" w:line="276" w:lineRule="auto"/>
        <w:rPr>
          <w:noProof/>
        </w:rPr>
      </w:pPr>
      <w:r w:rsidRPr="00FE5573">
        <w:rPr>
          <w:b/>
          <w:bCs/>
        </w:rPr>
        <w:t xml:space="preserve"> </w:t>
      </w:r>
      <w:r w:rsidR="00FE5573">
        <w:rPr>
          <w:b/>
          <w:bCs/>
        </w:rPr>
        <w:t xml:space="preserve">  </w:t>
      </w:r>
      <w:r w:rsidRPr="00FE5573">
        <w:rPr>
          <w:b/>
          <w:bCs/>
        </w:rPr>
        <w:t xml:space="preserve"> 1</w:t>
      </w:r>
      <w:r w:rsidR="00582849">
        <w:rPr>
          <w:b/>
          <w:bCs/>
        </w:rPr>
        <w:t>3</w:t>
      </w:r>
      <w:r w:rsidRPr="00FE5573">
        <w:rPr>
          <w:b/>
          <w:bCs/>
        </w:rPr>
        <w:t>)</w:t>
      </w:r>
      <w:r w:rsidRPr="000572EC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 wp14:anchorId="381C5F30" wp14:editId="79CE7255">
            <wp:extent cx="3096353" cy="1491343"/>
            <wp:effectExtent l="0" t="0" r="0" b="0"/>
            <wp:docPr id="17" name="Resim 1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815" cy="150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16D12" w14:textId="77777777" w:rsidR="009865C6" w:rsidRDefault="009865C6" w:rsidP="005F4FF9">
      <w:pPr>
        <w:spacing w:after="200" w:line="276" w:lineRule="auto"/>
        <w:rPr>
          <w:noProof/>
        </w:rPr>
      </w:pPr>
      <w:r>
        <w:rPr>
          <w:noProof/>
        </w:rPr>
        <w:t>1</w:t>
      </w:r>
      <w:r w:rsidR="00582849">
        <w:rPr>
          <w:noProof/>
        </w:rPr>
        <w:t>4</w:t>
      </w:r>
      <w:r>
        <w:rPr>
          <w:noProof/>
        </w:rPr>
        <w:t>)</w:t>
      </w:r>
    </w:p>
    <w:p w14:paraId="25C22D9F" w14:textId="77777777" w:rsidR="009865C6" w:rsidRDefault="009865C6" w:rsidP="005F4FF9">
      <w:pPr>
        <w:spacing w:after="200" w:line="276" w:lineRule="auto"/>
      </w:pPr>
      <w:r>
        <w:rPr>
          <w:noProof/>
          <w:lang w:eastAsia="tr-TR"/>
        </w:rPr>
        <w:drawing>
          <wp:inline distT="0" distB="0" distL="0" distR="0" wp14:anchorId="4D2E82AC" wp14:editId="00052DD4">
            <wp:extent cx="2732405" cy="1981200"/>
            <wp:effectExtent l="0" t="0" r="0" b="0"/>
            <wp:docPr id="27" name="Resim 2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CFDB0" w14:textId="77777777" w:rsidR="005F4FF9" w:rsidRDefault="000572EC" w:rsidP="005F4FF9">
      <w:pPr>
        <w:spacing w:after="200" w:line="276" w:lineRule="auto"/>
      </w:pPr>
      <w:r>
        <w:t>15)</w:t>
      </w:r>
      <w:r>
        <w:rPr>
          <w:noProof/>
          <w:lang w:eastAsia="tr-TR"/>
        </w:rPr>
        <w:drawing>
          <wp:inline distT="0" distB="0" distL="0" distR="0" wp14:anchorId="1F8DC8C7" wp14:editId="16B82780">
            <wp:extent cx="3096895" cy="2383790"/>
            <wp:effectExtent l="0" t="0" r="0" b="0"/>
            <wp:docPr id="18" name="Resim 1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D0301" w14:textId="77777777" w:rsidR="00334EC9" w:rsidRDefault="000572EC" w:rsidP="005F4FF9">
      <w:pPr>
        <w:spacing w:after="200" w:line="276" w:lineRule="auto"/>
      </w:pPr>
      <w:r>
        <w:t>16)</w:t>
      </w:r>
      <w:r>
        <w:rPr>
          <w:noProof/>
          <w:lang w:eastAsia="tr-TR"/>
        </w:rPr>
        <w:drawing>
          <wp:inline distT="0" distB="0" distL="0" distR="0" wp14:anchorId="7693965F" wp14:editId="75BAB4D4">
            <wp:extent cx="3096895" cy="1230085"/>
            <wp:effectExtent l="0" t="0" r="0" b="0"/>
            <wp:docPr id="20" name="Resim 2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832" cy="123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934CE" w14:textId="77777777" w:rsidR="005F4FF9" w:rsidRDefault="000572EC" w:rsidP="005F4FF9">
      <w:pPr>
        <w:spacing w:after="200" w:line="276" w:lineRule="auto"/>
      </w:pPr>
      <w:r>
        <w:t>17)</w:t>
      </w:r>
      <w:r w:rsidR="006A16D9">
        <w:t xml:space="preserve"> Cüneyt’in ilk 4 deneme sınavındaki net sayıları 73,76,68 ve 67dir. Buna göre Cüneyt’in deneme sınavlarındaki </w:t>
      </w:r>
      <w:r w:rsidR="006A16D9" w:rsidRPr="004A1F50">
        <w:rPr>
          <w:b/>
          <w:bCs/>
        </w:rPr>
        <w:t>net ortalaması</w:t>
      </w:r>
      <w:r w:rsidR="006A16D9">
        <w:t xml:space="preserve"> kaçtır?</w:t>
      </w:r>
    </w:p>
    <w:p w14:paraId="5E9B64A1" w14:textId="77777777" w:rsidR="006A16D9" w:rsidRDefault="006A16D9" w:rsidP="005F4FF9">
      <w:pPr>
        <w:spacing w:after="200" w:line="276" w:lineRule="auto"/>
      </w:pPr>
      <w:r>
        <w:t xml:space="preserve">A)70                B)71            C)72            D)74 </w:t>
      </w:r>
    </w:p>
    <w:p w14:paraId="0A704B42" w14:textId="77777777" w:rsidR="00FE5573" w:rsidRDefault="00FE5573" w:rsidP="005F4FF9">
      <w:pPr>
        <w:spacing w:after="200" w:line="276" w:lineRule="auto"/>
      </w:pPr>
    </w:p>
    <w:p w14:paraId="1103E37E" w14:textId="77777777" w:rsidR="00FE5573" w:rsidRDefault="00FE5573" w:rsidP="005F4FF9">
      <w:pPr>
        <w:spacing w:after="200" w:line="276" w:lineRule="auto"/>
      </w:pPr>
    </w:p>
    <w:p w14:paraId="5D3B1B4F" w14:textId="77777777" w:rsidR="000572EC" w:rsidRDefault="000572EC" w:rsidP="005F4FF9">
      <w:pPr>
        <w:spacing w:after="200" w:line="276" w:lineRule="auto"/>
      </w:pPr>
      <w:r>
        <w:t>18)</w:t>
      </w:r>
      <w:r w:rsidR="00FE5573">
        <w:rPr>
          <w:noProof/>
          <w:lang w:eastAsia="tr-TR"/>
        </w:rPr>
        <w:drawing>
          <wp:inline distT="0" distB="0" distL="0" distR="0" wp14:anchorId="75B9B113" wp14:editId="01C4CB5F">
            <wp:extent cx="3096895" cy="1731010"/>
            <wp:effectExtent l="0" t="0" r="0" b="0"/>
            <wp:docPr id="28" name="Resim 2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38AED" w14:textId="77777777" w:rsidR="00FE5573" w:rsidRPr="00303DFD" w:rsidRDefault="00FE5573" w:rsidP="005F4FF9">
      <w:pPr>
        <w:spacing w:after="200" w:line="276" w:lineRule="auto"/>
      </w:pPr>
    </w:p>
    <w:p w14:paraId="1A458F26" w14:textId="77777777" w:rsidR="00FA6748" w:rsidRDefault="005F4FF9" w:rsidP="00334EC9">
      <w:pPr>
        <w:spacing w:after="200" w:line="276" w:lineRule="auto"/>
        <w:jc w:val="center"/>
      </w:pPr>
      <w:r>
        <w:t xml:space="preserve">Not: </w:t>
      </w:r>
      <w:r w:rsidRPr="00303DFD">
        <w:t>Sınav süresi 1 ders saatidir</w:t>
      </w:r>
      <w:r>
        <w:t xml:space="preserve">. </w:t>
      </w:r>
      <w:r w:rsidR="00743B3F">
        <w:t xml:space="preserve">1. </w:t>
      </w:r>
      <w:r w:rsidR="009320D9">
        <w:t>v</w:t>
      </w:r>
      <w:r w:rsidR="00743B3F">
        <w:t xml:space="preserve">e 2. Sorular 10 puan , diğerleri </w:t>
      </w:r>
      <w:r w:rsidRPr="00303DFD">
        <w:t>5 puandır. Sınav toplam 100 puandır.</w:t>
      </w:r>
    </w:p>
    <w:p w14:paraId="7991719A" w14:textId="77777777" w:rsidR="00743B3F" w:rsidRDefault="00743B3F" w:rsidP="00334EC9">
      <w:pPr>
        <w:spacing w:after="200" w:line="276" w:lineRule="auto"/>
        <w:jc w:val="center"/>
        <w:rPr>
          <w:b/>
          <w:bCs/>
          <w:sz w:val="24"/>
          <w:szCs w:val="24"/>
        </w:rPr>
      </w:pPr>
      <w:r>
        <w:t>BAŞARILAR</w:t>
      </w:r>
    </w:p>
    <w:p w14:paraId="75CFD472" w14:textId="77777777" w:rsidR="00AD1A43" w:rsidRDefault="00AD1A43" w:rsidP="000E7218">
      <w:pPr>
        <w:ind w:left="360"/>
        <w:jc w:val="both"/>
        <w:rPr>
          <w:b/>
          <w:bCs/>
          <w:sz w:val="24"/>
          <w:szCs w:val="24"/>
        </w:rPr>
      </w:pPr>
    </w:p>
    <w:p w14:paraId="4116198B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sectPr w:rsidR="00E20FC0" w:rsidSect="009865C6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510" w:right="720" w:bottom="567" w:left="720" w:header="284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7C343B" w14:textId="77777777" w:rsidR="00107110" w:rsidRDefault="00107110" w:rsidP="005B1ABF">
      <w:pPr>
        <w:spacing w:after="0" w:line="240" w:lineRule="auto"/>
      </w:pPr>
      <w:r>
        <w:separator/>
      </w:r>
    </w:p>
  </w:endnote>
  <w:endnote w:type="continuationSeparator" w:id="0">
    <w:p w14:paraId="7E60967E" w14:textId="77777777" w:rsidR="00107110" w:rsidRDefault="00107110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2F2349" w14:textId="77777777" w:rsidR="006D40F4" w:rsidRDefault="006D40F4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7C9F0" w14:textId="77777777" w:rsidR="006D40F4" w:rsidRDefault="006D40F4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D666A" w14:textId="77777777" w:rsidR="006D40F4" w:rsidRDefault="006D40F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1CF244" w14:textId="77777777" w:rsidR="00107110" w:rsidRDefault="00107110" w:rsidP="005B1ABF">
      <w:pPr>
        <w:spacing w:after="0" w:line="240" w:lineRule="auto"/>
      </w:pPr>
      <w:r>
        <w:separator/>
      </w:r>
    </w:p>
  </w:footnote>
  <w:footnote w:type="continuationSeparator" w:id="0">
    <w:p w14:paraId="670A0E0C" w14:textId="77777777" w:rsidR="00107110" w:rsidRDefault="00107110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F27644" w14:textId="77777777" w:rsidR="006D40F4" w:rsidRDefault="006D40F4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0487A" w14:textId="77777777" w:rsidR="006D40F4" w:rsidRDefault="006D40F4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438818A4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3DCCC24" w14:textId="77777777" w:rsidR="00610474" w:rsidRPr="00B17472" w:rsidRDefault="00000000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noProof/>
              <w:sz w:val="24"/>
              <w:szCs w:val="24"/>
            </w:rPr>
            <w:pict w14:anchorId="38B395D9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5" type="#_x0000_t202" style="position:absolute;margin-left:-6.95pt;margin-top:9.1pt;width:97.3pt;height:87.9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" filled="f" stroked="f">
                <v:textbox>
                  <w:txbxContent>
                    <w:p w14:paraId="5C8870AF" w14:textId="77777777" w:rsidR="00610474" w:rsidRDefault="00610474" w:rsidP="00610474">
                      <w:r w:rsidRPr="00A512D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4FD5C31" wp14:editId="36D731BC">
                            <wp:extent cx="774700" cy="885825"/>
                            <wp:effectExtent l="0" t="0" r="0" b="0"/>
                            <wp:docPr id="32" name="Resim 32" descr="D:\Belgeler\okul\MURAT\MEBlogo.jpg">
                              <a:hlinkClick xmlns:a="http://schemas.openxmlformats.org/drawingml/2006/main" r:id="rId1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Resim 32" descr="D:\Belgeler\okul\MURAT\MEBlogo.jpg">
                                      <a:hlinkClick r:id="rId1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957D505" w14:textId="77777777" w:rsidR="00610474" w:rsidRDefault="00610474" w:rsidP="00610474"/>
                  </w:txbxContent>
                </v:textbox>
              </v:shape>
            </w:pic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589071FE" w14:textId="634781B7" w:rsidR="00610474" w:rsidRPr="00B17472" w:rsidRDefault="006D40F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2022-2023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38721336" w14:textId="7777777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. SINIFLAR MATEMATİK DERSİ </w:t>
          </w:r>
          <w:r w:rsidR="00A23467">
            <w:rPr>
              <w:rFonts w:ascii="Times New Roman" w:eastAsia="Calibri" w:hAnsi="Times New Roman" w:cs="Times New Roman"/>
              <w:b/>
              <w:sz w:val="24"/>
              <w:szCs w:val="24"/>
            </w:rPr>
            <w:t>2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0B57D4B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21DED98E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5726333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F8733B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30D908C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11323414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4E0493D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20A7ADB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BC10C51" w14:textId="2270361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</w:t>
          </w:r>
          <w:r w:rsidR="00A23467">
            <w:rPr>
              <w:rFonts w:ascii="Times New Roman" w:eastAsia="Calibri" w:hAnsi="Times New Roman" w:cs="Times New Roman"/>
              <w:sz w:val="24"/>
              <w:szCs w:val="24"/>
            </w:rPr>
            <w:t>03</w:t>
          </w: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/202</w:t>
          </w:r>
          <w:r w:rsidR="006D40F4">
            <w:rPr>
              <w:rFonts w:ascii="Times New Roman" w:eastAsia="Calibri" w:hAnsi="Times New Roman" w:cs="Times New Roman"/>
              <w:sz w:val="24"/>
              <w:szCs w:val="24"/>
            </w:rPr>
            <w:t>3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1802656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EF9026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E88769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7D4CDAC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0871D4F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1204DFE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600D78C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7FDF536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359003A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019F99ED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239FC95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3FD0FA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5E4EB18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BFDF19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82A34B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76359B9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6A90814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62E0BC1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29C918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2B87BED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11AFF2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5E6ABCE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D59BCB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6DA7B411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AE52D64"/>
    <w:multiLevelType w:val="hybridMultilevel"/>
    <w:tmpl w:val="02248A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9B4EDA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4537695">
    <w:abstractNumId w:val="0"/>
  </w:num>
  <w:num w:numId="2" w16cid:durableId="391150727">
    <w:abstractNumId w:val="1"/>
  </w:num>
  <w:num w:numId="3" w16cid:durableId="235554584">
    <w:abstractNumId w:val="2"/>
  </w:num>
  <w:num w:numId="4" w16cid:durableId="1682392776">
    <w:abstractNumId w:val="4"/>
  </w:num>
  <w:num w:numId="5" w16cid:durableId="104506094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1ABF"/>
    <w:rsid w:val="00046F98"/>
    <w:rsid w:val="00053061"/>
    <w:rsid w:val="000572EC"/>
    <w:rsid w:val="0008760E"/>
    <w:rsid w:val="000966D7"/>
    <w:rsid w:val="000E3263"/>
    <w:rsid w:val="000E7218"/>
    <w:rsid w:val="000F5212"/>
    <w:rsid w:val="00101CB4"/>
    <w:rsid w:val="00107110"/>
    <w:rsid w:val="00114AF7"/>
    <w:rsid w:val="001F5D48"/>
    <w:rsid w:val="00216D4D"/>
    <w:rsid w:val="00221885"/>
    <w:rsid w:val="00246E96"/>
    <w:rsid w:val="00273A5A"/>
    <w:rsid w:val="002F5C7E"/>
    <w:rsid w:val="00320574"/>
    <w:rsid w:val="00326B5A"/>
    <w:rsid w:val="00334EC9"/>
    <w:rsid w:val="003F2C17"/>
    <w:rsid w:val="00430D73"/>
    <w:rsid w:val="00442EF5"/>
    <w:rsid w:val="00463BB3"/>
    <w:rsid w:val="00464F47"/>
    <w:rsid w:val="0048163B"/>
    <w:rsid w:val="00494F47"/>
    <w:rsid w:val="004A1F50"/>
    <w:rsid w:val="004C772B"/>
    <w:rsid w:val="0051559E"/>
    <w:rsid w:val="005603B5"/>
    <w:rsid w:val="00582849"/>
    <w:rsid w:val="005840C7"/>
    <w:rsid w:val="005B1ABF"/>
    <w:rsid w:val="005F4FF9"/>
    <w:rsid w:val="00610474"/>
    <w:rsid w:val="006A16D9"/>
    <w:rsid w:val="006A3473"/>
    <w:rsid w:val="006B387F"/>
    <w:rsid w:val="006D40F4"/>
    <w:rsid w:val="00724892"/>
    <w:rsid w:val="007367A7"/>
    <w:rsid w:val="00743B3F"/>
    <w:rsid w:val="007D04EC"/>
    <w:rsid w:val="0086488B"/>
    <w:rsid w:val="00865B81"/>
    <w:rsid w:val="008875B0"/>
    <w:rsid w:val="009320D9"/>
    <w:rsid w:val="009865C6"/>
    <w:rsid w:val="009B4471"/>
    <w:rsid w:val="009C71CD"/>
    <w:rsid w:val="00A10578"/>
    <w:rsid w:val="00A23467"/>
    <w:rsid w:val="00AB7DDD"/>
    <w:rsid w:val="00AD1A43"/>
    <w:rsid w:val="00AE0A33"/>
    <w:rsid w:val="00B2721B"/>
    <w:rsid w:val="00C14478"/>
    <w:rsid w:val="00C5286C"/>
    <w:rsid w:val="00D33212"/>
    <w:rsid w:val="00D545E0"/>
    <w:rsid w:val="00D95B19"/>
    <w:rsid w:val="00D97661"/>
    <w:rsid w:val="00DB3349"/>
    <w:rsid w:val="00DC3741"/>
    <w:rsid w:val="00DE448A"/>
    <w:rsid w:val="00E20FC0"/>
    <w:rsid w:val="00E2116A"/>
    <w:rsid w:val="00ED4CFA"/>
    <w:rsid w:val="00EE6DC3"/>
    <w:rsid w:val="00FA6748"/>
    <w:rsid w:val="00FE55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EA7943"/>
  <w15:docId w15:val="{2C2A1E3E-7300-49C2-BC22-AF479E471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11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3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34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yperlink" Target="https://www.sorubak.com/sinav/" TargetMode="External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footer" Target="footer3.xml"/><Relationship Id="rId7" Type="http://schemas.openxmlformats.org/officeDocument/2006/relationships/image" Target="media/image1.wmf"/><Relationship Id="rId12" Type="http://schemas.openxmlformats.org/officeDocument/2006/relationships/image" Target="media/image6.wmf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124</Words>
  <Characters>711</Characters>
  <Application>Microsoft Office Word</Application>
  <DocSecurity>0</DocSecurity>
  <Lines>5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TÜRK MAT</dc:creator>
  <cp:keywords>https:/www.sorubak.com</cp:keywords>
  <dc:description>https://www.sorubak.com/</dc:description>
  <cp:lastModifiedBy>Burhan Demir</cp:lastModifiedBy>
  <cp:revision>8</cp:revision>
  <dcterms:created xsi:type="dcterms:W3CDTF">2022-03-28T15:00:00Z</dcterms:created>
  <dcterms:modified xsi:type="dcterms:W3CDTF">2023-03-17T09:26:00Z</dcterms:modified>
</cp:coreProperties>
</file>