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6BC29348" w:rsidR="000E0F49" w:rsidRPr="00205A70" w:rsidRDefault="00C43F15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05A70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6BC29348" w:rsidR="000E0F49" w:rsidRPr="00205A70" w:rsidRDefault="00C43F15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205A70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0FC2D8AF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205A70">
        <w:rPr>
          <w:rFonts w:cstheme="minorHAnsi"/>
          <w:b/>
          <w:sz w:val="20"/>
          <w:szCs w:val="20"/>
        </w:rPr>
        <w:t>Kültür ve Medeniyet</w:t>
      </w:r>
      <w:r w:rsidR="00C93B37">
        <w:rPr>
          <w:rFonts w:cstheme="minorHAnsi"/>
          <w:b/>
          <w:sz w:val="20"/>
          <w:szCs w:val="20"/>
        </w:rPr>
        <w:t>imize</w:t>
      </w:r>
      <w:r w:rsidR="00205A70">
        <w:rPr>
          <w:rFonts w:cstheme="minorHAnsi"/>
          <w:b/>
          <w:sz w:val="20"/>
          <w:szCs w:val="20"/>
        </w:rPr>
        <w:t xml:space="preserve"> Yön Verenler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635D5984" w:rsidR="00360852" w:rsidRPr="00C43F15" w:rsidRDefault="00205A70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A70">
              <w:rPr>
                <w:rFonts w:ascii="Times New Roman" w:hAnsi="Times New Roman" w:cs="Times New Roman"/>
                <w:bCs/>
                <w:sz w:val="24"/>
                <w:szCs w:val="24"/>
              </w:rPr>
              <w:t>"Kültür" ve "Medeniyet" kavramlarını kısaca tanımlayınız.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0A814A8D" w14:textId="7361F594" w:rsidR="00FB38E2" w:rsidRPr="00C43F15" w:rsidRDefault="00105D3B" w:rsidP="00FB38E2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</w:p>
          <w:p w14:paraId="741BB71D" w14:textId="77777777" w:rsidR="00255DC1" w:rsidRPr="00255DC1" w:rsidRDefault="00255DC1" w:rsidP="00255DC1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EC0CA3" w14:textId="2FB6F0AB" w:rsidR="00C43F15" w:rsidRPr="00C43F15" w:rsidRDefault="00C43F15" w:rsidP="00057C5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05B5549C" w:rsidR="00360852" w:rsidRPr="00C43F15" w:rsidRDefault="00205A70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5A70">
              <w:rPr>
                <w:rFonts w:ascii="Times New Roman" w:hAnsi="Times New Roman" w:cs="Times New Roman"/>
                <w:bCs/>
                <w:sz w:val="24"/>
                <w:szCs w:val="24"/>
              </w:rPr>
              <w:t>Medeniyetin bir millete hangi sorumlulukları yüklediğini yazınız.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787054E" w14:textId="77777777" w:rsidR="00F302CF" w:rsidRPr="00C43F15" w:rsidRDefault="00F302C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48D345E3" w:rsidR="00360852" w:rsidRPr="00C43F15" w:rsidRDefault="00205A70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5A70">
              <w:rPr>
                <w:rFonts w:ascii="Times New Roman" w:hAnsi="Times New Roman" w:cs="Times New Roman"/>
                <w:bCs/>
                <w:sz w:val="24"/>
                <w:szCs w:val="24"/>
              </w:rPr>
              <w:t>Mete Han'ın Türk kültürüne katkıları nelerdir?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Kısaca yazınız.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1B06C6D8" w:rsidR="00360852" w:rsidRPr="00C43F15" w:rsidRDefault="00205A70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5A70">
              <w:rPr>
                <w:rFonts w:ascii="Times New Roman" w:hAnsi="Times New Roman" w:cs="Times New Roman"/>
                <w:bCs/>
                <w:sz w:val="24"/>
                <w:szCs w:val="24"/>
              </w:rPr>
              <w:t>Ergenekon Bayramı'nın kökeni nedir?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Kısaca anlatınız.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C43F1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5846299C" w:rsidR="00360852" w:rsidRPr="00C43F15" w:rsidRDefault="00205A70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5A70">
              <w:rPr>
                <w:rFonts w:ascii="Times New Roman" w:hAnsi="Times New Roman" w:cs="Times New Roman"/>
                <w:bCs/>
                <w:sz w:val="24"/>
                <w:szCs w:val="24"/>
              </w:rPr>
              <w:t>Ergenekon Bayramı ile Nevruz Bayramını nasıl ilişkilendirirsiniz?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Kısaca açıklayınız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C43F1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6BA7E" w14:textId="77777777" w:rsid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0614DEE5" w:rsidR="00360852" w:rsidRPr="00C43F15" w:rsidRDefault="00205A70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5A70">
              <w:rPr>
                <w:rFonts w:ascii="Times New Roman" w:hAnsi="Times New Roman" w:cs="Times New Roman"/>
                <w:bCs/>
                <w:sz w:val="24"/>
                <w:szCs w:val="24"/>
              </w:rPr>
              <w:t>Hoşgörü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bir toplumdaki önemini açıklayınız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lastRenderedPageBreak/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9471" w14:textId="77777777" w:rsidR="00381F99" w:rsidRPr="00C43F15" w:rsidRDefault="00381F99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48CB4A96" w:rsidR="00360852" w:rsidRPr="00C43F15" w:rsidRDefault="00205A70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5A70">
              <w:rPr>
                <w:rFonts w:ascii="Times New Roman" w:hAnsi="Times New Roman" w:cs="Times New Roman"/>
                <w:bCs/>
                <w:sz w:val="24"/>
                <w:szCs w:val="24"/>
              </w:rPr>
              <w:t>Türk kültüründe oplumu birleştir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en bayramlara üç örnek yazınız.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E86C1" w14:textId="77777777" w:rsidR="008877F7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C43F1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2162B9A0" w:rsidR="00360852" w:rsidRPr="00C43F15" w:rsidRDefault="00205A70" w:rsidP="00381F9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“S</w:t>
            </w:r>
            <w:r w:rsidRPr="00205A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orumluluk"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nedir? Niçin önemlidir? Açıklayınız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2F9F97F" w14:textId="77777777" w:rsidR="004B1194" w:rsidRPr="00C43F15" w:rsidRDefault="004B1194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5DB058E5" w:rsidR="00780B81" w:rsidRPr="00C43F15" w:rsidRDefault="00205A70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5A70">
              <w:rPr>
                <w:rFonts w:ascii="Times New Roman" w:hAnsi="Times New Roman" w:cs="Times New Roman"/>
                <w:bCs/>
                <w:sz w:val="24"/>
                <w:szCs w:val="24"/>
              </w:rPr>
              <w:t>Nevruz Bayramı'nın Türk kültüründeki yeri nedir?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Açıklayınız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47F870F6" w:rsidR="00780B81" w:rsidRPr="00C43F15" w:rsidRDefault="00205A70" w:rsidP="00381F9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5A70">
              <w:rPr>
                <w:rFonts w:ascii="Times New Roman" w:hAnsi="Times New Roman" w:cs="Times New Roman"/>
                <w:sz w:val="24"/>
                <w:szCs w:val="24"/>
              </w:rPr>
              <w:t>"Millet sevgisi" nedir ve neden önemlidir?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F582A" w14:textId="77777777" w:rsidR="001C54FC" w:rsidRDefault="001C54FC" w:rsidP="00804A3F">
      <w:pPr>
        <w:spacing w:after="0" w:line="240" w:lineRule="auto"/>
      </w:pPr>
      <w:r>
        <w:separator/>
      </w:r>
    </w:p>
  </w:endnote>
  <w:endnote w:type="continuationSeparator" w:id="0">
    <w:p w14:paraId="1DC8847E" w14:textId="77777777" w:rsidR="001C54FC" w:rsidRDefault="001C54F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41FF4" w14:textId="77777777" w:rsidR="001C54FC" w:rsidRDefault="001C54FC" w:rsidP="00804A3F">
      <w:pPr>
        <w:spacing w:after="0" w:line="240" w:lineRule="auto"/>
      </w:pPr>
      <w:r>
        <w:separator/>
      </w:r>
    </w:p>
  </w:footnote>
  <w:footnote w:type="continuationSeparator" w:id="0">
    <w:p w14:paraId="57E6173B" w14:textId="77777777" w:rsidR="001C54FC" w:rsidRDefault="001C54FC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57C5B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1C54FC"/>
    <w:rsid w:val="00200B94"/>
    <w:rsid w:val="00205A70"/>
    <w:rsid w:val="0022413C"/>
    <w:rsid w:val="00234D01"/>
    <w:rsid w:val="00255DC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B2C26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529E0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2191A"/>
    <w:rsid w:val="00B33F82"/>
    <w:rsid w:val="00B46A8C"/>
    <w:rsid w:val="00B63EEB"/>
    <w:rsid w:val="00B92CFB"/>
    <w:rsid w:val="00BB3F5B"/>
    <w:rsid w:val="00C001F3"/>
    <w:rsid w:val="00C21CD7"/>
    <w:rsid w:val="00C43F15"/>
    <w:rsid w:val="00C8179A"/>
    <w:rsid w:val="00C93B37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A3AED"/>
    <w:rsid w:val="00DC2502"/>
    <w:rsid w:val="00DE60EC"/>
    <w:rsid w:val="00DE6CAA"/>
    <w:rsid w:val="00E4304A"/>
    <w:rsid w:val="00E60694"/>
    <w:rsid w:val="00E77D78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6</cp:revision>
  <dcterms:created xsi:type="dcterms:W3CDTF">2023-10-25T14:27:00Z</dcterms:created>
  <dcterms:modified xsi:type="dcterms:W3CDTF">2023-10-25T14:52:00Z</dcterms:modified>
</cp:coreProperties>
</file>