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51DD" w14:textId="55180559" w:rsidR="00E51E22" w:rsidRPr="00C57C73" w:rsidRDefault="00B3274F" w:rsidP="00E51E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...........................</w:t>
      </w:r>
      <w:r w:rsidR="00E51E22">
        <w:rPr>
          <w:rFonts w:ascii="Arial" w:hAnsi="Arial" w:cs="Arial"/>
          <w:b/>
          <w:bCs/>
        </w:rPr>
        <w:t xml:space="preserve"> ORTA</w:t>
      </w:r>
      <w:r w:rsidR="00E51E22" w:rsidRPr="00C57C73">
        <w:rPr>
          <w:rFonts w:ascii="Arial" w:hAnsi="Arial" w:cs="Arial"/>
          <w:b/>
          <w:bCs/>
        </w:rPr>
        <w:t>OKULU MÜDÜRLÜĞÜNE</w:t>
      </w:r>
    </w:p>
    <w:p w14:paraId="35013A1E" w14:textId="77777777"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14:paraId="0B1F5889" w14:textId="77777777"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4C9425C2" w14:textId="4C4B3D4E" w:rsidR="00E51E22" w:rsidRPr="00C57C73" w:rsidRDefault="00272D05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2022-2023 </w:t>
      </w:r>
      <w:r w:rsidR="00E51E22" w:rsidRPr="00C57C73">
        <w:rPr>
          <w:rFonts w:ascii="Arial" w:hAnsi="Arial" w:cs="Arial"/>
        </w:rPr>
        <w:t xml:space="preserve">eğitim ve öğretim yılının ikinci dönem birinci veli toplantısı </w:t>
      </w:r>
      <w:r>
        <w:rPr>
          <w:rFonts w:ascii="Arial" w:hAnsi="Arial" w:cs="Arial"/>
        </w:rPr>
        <w:t>…</w:t>
      </w:r>
      <w:r w:rsidR="00DA6D56">
        <w:rPr>
          <w:rFonts w:ascii="Arial" w:hAnsi="Arial" w:cs="Arial"/>
        </w:rPr>
        <w:t>.02.</w:t>
      </w:r>
      <w:r w:rsidR="00B3274F">
        <w:rPr>
          <w:rFonts w:ascii="Arial" w:hAnsi="Arial" w:cs="Arial"/>
        </w:rPr>
        <w:t>20</w:t>
      </w:r>
      <w:r>
        <w:rPr>
          <w:rFonts w:ascii="Arial" w:hAnsi="Arial" w:cs="Arial"/>
        </w:rPr>
        <w:t>23</w:t>
      </w:r>
      <w:r w:rsidR="00E51E22">
        <w:rPr>
          <w:rFonts w:ascii="Arial" w:hAnsi="Arial" w:cs="Arial"/>
        </w:rPr>
        <w:t xml:space="preserve">  Perşembe günü saat 13:30</w:t>
      </w:r>
      <w:r w:rsidR="00E51E22" w:rsidRPr="00C57C73">
        <w:rPr>
          <w:rFonts w:ascii="Arial" w:hAnsi="Arial" w:cs="Arial"/>
        </w:rPr>
        <w:t xml:space="preserve">’da </w:t>
      </w:r>
      <w:r w:rsidR="00E51E22">
        <w:rPr>
          <w:rFonts w:ascii="Arial" w:hAnsi="Arial" w:cs="Arial"/>
        </w:rPr>
        <w:t>kütüphanede</w:t>
      </w:r>
      <w:r w:rsidR="00E51E22" w:rsidRPr="00C57C73">
        <w:rPr>
          <w:rFonts w:ascii="Arial" w:hAnsi="Arial" w:cs="Arial"/>
        </w:rPr>
        <w:t xml:space="preserve"> aşağıdaki gündeme göre yapılacaktır.</w:t>
      </w:r>
    </w:p>
    <w:p w14:paraId="6A7960D6" w14:textId="77777777"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14:paraId="4D84D805" w14:textId="77777777"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7C600F54" w14:textId="31A5B916"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272D05">
        <w:rPr>
          <w:rFonts w:ascii="Arial" w:hAnsi="Arial" w:cs="Arial"/>
        </w:rPr>
        <w:t>……….</w:t>
      </w:r>
      <w:r w:rsidR="00473F92">
        <w:rPr>
          <w:rFonts w:ascii="Arial" w:hAnsi="Arial" w:cs="Arial"/>
        </w:rPr>
        <w:t>/ 02</w:t>
      </w:r>
      <w:r w:rsidR="00DA6D56">
        <w:rPr>
          <w:rFonts w:ascii="Arial" w:hAnsi="Arial" w:cs="Arial"/>
        </w:rPr>
        <w:t xml:space="preserve"> / </w:t>
      </w:r>
      <w:r w:rsidR="00B3274F">
        <w:rPr>
          <w:rFonts w:ascii="Arial" w:hAnsi="Arial" w:cs="Arial"/>
        </w:rPr>
        <w:t>202</w:t>
      </w:r>
      <w:r w:rsidR="00272D05">
        <w:rPr>
          <w:rFonts w:ascii="Arial" w:hAnsi="Arial" w:cs="Arial"/>
        </w:rPr>
        <w:t>3</w:t>
      </w:r>
    </w:p>
    <w:p w14:paraId="0C390FB7" w14:textId="0E8B5F7F" w:rsidR="00E51E22" w:rsidRDefault="00B3274F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</w:t>
      </w:r>
    </w:p>
    <w:p w14:paraId="041C9F40" w14:textId="77777777"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14:paraId="5915FD77" w14:textId="77777777"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14:paraId="3BA9A64E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14:paraId="765DE3A3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14:paraId="0AF2D43C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14:paraId="20C4CA8E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14:paraId="389B6B60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14:paraId="3D7307C9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14:paraId="00FE6F8F" w14:textId="77777777"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14:paraId="3C0A63A4" w14:textId="77777777"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14:paraId="759D683D" w14:textId="77777777"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14:paraId="32B4D36A" w14:textId="77777777"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internet-facebook vb. zararlı yönlerinin önlenmesi)</w:t>
      </w:r>
    </w:p>
    <w:p w14:paraId="5E1F48AC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14:paraId="7133CD0B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hyperlink r:id="rId4" w:history="1">
        <w:r w:rsidR="00233EEA" w:rsidRPr="008217FA">
          <w:rPr>
            <w:rStyle w:val="Kpr"/>
          </w:rPr>
          <w:t>https://www.sorubak.com</w:t>
        </w:r>
      </w:hyperlink>
      <w:r w:rsidR="00233EEA">
        <w:t xml:space="preserve"> </w:t>
      </w:r>
    </w:p>
    <w:p w14:paraId="6B4E01AD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14:paraId="2AA32C3B" w14:textId="089D23F0" w:rsidR="00E51E22" w:rsidRPr="00C57C73" w:rsidRDefault="00272D05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……….</w:t>
      </w:r>
      <w:r w:rsidR="00E51E22" w:rsidRPr="00C57C73">
        <w:rPr>
          <w:rFonts w:ascii="Arial" w:hAnsi="Arial" w:cs="Arial"/>
        </w:rPr>
        <w:t xml:space="preserve"> /</w:t>
      </w:r>
      <w:r w:rsidR="00473F92">
        <w:rPr>
          <w:rFonts w:ascii="Arial" w:hAnsi="Arial" w:cs="Arial"/>
        </w:rPr>
        <w:t xml:space="preserve"> 02</w:t>
      </w:r>
      <w:r w:rsidR="00DA6D56">
        <w:rPr>
          <w:rFonts w:ascii="Arial" w:hAnsi="Arial" w:cs="Arial"/>
        </w:rPr>
        <w:t xml:space="preserve"> / </w:t>
      </w:r>
      <w:r w:rsidR="00B3274F">
        <w:rPr>
          <w:rFonts w:ascii="Arial" w:hAnsi="Arial" w:cs="Arial"/>
        </w:rPr>
        <w:t>202</w:t>
      </w:r>
      <w:r>
        <w:rPr>
          <w:rFonts w:ascii="Arial" w:hAnsi="Arial" w:cs="Arial"/>
        </w:rPr>
        <w:t>3</w:t>
      </w:r>
    </w:p>
    <w:p w14:paraId="50E499F1" w14:textId="5F3AE9E5" w:rsidR="00E51E22" w:rsidRPr="00C57C73" w:rsidRDefault="00B3274F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…………………..</w:t>
      </w:r>
    </w:p>
    <w:p w14:paraId="6CF28977" w14:textId="77777777"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14:paraId="2F908F0C" w14:textId="77777777"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57CC79BA" w14:textId="77777777" w:rsidR="00654C99" w:rsidRDefault="00654C99"/>
    <w:sectPr w:rsidR="00654C99" w:rsidSect="006C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E22"/>
    <w:rsid w:val="000B6E5E"/>
    <w:rsid w:val="000D4BC3"/>
    <w:rsid w:val="00170192"/>
    <w:rsid w:val="00233EEA"/>
    <w:rsid w:val="00272D05"/>
    <w:rsid w:val="002B52C8"/>
    <w:rsid w:val="00353A5D"/>
    <w:rsid w:val="00473F92"/>
    <w:rsid w:val="005360D6"/>
    <w:rsid w:val="005B36FB"/>
    <w:rsid w:val="00654C99"/>
    <w:rsid w:val="006C29B4"/>
    <w:rsid w:val="007200AD"/>
    <w:rsid w:val="00785324"/>
    <w:rsid w:val="00956BFD"/>
    <w:rsid w:val="00A009A0"/>
    <w:rsid w:val="00B3274F"/>
    <w:rsid w:val="00DA6D56"/>
    <w:rsid w:val="00DF4D2E"/>
    <w:rsid w:val="00E51E22"/>
    <w:rsid w:val="00EF55E2"/>
    <w:rsid w:val="00F7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C2D7"/>
  <w15:docId w15:val="{08267CD9-2A5C-4F19-9DFF-28C95AF3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3F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963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2016-02-17T22:29:00Z</dcterms:created>
  <dcterms:modified xsi:type="dcterms:W3CDTF">2023-02-08T18:28:00Z</dcterms:modified>
  <cp:category>https://www.sorubak.com</cp:category>
</cp:coreProperties>
</file>