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3DB64" w14:textId="77777777" w:rsidR="00DB09AB" w:rsidRPr="007B73E1" w:rsidRDefault="005917BA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………………………………..</w:t>
      </w:r>
      <w:r w:rsidR="00DB09AB" w:rsidRPr="007B73E1">
        <w:rPr>
          <w:rFonts w:ascii="Times New Roman" w:hAnsi="Times New Roman" w:cs="Times New Roman"/>
        </w:rPr>
        <w:t xml:space="preserve"> LİSESİ</w:t>
      </w:r>
    </w:p>
    <w:p w14:paraId="37143597" w14:textId="097BE62C" w:rsidR="00DB09AB" w:rsidRPr="007B73E1" w:rsidRDefault="00B11398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2022-2023</w:t>
      </w:r>
      <w:r w:rsidR="00DB09AB" w:rsidRPr="007B73E1">
        <w:rPr>
          <w:rFonts w:ascii="Times New Roman" w:hAnsi="Times New Roman" w:cs="Times New Roman"/>
        </w:rPr>
        <w:t xml:space="preserve"> EĞİTİM-ÖĞRETİM YILI 11</w:t>
      </w:r>
      <w:r w:rsidR="007D0DE3" w:rsidRPr="007B73E1">
        <w:rPr>
          <w:rFonts w:ascii="Times New Roman" w:hAnsi="Times New Roman" w:cs="Times New Roman"/>
        </w:rPr>
        <w:t>.</w:t>
      </w:r>
      <w:r w:rsidR="00DB09AB" w:rsidRPr="007B73E1">
        <w:rPr>
          <w:rFonts w:ascii="Times New Roman" w:hAnsi="Times New Roman" w:cs="Times New Roman"/>
        </w:rPr>
        <w:t>-12.SINIF SEÇMELİ PSİKOLOJİ DERSİ</w:t>
      </w:r>
    </w:p>
    <w:p w14:paraId="1D58A66B" w14:textId="7E71E143" w:rsidR="00DB09AB" w:rsidRPr="007B73E1" w:rsidRDefault="00D17B90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  <w:sz w:val="24"/>
          <w:szCs w:val="24"/>
        </w:rPr>
        <w:t>2</w:t>
      </w:r>
      <w:r w:rsidR="00DB09AB" w:rsidRPr="007B73E1">
        <w:rPr>
          <w:rFonts w:ascii="Times New Roman" w:hAnsi="Times New Roman" w:cs="Times New Roman"/>
          <w:sz w:val="24"/>
          <w:szCs w:val="24"/>
        </w:rPr>
        <w:t>.DÖNEM 1.YAZILI SINAVI</w:t>
      </w:r>
      <w:r w:rsidR="00DB09AB" w:rsidRPr="007B73E1">
        <w:rPr>
          <w:rFonts w:ascii="Times New Roman" w:hAnsi="Times New Roman" w:cs="Times New Roman"/>
        </w:rPr>
        <w:t xml:space="preserve"> (</w:t>
      </w:r>
      <w:r w:rsidR="00B11398">
        <w:rPr>
          <w:rFonts w:ascii="Times New Roman" w:hAnsi="Times New Roman" w:cs="Times New Roman"/>
        </w:rPr>
        <w:t>..</w:t>
      </w:r>
      <w:r w:rsidR="00D92215">
        <w:rPr>
          <w:rFonts w:ascii="Times New Roman" w:hAnsi="Times New Roman" w:cs="Times New Roman"/>
        </w:rPr>
        <w:t>.03.202</w:t>
      </w:r>
      <w:r w:rsidR="00B11398">
        <w:rPr>
          <w:rFonts w:ascii="Times New Roman" w:hAnsi="Times New Roman" w:cs="Times New Roman"/>
        </w:rPr>
        <w:t>3</w:t>
      </w:r>
      <w:r w:rsidR="00DB09AB" w:rsidRPr="007B73E1">
        <w:rPr>
          <w:rFonts w:ascii="Times New Roman" w:hAnsi="Times New Roman" w:cs="Times New Roman"/>
        </w:rPr>
        <w:t>)</w:t>
      </w:r>
    </w:p>
    <w:p w14:paraId="6CF51210" w14:textId="77777777" w:rsidR="00DB09AB" w:rsidRPr="007B73E1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0C2DCB0" w14:textId="77777777" w:rsidR="00DB09AB" w:rsidRPr="007B73E1" w:rsidRDefault="00DB09AB" w:rsidP="00DB09AB">
      <w:pPr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</w:rPr>
        <w:t>ADI-SOYADI:</w:t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  <w:t>SINIFI:</w:t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  <w:t>OKUL NO:</w:t>
      </w:r>
      <w:r w:rsidRPr="007B73E1">
        <w:rPr>
          <w:rFonts w:ascii="Times New Roman" w:hAnsi="Times New Roman" w:cs="Times New Roman"/>
        </w:rPr>
        <w:tab/>
      </w:r>
    </w:p>
    <w:p w14:paraId="1E98FC91" w14:textId="77777777" w:rsidR="00DB09AB" w:rsidRPr="007B73E1" w:rsidRDefault="00DB09AB" w:rsidP="00AE4EC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E1E1C17" w14:textId="77777777" w:rsidR="005D4F53" w:rsidRPr="007B73E1" w:rsidRDefault="005D4F53" w:rsidP="005D4F53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Duyum nedir? Tanımını yaparak bir örnek veriniz.</w:t>
      </w:r>
      <w:r w:rsidRPr="007B73E1">
        <w:rPr>
          <w:rFonts w:ascii="HelveticaNeue" w:hAnsi="HelveticaNeue"/>
          <w:sz w:val="20"/>
          <w:szCs w:val="20"/>
        </w:rPr>
        <w:t xml:space="preserve"> 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1428A142" w14:textId="77777777"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75BF210A" w14:textId="77777777"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40636216" w14:textId="77777777"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3FB6BDBC" w14:textId="77777777" w:rsidR="009105CC" w:rsidRPr="007B73E1" w:rsidRDefault="005D4F53" w:rsidP="005D4F53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Algı nedir? Tanımını yaparak bir örnek veriniz.</w:t>
      </w:r>
      <w:r w:rsidRPr="007B73E1">
        <w:rPr>
          <w:rFonts w:ascii="HelveticaNeue" w:hAnsi="HelveticaNeue"/>
          <w:sz w:val="20"/>
          <w:szCs w:val="20"/>
        </w:rPr>
        <w:t xml:space="preserve"> 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6099A3AC" w14:textId="77777777" w:rsidR="005D4F53" w:rsidRPr="007B73E1" w:rsidRDefault="005D4F53" w:rsidP="005D4F53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128D72D" w14:textId="77777777" w:rsidR="005D4F53" w:rsidRPr="007B73E1" w:rsidRDefault="005D4F53" w:rsidP="005D4F53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6D39D16" w14:textId="77777777" w:rsidR="00823A4C" w:rsidRPr="007B73E1" w:rsidRDefault="005B54FB" w:rsidP="00823A4C">
      <w:pPr>
        <w:pStyle w:val="ListeParagraf"/>
        <w:numPr>
          <w:ilvl w:val="0"/>
          <w:numId w:val="37"/>
        </w:numPr>
        <w:tabs>
          <w:tab w:val="left" w:pos="2751"/>
        </w:tabs>
        <w:spacing w:before="240" w:after="24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İllüzyon ile halüsinasyon arasındaki temel fark </w:t>
      </w:r>
      <w:r w:rsidR="005D4F53" w:rsidRPr="007B73E1">
        <w:rPr>
          <w:rFonts w:ascii="Times New Roman" w:hAnsi="Times New Roman" w:cs="Times New Roman"/>
          <w:sz w:val="24"/>
          <w:szCs w:val="24"/>
        </w:rPr>
        <w:t>nedir?</w:t>
      </w:r>
      <w:r>
        <w:rPr>
          <w:rFonts w:ascii="HelveticaNeue" w:hAnsi="HelveticaNeue"/>
          <w:sz w:val="20"/>
          <w:szCs w:val="20"/>
        </w:rPr>
        <w:t xml:space="preserve"> </w:t>
      </w:r>
      <w:r w:rsidR="00201EFC" w:rsidRPr="007B73E1">
        <w:rPr>
          <w:rFonts w:ascii="Times New Roman" w:hAnsi="Times New Roman" w:cs="Times New Roman"/>
          <w:b/>
          <w:sz w:val="24"/>
          <w:szCs w:val="24"/>
        </w:rPr>
        <w:t>(10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4F3E1043" w14:textId="77777777" w:rsidR="00823A4C" w:rsidRPr="007B73E1" w:rsidRDefault="00823A4C" w:rsidP="005A12EC">
      <w:pPr>
        <w:tabs>
          <w:tab w:val="left" w:pos="2751"/>
        </w:tabs>
        <w:spacing w:before="240"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B02B352" w14:textId="77777777" w:rsidR="0079394D" w:rsidRPr="007B73E1" w:rsidRDefault="0079394D" w:rsidP="0079394D">
      <w:pPr>
        <w:pStyle w:val="ListeParagraf"/>
        <w:numPr>
          <w:ilvl w:val="0"/>
          <w:numId w:val="3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Güdülenme süreci ile ilgili sırasız olarak verilen kavramları </w:t>
      </w:r>
      <w:r w:rsidRPr="007B73E1">
        <w:rPr>
          <w:rFonts w:ascii="Times New Roman" w:hAnsi="Times New Roman" w:cs="Times New Roman"/>
          <w:sz w:val="24"/>
          <w:szCs w:val="24"/>
          <w:u w:val="single"/>
        </w:rPr>
        <w:t>doğru sırayla</w:t>
      </w:r>
      <w:r w:rsidRPr="007B73E1">
        <w:rPr>
          <w:rFonts w:ascii="Times New Roman" w:hAnsi="Times New Roman" w:cs="Times New Roman"/>
          <w:sz w:val="24"/>
          <w:szCs w:val="24"/>
        </w:rPr>
        <w:t xml:space="preserve"> </w:t>
      </w:r>
      <w:r w:rsidRPr="007B73E1">
        <w:rPr>
          <w:rFonts w:ascii="Times New Roman" w:hAnsi="Times New Roman" w:cs="Times New Roman"/>
          <w:sz w:val="24"/>
          <w:szCs w:val="24"/>
          <w:u w:val="single"/>
        </w:rPr>
        <w:t>tekrar yazınız</w:t>
      </w:r>
      <w:r w:rsidRPr="007B73E1">
        <w:rPr>
          <w:rFonts w:ascii="Times New Roman" w:hAnsi="Times New Roman" w:cs="Times New Roman"/>
          <w:sz w:val="24"/>
          <w:szCs w:val="24"/>
        </w:rPr>
        <w:t xml:space="preserve">. </w:t>
      </w:r>
      <w:r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51A60BD5" w14:textId="77777777" w:rsidR="0079394D" w:rsidRPr="007B73E1" w:rsidRDefault="00000000" w:rsidP="00D17B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1C2AE7F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href="https://www.sorubak.com/sinav/" style="position:absolute;margin-left:231.95pt;margin-top:6.3pt;width:25.5pt;height:0;z-index:251658240" o:connectortype="straight" o:button="t">
            <v:stroke endarrow="block"/>
          </v:shape>
        </w:pict>
      </w:r>
      <w:r w:rsidR="0079394D" w:rsidRPr="007B73E1">
        <w:rPr>
          <w:rFonts w:ascii="Times New Roman" w:hAnsi="Times New Roman" w:cs="Times New Roman"/>
          <w:b/>
          <w:sz w:val="24"/>
          <w:szCs w:val="24"/>
        </w:rPr>
        <w:t>Dürtü – Güdü – Davranış – İhtiyaç – Doyum</w:t>
      </w:r>
      <w:r w:rsidR="00D17B90" w:rsidRPr="007B73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A20C950" w14:textId="77777777" w:rsidR="0079394D" w:rsidRPr="007B73E1" w:rsidRDefault="0079394D" w:rsidP="0079394D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6D7E13A" w14:textId="77777777" w:rsidR="008403B6" w:rsidRPr="007B73E1" w:rsidRDefault="008403B6" w:rsidP="00AE4EC8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Cümlelerde boş bırakılan yerleri uyg</w:t>
      </w:r>
      <w:r w:rsidR="00AE4EC8" w:rsidRPr="007B73E1">
        <w:rPr>
          <w:rFonts w:ascii="Times New Roman" w:hAnsi="Times New Roman" w:cs="Times New Roman"/>
          <w:sz w:val="24"/>
          <w:szCs w:val="24"/>
        </w:rPr>
        <w:t>un kelimelerle tamamlayınız.</w:t>
      </w:r>
      <w:r w:rsidR="00AD555C" w:rsidRPr="007B73E1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Pr="007B73E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22E81569" w14:textId="77777777" w:rsidR="00445C2B" w:rsidRPr="007B73E1" w:rsidRDefault="00445C2B" w:rsidP="00445C2B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428" w:type="dxa"/>
        <w:jc w:val="center"/>
        <w:tblLook w:val="04A0" w:firstRow="1" w:lastRow="0" w:firstColumn="1" w:lastColumn="0" w:noHBand="0" w:noVBand="1"/>
      </w:tblPr>
      <w:tblGrid>
        <w:gridCol w:w="1935"/>
        <w:gridCol w:w="2116"/>
        <w:gridCol w:w="1948"/>
        <w:gridCol w:w="1997"/>
        <w:gridCol w:w="2432"/>
      </w:tblGrid>
      <w:tr w:rsidR="00AD555C" w:rsidRPr="007B73E1" w14:paraId="4A5D55D7" w14:textId="77777777" w:rsidTr="00AD555C">
        <w:trPr>
          <w:jc w:val="center"/>
        </w:trPr>
        <w:tc>
          <w:tcPr>
            <w:tcW w:w="1935" w:type="dxa"/>
            <w:vAlign w:val="center"/>
          </w:tcPr>
          <w:p w14:paraId="3C8A1E7C" w14:textId="77777777"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alışma</w:t>
            </w:r>
          </w:p>
        </w:tc>
        <w:tc>
          <w:tcPr>
            <w:tcW w:w="2116" w:type="dxa"/>
            <w:vAlign w:val="center"/>
          </w:tcPr>
          <w:p w14:paraId="19C03D83" w14:textId="77777777"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güdülenme</w:t>
            </w:r>
          </w:p>
        </w:tc>
        <w:tc>
          <w:tcPr>
            <w:tcW w:w="1948" w:type="dxa"/>
            <w:vAlign w:val="center"/>
          </w:tcPr>
          <w:p w14:paraId="7F04827C" w14:textId="77777777" w:rsidR="00AD555C" w:rsidRPr="007B73E1" w:rsidRDefault="00D17B90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algıda örgütleme</w:t>
            </w:r>
          </w:p>
        </w:tc>
        <w:tc>
          <w:tcPr>
            <w:tcW w:w="1997" w:type="dxa"/>
            <w:vAlign w:val="center"/>
          </w:tcPr>
          <w:p w14:paraId="6B0EBC37" w14:textId="77777777" w:rsidR="00AD555C" w:rsidRPr="007B73E1" w:rsidRDefault="00D17B90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duyarlılaşma</w:t>
            </w:r>
          </w:p>
        </w:tc>
        <w:tc>
          <w:tcPr>
            <w:tcW w:w="2432" w:type="dxa"/>
            <w:vAlign w:val="center"/>
          </w:tcPr>
          <w:p w14:paraId="2F577CD9" w14:textId="77777777"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yetersiz uyarılma</w:t>
            </w:r>
          </w:p>
        </w:tc>
      </w:tr>
    </w:tbl>
    <w:p w14:paraId="79B2FE1B" w14:textId="77777777" w:rsidR="00AD555C" w:rsidRPr="007B73E1" w:rsidRDefault="00AD555C" w:rsidP="00AD555C">
      <w:pPr>
        <w:pStyle w:val="ListeParagraf"/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62CB4C51" w14:textId="77777777" w:rsidR="00D17B90" w:rsidRPr="007B73E1" w:rsidRDefault="00445C2B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Organizmanın gereğinden az uyarılmasına …………………………………….….. denir.</w:t>
      </w:r>
    </w:p>
    <w:p w14:paraId="2C3B98AB" w14:textId="77777777" w:rsidR="00D17B90" w:rsidRPr="007B73E1" w:rsidRDefault="00D17B90" w:rsidP="00A10A91">
      <w:pPr>
        <w:pStyle w:val="ListeParagraf"/>
        <w:spacing w:before="120" w:after="12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055C986A" w14:textId="77777777" w:rsidR="00A10A91" w:rsidRPr="007B73E1" w:rsidRDefault="00D17B90" w:rsidP="0018173E">
      <w:pPr>
        <w:pStyle w:val="ListeParagraf"/>
        <w:numPr>
          <w:ilvl w:val="0"/>
          <w:numId w:val="39"/>
        </w:numPr>
        <w:spacing w:before="120" w:after="120" w:line="36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Organizmanın alıştığı bir uyarıcının şiddetinde ya da özelliğinde bir değişiklik olduğunda ona karşı </w:t>
      </w:r>
    </w:p>
    <w:p w14:paraId="4C4FC824" w14:textId="77777777" w:rsidR="00D17B90" w:rsidRPr="007B73E1" w:rsidRDefault="00D17B90" w:rsidP="0018173E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normal durumundakinden daha duyarlı hale gelmesine …</w:t>
      </w:r>
      <w:r w:rsidR="00A10A91" w:rsidRPr="007B73E1">
        <w:rPr>
          <w:rFonts w:ascii="Times New Roman" w:hAnsi="Times New Roman" w:cs="Times New Roman"/>
          <w:sz w:val="24"/>
          <w:szCs w:val="24"/>
        </w:rPr>
        <w:t>…….</w:t>
      </w:r>
      <w:r w:rsidRPr="007B73E1">
        <w:rPr>
          <w:rFonts w:ascii="Times New Roman" w:hAnsi="Times New Roman" w:cs="Times New Roman"/>
          <w:sz w:val="24"/>
          <w:szCs w:val="24"/>
        </w:rPr>
        <w:t>……………….. denir</w:t>
      </w:r>
      <w:r w:rsidR="0018173E">
        <w:rPr>
          <w:rFonts w:ascii="Times New Roman" w:hAnsi="Times New Roman" w:cs="Times New Roman"/>
          <w:sz w:val="24"/>
          <w:szCs w:val="24"/>
        </w:rPr>
        <w:t>.</w:t>
      </w:r>
    </w:p>
    <w:p w14:paraId="2BBDD84F" w14:textId="77777777" w:rsidR="00D17B90" w:rsidRPr="0018173E" w:rsidRDefault="00D17B90" w:rsidP="00A10A91">
      <w:pPr>
        <w:spacing w:before="120" w:after="12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14:paraId="2D201043" w14:textId="77777777" w:rsidR="0018173E" w:rsidRDefault="00D17B90" w:rsidP="0018173E">
      <w:pPr>
        <w:pStyle w:val="ListeParagraf"/>
        <w:numPr>
          <w:ilvl w:val="0"/>
          <w:numId w:val="39"/>
        </w:numPr>
        <w:spacing w:before="120" w:after="120" w:line="36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Uyarıcıların, dolayısıyla duyumların örgütlenerek anlamlı bütünler haline getirilmesine </w:t>
      </w:r>
    </w:p>
    <w:p w14:paraId="421CB1B5" w14:textId="77777777" w:rsidR="00445C2B" w:rsidRDefault="00D17B90" w:rsidP="0018173E">
      <w:pPr>
        <w:pStyle w:val="ListeParagraf"/>
        <w:spacing w:before="120" w:after="120" w:line="36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18173E">
        <w:rPr>
          <w:rFonts w:ascii="Times New Roman" w:hAnsi="Times New Roman" w:cs="Times New Roman"/>
          <w:sz w:val="24"/>
          <w:szCs w:val="24"/>
        </w:rPr>
        <w:t>…………………………………….….. denir</w:t>
      </w:r>
      <w:r w:rsidR="0018173E">
        <w:rPr>
          <w:rFonts w:ascii="Times New Roman" w:hAnsi="Times New Roman" w:cs="Times New Roman"/>
          <w:sz w:val="24"/>
          <w:szCs w:val="24"/>
        </w:rPr>
        <w:t>.</w:t>
      </w:r>
    </w:p>
    <w:p w14:paraId="61DA3EA6" w14:textId="77777777" w:rsidR="0018173E" w:rsidRPr="0018173E" w:rsidRDefault="0018173E" w:rsidP="0018173E">
      <w:pPr>
        <w:pStyle w:val="ListeParagraf"/>
        <w:spacing w:before="120" w:after="120" w:line="360" w:lineRule="auto"/>
        <w:ind w:left="284"/>
        <w:contextualSpacing/>
        <w:rPr>
          <w:rFonts w:ascii="Times New Roman" w:hAnsi="Times New Roman" w:cs="Times New Roman"/>
          <w:sz w:val="16"/>
          <w:szCs w:val="16"/>
        </w:rPr>
      </w:pPr>
    </w:p>
    <w:p w14:paraId="0CA2549A" w14:textId="77777777" w:rsidR="00445C2B" w:rsidRPr="007B73E1" w:rsidRDefault="00A10A91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……….……………….. </w:t>
      </w:r>
      <w:r w:rsidR="00445C2B" w:rsidRPr="007B73E1">
        <w:rPr>
          <w:rFonts w:ascii="Times New Roman" w:hAnsi="Times New Roman" w:cs="Times New Roman"/>
          <w:sz w:val="24"/>
          <w:szCs w:val="24"/>
        </w:rPr>
        <w:t>d</w:t>
      </w:r>
      <w:r w:rsidR="00AD555C" w:rsidRPr="007B73E1">
        <w:rPr>
          <w:rFonts w:ascii="Times New Roman" w:hAnsi="Times New Roman" w:cs="Times New Roman"/>
          <w:sz w:val="24"/>
          <w:szCs w:val="24"/>
        </w:rPr>
        <w:t xml:space="preserve">uyu organlarımızın uyarıcıya </w:t>
      </w:r>
      <w:r w:rsidR="00445C2B" w:rsidRPr="007B73E1">
        <w:rPr>
          <w:rFonts w:ascii="Times New Roman" w:hAnsi="Times New Roman" w:cs="Times New Roman"/>
          <w:sz w:val="24"/>
          <w:szCs w:val="24"/>
        </w:rPr>
        <w:t>artık tepki vermemesidir.</w:t>
      </w:r>
    </w:p>
    <w:p w14:paraId="4A9459CF" w14:textId="77777777" w:rsidR="00445C2B" w:rsidRPr="0018173E" w:rsidRDefault="00445C2B" w:rsidP="00A10A91">
      <w:pPr>
        <w:spacing w:before="120" w:after="12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14:paraId="38462714" w14:textId="77777777" w:rsidR="00A10A91" w:rsidRPr="007B73E1" w:rsidRDefault="00445C2B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right="-427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Organi</w:t>
      </w:r>
      <w:r w:rsidR="00A10A91" w:rsidRPr="007B73E1">
        <w:rPr>
          <w:rFonts w:ascii="Times New Roman" w:hAnsi="Times New Roman" w:cs="Times New Roman"/>
          <w:sz w:val="24"/>
          <w:szCs w:val="24"/>
        </w:rPr>
        <w:t xml:space="preserve">zmanın iç veya dış uyarıcıların </w:t>
      </w:r>
      <w:r w:rsidRPr="007B73E1">
        <w:rPr>
          <w:rFonts w:ascii="Times New Roman" w:hAnsi="Times New Roman" w:cs="Times New Roman"/>
          <w:sz w:val="24"/>
          <w:szCs w:val="24"/>
        </w:rPr>
        <w:t xml:space="preserve">etkisi ile davranışa hazır hale gelmesine </w:t>
      </w:r>
      <w:r w:rsidR="00AD555C" w:rsidRPr="007B73E1">
        <w:rPr>
          <w:rFonts w:ascii="Times New Roman" w:hAnsi="Times New Roman" w:cs="Times New Roman"/>
          <w:sz w:val="24"/>
          <w:szCs w:val="24"/>
        </w:rPr>
        <w:t>………………….. denir.</w:t>
      </w:r>
    </w:p>
    <w:p w14:paraId="7655EBAD" w14:textId="77777777" w:rsidR="00A10A91" w:rsidRPr="007B73E1" w:rsidRDefault="00A10A91" w:rsidP="00A10A91">
      <w:pPr>
        <w:spacing w:before="120" w:after="120" w:line="240" w:lineRule="auto"/>
        <w:ind w:right="-427"/>
        <w:contextualSpacing/>
        <w:rPr>
          <w:rFonts w:ascii="Times New Roman" w:hAnsi="Times New Roman" w:cs="Times New Roman"/>
          <w:sz w:val="24"/>
          <w:szCs w:val="24"/>
        </w:rPr>
      </w:pPr>
    </w:p>
    <w:p w14:paraId="593F3BA4" w14:textId="77777777" w:rsidR="00AD555C" w:rsidRPr="007B73E1" w:rsidRDefault="00AD555C" w:rsidP="00B345CA">
      <w:pPr>
        <w:tabs>
          <w:tab w:val="left" w:pos="255"/>
        </w:tabs>
        <w:spacing w:after="0"/>
        <w:rPr>
          <w:rFonts w:ascii="Times New Roman" w:hAnsi="Times New Roman" w:cs="Times New Roman"/>
          <w:b/>
          <w:bCs/>
          <w:sz w:val="16"/>
          <w:szCs w:val="16"/>
        </w:rPr>
        <w:sectPr w:rsidR="00AD555C" w:rsidRPr="007B73E1" w:rsidSect="00DB09AB">
          <w:type w:val="continuous"/>
          <w:pgSz w:w="11906" w:h="16838"/>
          <w:pgMar w:top="426" w:right="992" w:bottom="709" w:left="851" w:header="425" w:footer="454" w:gutter="0"/>
          <w:pgNumType w:start="1"/>
          <w:cols w:sep="1" w:space="709"/>
          <w:docGrid w:linePitch="360"/>
        </w:sectPr>
      </w:pPr>
    </w:p>
    <w:p w14:paraId="69DFDCB7" w14:textId="77777777" w:rsidR="0039266D" w:rsidRPr="007B73E1" w:rsidRDefault="009B0A9F" w:rsidP="00DB09AB">
      <w:pPr>
        <w:pStyle w:val="ListeParagraf"/>
        <w:numPr>
          <w:ilvl w:val="0"/>
          <w:numId w:val="37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Aşağıdaki ifadelerden doğru olanlarının başına (D), yanlış olanlara da (Y) yazınız.</w:t>
      </w:r>
      <w:r w:rsidRPr="007B73E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10A91" w:rsidRPr="007B73E1">
        <w:rPr>
          <w:rFonts w:ascii="Times New Roman" w:hAnsi="Times New Roman" w:cs="Times New Roman"/>
          <w:b/>
          <w:sz w:val="24"/>
          <w:szCs w:val="24"/>
        </w:rPr>
        <w:t>10</w:t>
      </w:r>
      <w:r w:rsidR="00DB09AB" w:rsidRPr="007B7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3E1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4C234606" w14:textId="77777777" w:rsidR="00D17B90" w:rsidRPr="007B73E1" w:rsidRDefault="00D17B90" w:rsidP="00D17B90">
      <w:pPr>
        <w:pStyle w:val="ListeParagraf"/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0424374" w14:textId="77777777" w:rsidR="009B0A9F" w:rsidRPr="007B73E1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İnsan davranışının oluşum sürecinde uyarıcı, tepkiden önce gelir.</w:t>
      </w:r>
    </w:p>
    <w:p w14:paraId="09226281" w14:textId="77777777" w:rsidR="00823A4C" w:rsidRPr="007B73E1" w:rsidRDefault="009B0A9F" w:rsidP="005422C6">
      <w:pPr>
        <w:spacing w:before="120" w:after="120" w:line="36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Kalıtım, insan davranışlarını etkileyen tek önemli unsurdur.</w:t>
      </w:r>
    </w:p>
    <w:p w14:paraId="0729AC89" w14:textId="77777777" w:rsidR="009B0A9F" w:rsidRPr="007B73E1" w:rsidRDefault="009B0A9F" w:rsidP="00A10A91">
      <w:pPr>
        <w:spacing w:before="120" w:after="120" w:line="360" w:lineRule="auto"/>
        <w:ind w:right="-427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Yetersiz uyarılma organizmanın normal yaşama gücünü kaybetmesine, uyumsuzluğa, algı ve davranış bozukluklarına yol açabilir.</w:t>
      </w:r>
    </w:p>
    <w:p w14:paraId="64CCB210" w14:textId="77777777" w:rsidR="00A10A91" w:rsidRPr="007B73E1" w:rsidRDefault="009B0A9F" w:rsidP="00A10A91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A10A91" w:rsidRPr="007B73E1">
        <w:rPr>
          <w:rFonts w:ascii="Times New Roman" w:hAnsi="Times New Roman" w:cs="Times New Roman"/>
          <w:sz w:val="24"/>
          <w:szCs w:val="24"/>
        </w:rPr>
        <w:t>Duyguların kontrolü, olumsuz duyguların baskılanması süreci ile gerçekleşir</w:t>
      </w:r>
      <w:r w:rsidR="007B73E1">
        <w:rPr>
          <w:rFonts w:ascii="Times New Roman" w:hAnsi="Times New Roman" w:cs="Times New Roman"/>
          <w:sz w:val="24"/>
          <w:szCs w:val="24"/>
        </w:rPr>
        <w:t>.</w:t>
      </w:r>
    </w:p>
    <w:p w14:paraId="06483BCD" w14:textId="1CCBD542" w:rsidR="00A6102C" w:rsidRPr="007B73E1" w:rsidRDefault="009B0A9F" w:rsidP="009105C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A10A91" w:rsidRPr="007B73E1">
        <w:rPr>
          <w:rFonts w:ascii="Times New Roman" w:hAnsi="Times New Roman" w:cs="Times New Roman"/>
          <w:sz w:val="24"/>
          <w:szCs w:val="24"/>
        </w:rPr>
        <w:t>Duyum, her bireyde aynı şekilde gerçekleşirken, algı bireyden bireye farklılık gösterir.</w:t>
      </w:r>
    </w:p>
    <w:sectPr w:rsidR="00A6102C" w:rsidRPr="007B73E1" w:rsidSect="009105CC">
      <w:type w:val="continuous"/>
      <w:pgSz w:w="11906" w:h="16838" w:code="9"/>
      <w:pgMar w:top="1418" w:right="992" w:bottom="426" w:left="851" w:header="425" w:footer="340" w:gutter="0"/>
      <w:pgNumType w:start="1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5500B" w14:textId="77777777" w:rsidR="004D2809" w:rsidRDefault="004D2809" w:rsidP="00AC759D">
      <w:pPr>
        <w:spacing w:after="0" w:line="240" w:lineRule="auto"/>
      </w:pPr>
      <w:r>
        <w:separator/>
      </w:r>
    </w:p>
  </w:endnote>
  <w:endnote w:type="continuationSeparator" w:id="0">
    <w:p w14:paraId="1475276A" w14:textId="77777777" w:rsidR="004D2809" w:rsidRDefault="004D2809" w:rsidP="00AC7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DFF4F" w14:textId="77777777" w:rsidR="004D2809" w:rsidRDefault="004D2809" w:rsidP="00AC759D">
      <w:pPr>
        <w:spacing w:after="0" w:line="240" w:lineRule="auto"/>
      </w:pPr>
      <w:r>
        <w:separator/>
      </w:r>
    </w:p>
  </w:footnote>
  <w:footnote w:type="continuationSeparator" w:id="0">
    <w:p w14:paraId="5BA27814" w14:textId="77777777" w:rsidR="004D2809" w:rsidRDefault="004D2809" w:rsidP="00AC7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A80"/>
    <w:multiLevelType w:val="hybridMultilevel"/>
    <w:tmpl w:val="B1F45624"/>
    <w:lvl w:ilvl="0" w:tplc="8C60C6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1B12"/>
    <w:multiLevelType w:val="hybridMultilevel"/>
    <w:tmpl w:val="27FAF6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10328"/>
    <w:multiLevelType w:val="hybridMultilevel"/>
    <w:tmpl w:val="1A1CFC36"/>
    <w:lvl w:ilvl="0" w:tplc="179C4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73905"/>
    <w:multiLevelType w:val="hybridMultilevel"/>
    <w:tmpl w:val="25B880E8"/>
    <w:lvl w:ilvl="0" w:tplc="ABB48D6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895CCA"/>
    <w:multiLevelType w:val="hybridMultilevel"/>
    <w:tmpl w:val="1C7057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925F9"/>
    <w:multiLevelType w:val="hybridMultilevel"/>
    <w:tmpl w:val="47FE5920"/>
    <w:lvl w:ilvl="0" w:tplc="BF1E928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53841"/>
    <w:multiLevelType w:val="hybridMultilevel"/>
    <w:tmpl w:val="1B6AFC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F36A1"/>
    <w:multiLevelType w:val="hybridMultilevel"/>
    <w:tmpl w:val="4B58C4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601F9"/>
    <w:multiLevelType w:val="hybridMultilevel"/>
    <w:tmpl w:val="1EAE3E9C"/>
    <w:lvl w:ilvl="0" w:tplc="1792A0E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BE4091"/>
    <w:multiLevelType w:val="hybridMultilevel"/>
    <w:tmpl w:val="262489CE"/>
    <w:lvl w:ilvl="0" w:tplc="33C21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059D9"/>
    <w:multiLevelType w:val="multilevel"/>
    <w:tmpl w:val="BFBC200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E30CD"/>
    <w:multiLevelType w:val="hybridMultilevel"/>
    <w:tmpl w:val="F1723548"/>
    <w:lvl w:ilvl="0" w:tplc="6E424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265FF5"/>
    <w:multiLevelType w:val="hybridMultilevel"/>
    <w:tmpl w:val="44C8F8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20993"/>
    <w:multiLevelType w:val="hybridMultilevel"/>
    <w:tmpl w:val="E8046E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331C8"/>
    <w:multiLevelType w:val="hybridMultilevel"/>
    <w:tmpl w:val="C758150E"/>
    <w:lvl w:ilvl="0" w:tplc="61BCF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C2499"/>
    <w:multiLevelType w:val="hybridMultilevel"/>
    <w:tmpl w:val="34CAB8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A251D"/>
    <w:multiLevelType w:val="hybridMultilevel"/>
    <w:tmpl w:val="93E4177A"/>
    <w:lvl w:ilvl="0" w:tplc="D368C3A2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389158BA"/>
    <w:multiLevelType w:val="hybridMultilevel"/>
    <w:tmpl w:val="22E4FB9E"/>
    <w:lvl w:ilvl="0" w:tplc="6D62A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B3F3E"/>
    <w:multiLevelType w:val="hybridMultilevel"/>
    <w:tmpl w:val="371822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A13B9"/>
    <w:multiLevelType w:val="hybridMultilevel"/>
    <w:tmpl w:val="D8EEC4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82312"/>
    <w:multiLevelType w:val="hybridMultilevel"/>
    <w:tmpl w:val="69D8E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1180D"/>
    <w:multiLevelType w:val="hybridMultilevel"/>
    <w:tmpl w:val="8EA495C6"/>
    <w:lvl w:ilvl="0" w:tplc="33EAE8B2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7356F93"/>
    <w:multiLevelType w:val="hybridMultilevel"/>
    <w:tmpl w:val="90B87C6C"/>
    <w:lvl w:ilvl="0" w:tplc="3356C9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E2D3F"/>
    <w:multiLevelType w:val="hybridMultilevel"/>
    <w:tmpl w:val="CCE64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C69E7"/>
    <w:multiLevelType w:val="hybridMultilevel"/>
    <w:tmpl w:val="0DEA5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FBE729A"/>
    <w:multiLevelType w:val="hybridMultilevel"/>
    <w:tmpl w:val="F15C05DA"/>
    <w:lvl w:ilvl="0" w:tplc="BA46C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06966"/>
    <w:multiLevelType w:val="hybridMultilevel"/>
    <w:tmpl w:val="354AB7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4848A8"/>
    <w:multiLevelType w:val="hybridMultilevel"/>
    <w:tmpl w:val="BFE075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B4380"/>
    <w:multiLevelType w:val="hybridMultilevel"/>
    <w:tmpl w:val="5E184918"/>
    <w:lvl w:ilvl="0" w:tplc="7AAEDB0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61400BD"/>
    <w:multiLevelType w:val="hybridMultilevel"/>
    <w:tmpl w:val="55EA7C1A"/>
    <w:lvl w:ilvl="0" w:tplc="BB203C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B6669"/>
    <w:multiLevelType w:val="hybridMultilevel"/>
    <w:tmpl w:val="4DC860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44813"/>
    <w:multiLevelType w:val="hybridMultilevel"/>
    <w:tmpl w:val="8DE4CD00"/>
    <w:lvl w:ilvl="0" w:tplc="0A06C8B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67D81B01"/>
    <w:multiLevelType w:val="hybridMultilevel"/>
    <w:tmpl w:val="5192CC6E"/>
    <w:lvl w:ilvl="0" w:tplc="3CC8501A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56F9C"/>
    <w:multiLevelType w:val="hybridMultilevel"/>
    <w:tmpl w:val="21ECC1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E16B89"/>
    <w:multiLevelType w:val="hybridMultilevel"/>
    <w:tmpl w:val="72E09836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20B5379"/>
    <w:multiLevelType w:val="hybridMultilevel"/>
    <w:tmpl w:val="C79E9CCE"/>
    <w:lvl w:ilvl="0" w:tplc="34645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236F11"/>
    <w:multiLevelType w:val="multilevel"/>
    <w:tmpl w:val="4A1450D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699508743">
    <w:abstractNumId w:val="8"/>
  </w:num>
  <w:num w:numId="2" w16cid:durableId="1666474963">
    <w:abstractNumId w:val="24"/>
  </w:num>
  <w:num w:numId="3" w16cid:durableId="1531870233">
    <w:abstractNumId w:val="21"/>
  </w:num>
  <w:num w:numId="4" w16cid:durableId="1976131673">
    <w:abstractNumId w:val="16"/>
  </w:num>
  <w:num w:numId="5" w16cid:durableId="1175537680">
    <w:abstractNumId w:val="26"/>
  </w:num>
  <w:num w:numId="6" w16cid:durableId="980037637">
    <w:abstractNumId w:val="22"/>
  </w:num>
  <w:num w:numId="7" w16cid:durableId="810365593">
    <w:abstractNumId w:val="5"/>
  </w:num>
  <w:num w:numId="8" w16cid:durableId="1501191556">
    <w:abstractNumId w:val="10"/>
  </w:num>
  <w:num w:numId="9" w16cid:durableId="771321329">
    <w:abstractNumId w:val="38"/>
  </w:num>
  <w:num w:numId="10" w16cid:durableId="851530837">
    <w:abstractNumId w:val="1"/>
  </w:num>
  <w:num w:numId="11" w16cid:durableId="116872313">
    <w:abstractNumId w:val="13"/>
  </w:num>
  <w:num w:numId="12" w16cid:durableId="1439131884">
    <w:abstractNumId w:val="2"/>
  </w:num>
  <w:num w:numId="13" w16cid:durableId="470631519">
    <w:abstractNumId w:val="28"/>
  </w:num>
  <w:num w:numId="14" w16cid:durableId="1701975797">
    <w:abstractNumId w:val="17"/>
  </w:num>
  <w:num w:numId="15" w16cid:durableId="1812943453">
    <w:abstractNumId w:val="25"/>
  </w:num>
  <w:num w:numId="16" w16cid:durableId="2052338892">
    <w:abstractNumId w:val="31"/>
  </w:num>
  <w:num w:numId="17" w16cid:durableId="1062093718">
    <w:abstractNumId w:val="14"/>
  </w:num>
  <w:num w:numId="18" w16cid:durableId="24524594">
    <w:abstractNumId w:val="11"/>
  </w:num>
  <w:num w:numId="19" w16cid:durableId="1723360831">
    <w:abstractNumId w:val="7"/>
  </w:num>
  <w:num w:numId="20" w16cid:durableId="579490686">
    <w:abstractNumId w:val="23"/>
  </w:num>
  <w:num w:numId="21" w16cid:durableId="2025745689">
    <w:abstractNumId w:val="29"/>
  </w:num>
  <w:num w:numId="22" w16cid:durableId="735516631">
    <w:abstractNumId w:val="18"/>
  </w:num>
  <w:num w:numId="23" w16cid:durableId="1978946161">
    <w:abstractNumId w:val="0"/>
  </w:num>
  <w:num w:numId="24" w16cid:durableId="1450852558">
    <w:abstractNumId w:val="27"/>
  </w:num>
  <w:num w:numId="25" w16cid:durableId="1111899263">
    <w:abstractNumId w:val="15"/>
  </w:num>
  <w:num w:numId="26" w16cid:durableId="1221868924">
    <w:abstractNumId w:val="19"/>
  </w:num>
  <w:num w:numId="27" w16cid:durableId="2146508014">
    <w:abstractNumId w:val="33"/>
  </w:num>
  <w:num w:numId="28" w16cid:durableId="753867193">
    <w:abstractNumId w:val="12"/>
  </w:num>
  <w:num w:numId="29" w16cid:durableId="2027095196">
    <w:abstractNumId w:val="9"/>
  </w:num>
  <w:num w:numId="30" w16cid:durableId="1684823121">
    <w:abstractNumId w:val="35"/>
  </w:num>
  <w:num w:numId="31" w16cid:durableId="1800538605">
    <w:abstractNumId w:val="37"/>
  </w:num>
  <w:num w:numId="32" w16cid:durableId="1259099271">
    <w:abstractNumId w:val="20"/>
  </w:num>
  <w:num w:numId="33" w16cid:durableId="1677490679">
    <w:abstractNumId w:val="36"/>
  </w:num>
  <w:num w:numId="34" w16cid:durableId="1482045195">
    <w:abstractNumId w:val="3"/>
  </w:num>
  <w:num w:numId="35" w16cid:durableId="1842504934">
    <w:abstractNumId w:val="4"/>
  </w:num>
  <w:num w:numId="36" w16cid:durableId="669521934">
    <w:abstractNumId w:val="6"/>
  </w:num>
  <w:num w:numId="37" w16cid:durableId="1701318090">
    <w:abstractNumId w:val="32"/>
  </w:num>
  <w:num w:numId="38" w16cid:durableId="1752923748">
    <w:abstractNumId w:val="34"/>
  </w:num>
  <w:num w:numId="39" w16cid:durableId="193589511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59D"/>
    <w:rsid w:val="000007FA"/>
    <w:rsid w:val="00003A71"/>
    <w:rsid w:val="000043D0"/>
    <w:rsid w:val="00004B8F"/>
    <w:rsid w:val="00005914"/>
    <w:rsid w:val="0000591F"/>
    <w:rsid w:val="000059EF"/>
    <w:rsid w:val="00007003"/>
    <w:rsid w:val="00010E54"/>
    <w:rsid w:val="000121E4"/>
    <w:rsid w:val="0001370B"/>
    <w:rsid w:val="0002087D"/>
    <w:rsid w:val="00023BEF"/>
    <w:rsid w:val="000274E8"/>
    <w:rsid w:val="00027836"/>
    <w:rsid w:val="00033199"/>
    <w:rsid w:val="000434AA"/>
    <w:rsid w:val="00044387"/>
    <w:rsid w:val="00045F0E"/>
    <w:rsid w:val="00047FFD"/>
    <w:rsid w:val="000627B9"/>
    <w:rsid w:val="00067400"/>
    <w:rsid w:val="00070924"/>
    <w:rsid w:val="000719C2"/>
    <w:rsid w:val="00074D4D"/>
    <w:rsid w:val="00081D77"/>
    <w:rsid w:val="000833F8"/>
    <w:rsid w:val="00090439"/>
    <w:rsid w:val="000925EB"/>
    <w:rsid w:val="0009269D"/>
    <w:rsid w:val="00092D34"/>
    <w:rsid w:val="0009478A"/>
    <w:rsid w:val="00094FB7"/>
    <w:rsid w:val="000A0597"/>
    <w:rsid w:val="000B5C7F"/>
    <w:rsid w:val="000C0329"/>
    <w:rsid w:val="000C39FC"/>
    <w:rsid w:val="000D1671"/>
    <w:rsid w:val="000E0F65"/>
    <w:rsid w:val="000E1AFE"/>
    <w:rsid w:val="000E6D6B"/>
    <w:rsid w:val="000F29E1"/>
    <w:rsid w:val="000F3132"/>
    <w:rsid w:val="001038F1"/>
    <w:rsid w:val="00121722"/>
    <w:rsid w:val="001248B5"/>
    <w:rsid w:val="00132AB9"/>
    <w:rsid w:val="00134681"/>
    <w:rsid w:val="00135436"/>
    <w:rsid w:val="00135A1A"/>
    <w:rsid w:val="0014027B"/>
    <w:rsid w:val="00145071"/>
    <w:rsid w:val="00147763"/>
    <w:rsid w:val="00163A19"/>
    <w:rsid w:val="0016649D"/>
    <w:rsid w:val="00166E6A"/>
    <w:rsid w:val="00170649"/>
    <w:rsid w:val="00170BD1"/>
    <w:rsid w:val="00171250"/>
    <w:rsid w:val="00171FC3"/>
    <w:rsid w:val="001726D7"/>
    <w:rsid w:val="0018173E"/>
    <w:rsid w:val="00183D43"/>
    <w:rsid w:val="00187245"/>
    <w:rsid w:val="0018764C"/>
    <w:rsid w:val="001932D0"/>
    <w:rsid w:val="001970A0"/>
    <w:rsid w:val="001A5EE5"/>
    <w:rsid w:val="001B0F22"/>
    <w:rsid w:val="001B7A72"/>
    <w:rsid w:val="001C03C3"/>
    <w:rsid w:val="001C2383"/>
    <w:rsid w:val="001C4DC2"/>
    <w:rsid w:val="001C6025"/>
    <w:rsid w:val="001C69DD"/>
    <w:rsid w:val="001D2E61"/>
    <w:rsid w:val="001D2FEB"/>
    <w:rsid w:val="001D464B"/>
    <w:rsid w:val="001D743E"/>
    <w:rsid w:val="001D77FC"/>
    <w:rsid w:val="001D7B31"/>
    <w:rsid w:val="001E4598"/>
    <w:rsid w:val="001E5B9B"/>
    <w:rsid w:val="001E7881"/>
    <w:rsid w:val="001F13A9"/>
    <w:rsid w:val="001F4C96"/>
    <w:rsid w:val="001F55A9"/>
    <w:rsid w:val="001F58A9"/>
    <w:rsid w:val="001F72FE"/>
    <w:rsid w:val="00201EFC"/>
    <w:rsid w:val="00213A4F"/>
    <w:rsid w:val="002172F0"/>
    <w:rsid w:val="00222092"/>
    <w:rsid w:val="00223FC8"/>
    <w:rsid w:val="00233712"/>
    <w:rsid w:val="0023404F"/>
    <w:rsid w:val="00234677"/>
    <w:rsid w:val="00236B19"/>
    <w:rsid w:val="002375F5"/>
    <w:rsid w:val="002426F0"/>
    <w:rsid w:val="002430BE"/>
    <w:rsid w:val="00247CB0"/>
    <w:rsid w:val="0025044D"/>
    <w:rsid w:val="00254D71"/>
    <w:rsid w:val="00261C55"/>
    <w:rsid w:val="00271B88"/>
    <w:rsid w:val="00271FF7"/>
    <w:rsid w:val="00272495"/>
    <w:rsid w:val="0028026E"/>
    <w:rsid w:val="00284551"/>
    <w:rsid w:val="00287E09"/>
    <w:rsid w:val="002A44F2"/>
    <w:rsid w:val="002A6E27"/>
    <w:rsid w:val="002B494B"/>
    <w:rsid w:val="002C0F23"/>
    <w:rsid w:val="002C3636"/>
    <w:rsid w:val="002C36AE"/>
    <w:rsid w:val="002C4F93"/>
    <w:rsid w:val="002C6533"/>
    <w:rsid w:val="002D0230"/>
    <w:rsid w:val="002D469A"/>
    <w:rsid w:val="002E38DD"/>
    <w:rsid w:val="002E3B1B"/>
    <w:rsid w:val="002E5840"/>
    <w:rsid w:val="002E5A94"/>
    <w:rsid w:val="002F131E"/>
    <w:rsid w:val="002F62EA"/>
    <w:rsid w:val="003007FF"/>
    <w:rsid w:val="003021BC"/>
    <w:rsid w:val="00303805"/>
    <w:rsid w:val="003042EA"/>
    <w:rsid w:val="0030528C"/>
    <w:rsid w:val="00313803"/>
    <w:rsid w:val="003153EE"/>
    <w:rsid w:val="00317FB8"/>
    <w:rsid w:val="00321938"/>
    <w:rsid w:val="003259A2"/>
    <w:rsid w:val="00331A00"/>
    <w:rsid w:val="00337737"/>
    <w:rsid w:val="00337F54"/>
    <w:rsid w:val="00343C81"/>
    <w:rsid w:val="00343F43"/>
    <w:rsid w:val="00344110"/>
    <w:rsid w:val="003456AB"/>
    <w:rsid w:val="00347A20"/>
    <w:rsid w:val="003527ED"/>
    <w:rsid w:val="00353F1C"/>
    <w:rsid w:val="0035473D"/>
    <w:rsid w:val="00354ACA"/>
    <w:rsid w:val="0036030F"/>
    <w:rsid w:val="003812BF"/>
    <w:rsid w:val="003822C8"/>
    <w:rsid w:val="0038606B"/>
    <w:rsid w:val="003906BC"/>
    <w:rsid w:val="00390ED4"/>
    <w:rsid w:val="0039266D"/>
    <w:rsid w:val="00392B6C"/>
    <w:rsid w:val="003942B3"/>
    <w:rsid w:val="003A76C0"/>
    <w:rsid w:val="003B1CFD"/>
    <w:rsid w:val="003C176B"/>
    <w:rsid w:val="003C6EF7"/>
    <w:rsid w:val="003D2FA9"/>
    <w:rsid w:val="003D3570"/>
    <w:rsid w:val="003D6245"/>
    <w:rsid w:val="003D6743"/>
    <w:rsid w:val="003D7716"/>
    <w:rsid w:val="003E0C53"/>
    <w:rsid w:val="003E46CA"/>
    <w:rsid w:val="003E6BA2"/>
    <w:rsid w:val="003F119F"/>
    <w:rsid w:val="003F15C9"/>
    <w:rsid w:val="003F2DA5"/>
    <w:rsid w:val="003F389A"/>
    <w:rsid w:val="003F6A29"/>
    <w:rsid w:val="00402F1C"/>
    <w:rsid w:val="00403B42"/>
    <w:rsid w:val="004068F3"/>
    <w:rsid w:val="00406F50"/>
    <w:rsid w:val="00412016"/>
    <w:rsid w:val="0041298B"/>
    <w:rsid w:val="004141ED"/>
    <w:rsid w:val="0041596A"/>
    <w:rsid w:val="00426EA9"/>
    <w:rsid w:val="004304C0"/>
    <w:rsid w:val="00436338"/>
    <w:rsid w:val="00436C9F"/>
    <w:rsid w:val="00445C2B"/>
    <w:rsid w:val="00456B4E"/>
    <w:rsid w:val="004659BC"/>
    <w:rsid w:val="00467CFB"/>
    <w:rsid w:val="00471C77"/>
    <w:rsid w:val="00471CF3"/>
    <w:rsid w:val="00477DD9"/>
    <w:rsid w:val="004848C0"/>
    <w:rsid w:val="00485971"/>
    <w:rsid w:val="0048672A"/>
    <w:rsid w:val="00487B45"/>
    <w:rsid w:val="00492927"/>
    <w:rsid w:val="00494394"/>
    <w:rsid w:val="004950B7"/>
    <w:rsid w:val="004A057D"/>
    <w:rsid w:val="004A1D64"/>
    <w:rsid w:val="004A21E2"/>
    <w:rsid w:val="004A2B67"/>
    <w:rsid w:val="004A4AA9"/>
    <w:rsid w:val="004A543D"/>
    <w:rsid w:val="004A6AC1"/>
    <w:rsid w:val="004B084B"/>
    <w:rsid w:val="004B3C3C"/>
    <w:rsid w:val="004D1D25"/>
    <w:rsid w:val="004D2809"/>
    <w:rsid w:val="004D39D5"/>
    <w:rsid w:val="004D66FE"/>
    <w:rsid w:val="004D6EBA"/>
    <w:rsid w:val="004E0E9D"/>
    <w:rsid w:val="004E3781"/>
    <w:rsid w:val="004E4FE0"/>
    <w:rsid w:val="004E6A8E"/>
    <w:rsid w:val="004F09D1"/>
    <w:rsid w:val="004F20CB"/>
    <w:rsid w:val="00500FF9"/>
    <w:rsid w:val="00501C70"/>
    <w:rsid w:val="0050212A"/>
    <w:rsid w:val="00503544"/>
    <w:rsid w:val="00506F88"/>
    <w:rsid w:val="00511172"/>
    <w:rsid w:val="005119DA"/>
    <w:rsid w:val="0052688D"/>
    <w:rsid w:val="0053564D"/>
    <w:rsid w:val="00536287"/>
    <w:rsid w:val="005362D2"/>
    <w:rsid w:val="00541D06"/>
    <w:rsid w:val="005422C6"/>
    <w:rsid w:val="0054465B"/>
    <w:rsid w:val="005452C8"/>
    <w:rsid w:val="00546200"/>
    <w:rsid w:val="00556547"/>
    <w:rsid w:val="005621B5"/>
    <w:rsid w:val="00571C82"/>
    <w:rsid w:val="00582F04"/>
    <w:rsid w:val="00585507"/>
    <w:rsid w:val="005878E7"/>
    <w:rsid w:val="005917BA"/>
    <w:rsid w:val="005946F4"/>
    <w:rsid w:val="00597F84"/>
    <w:rsid w:val="005A12EC"/>
    <w:rsid w:val="005A2A41"/>
    <w:rsid w:val="005A41C1"/>
    <w:rsid w:val="005B2651"/>
    <w:rsid w:val="005B54FB"/>
    <w:rsid w:val="005B6B32"/>
    <w:rsid w:val="005C0ED2"/>
    <w:rsid w:val="005C4103"/>
    <w:rsid w:val="005C709A"/>
    <w:rsid w:val="005C7F15"/>
    <w:rsid w:val="005D10F4"/>
    <w:rsid w:val="005D407B"/>
    <w:rsid w:val="005D4F53"/>
    <w:rsid w:val="005D6E6D"/>
    <w:rsid w:val="005F1DD8"/>
    <w:rsid w:val="005F473E"/>
    <w:rsid w:val="005F6385"/>
    <w:rsid w:val="005F6C8B"/>
    <w:rsid w:val="005F772D"/>
    <w:rsid w:val="00604270"/>
    <w:rsid w:val="006056B0"/>
    <w:rsid w:val="0060582E"/>
    <w:rsid w:val="00605DF2"/>
    <w:rsid w:val="006132B8"/>
    <w:rsid w:val="00613D1C"/>
    <w:rsid w:val="006238B8"/>
    <w:rsid w:val="00625B5C"/>
    <w:rsid w:val="00635A76"/>
    <w:rsid w:val="0063752E"/>
    <w:rsid w:val="006442B0"/>
    <w:rsid w:val="006458E9"/>
    <w:rsid w:val="00647D5C"/>
    <w:rsid w:val="0065192E"/>
    <w:rsid w:val="00655131"/>
    <w:rsid w:val="0065600A"/>
    <w:rsid w:val="00664E72"/>
    <w:rsid w:val="006657DB"/>
    <w:rsid w:val="00672EE2"/>
    <w:rsid w:val="00673601"/>
    <w:rsid w:val="00674D5F"/>
    <w:rsid w:val="006770D3"/>
    <w:rsid w:val="006827F5"/>
    <w:rsid w:val="006853C9"/>
    <w:rsid w:val="006858C7"/>
    <w:rsid w:val="00686246"/>
    <w:rsid w:val="006915DA"/>
    <w:rsid w:val="006A5B95"/>
    <w:rsid w:val="006B47A8"/>
    <w:rsid w:val="006B587E"/>
    <w:rsid w:val="006B5AFF"/>
    <w:rsid w:val="006B6CF1"/>
    <w:rsid w:val="006C4AFE"/>
    <w:rsid w:val="006C7FD2"/>
    <w:rsid w:val="006D3DFD"/>
    <w:rsid w:val="006D68A1"/>
    <w:rsid w:val="006D76EA"/>
    <w:rsid w:val="006E13E3"/>
    <w:rsid w:val="006E290B"/>
    <w:rsid w:val="0070089A"/>
    <w:rsid w:val="00701EE4"/>
    <w:rsid w:val="00701EF6"/>
    <w:rsid w:val="00702A64"/>
    <w:rsid w:val="00703FA8"/>
    <w:rsid w:val="0072041C"/>
    <w:rsid w:val="00721253"/>
    <w:rsid w:val="007332B0"/>
    <w:rsid w:val="0075229A"/>
    <w:rsid w:val="00760871"/>
    <w:rsid w:val="00763775"/>
    <w:rsid w:val="00766764"/>
    <w:rsid w:val="007719D2"/>
    <w:rsid w:val="00772B14"/>
    <w:rsid w:val="0077589C"/>
    <w:rsid w:val="00775AC7"/>
    <w:rsid w:val="00777650"/>
    <w:rsid w:val="007834BD"/>
    <w:rsid w:val="00786C65"/>
    <w:rsid w:val="0079264A"/>
    <w:rsid w:val="0079394D"/>
    <w:rsid w:val="007A27CD"/>
    <w:rsid w:val="007B1413"/>
    <w:rsid w:val="007B6A8D"/>
    <w:rsid w:val="007B6ADC"/>
    <w:rsid w:val="007B73E1"/>
    <w:rsid w:val="007C4B4D"/>
    <w:rsid w:val="007C4DF9"/>
    <w:rsid w:val="007C5E3C"/>
    <w:rsid w:val="007C6FEA"/>
    <w:rsid w:val="007D0DE3"/>
    <w:rsid w:val="007D2C91"/>
    <w:rsid w:val="007D5AB0"/>
    <w:rsid w:val="007E1DC3"/>
    <w:rsid w:val="007F72C7"/>
    <w:rsid w:val="00802C6E"/>
    <w:rsid w:val="00804CF5"/>
    <w:rsid w:val="00806C3A"/>
    <w:rsid w:val="008135CD"/>
    <w:rsid w:val="0081573B"/>
    <w:rsid w:val="00815D60"/>
    <w:rsid w:val="00816F6C"/>
    <w:rsid w:val="0081794F"/>
    <w:rsid w:val="00821216"/>
    <w:rsid w:val="00823346"/>
    <w:rsid w:val="00823A4C"/>
    <w:rsid w:val="00825821"/>
    <w:rsid w:val="008264C7"/>
    <w:rsid w:val="0082672C"/>
    <w:rsid w:val="00827CCD"/>
    <w:rsid w:val="008316EE"/>
    <w:rsid w:val="00833AE3"/>
    <w:rsid w:val="00834E79"/>
    <w:rsid w:val="008403B6"/>
    <w:rsid w:val="0084066B"/>
    <w:rsid w:val="00846715"/>
    <w:rsid w:val="0085176A"/>
    <w:rsid w:val="0085678D"/>
    <w:rsid w:val="0086250A"/>
    <w:rsid w:val="00864DD9"/>
    <w:rsid w:val="00870479"/>
    <w:rsid w:val="008708FC"/>
    <w:rsid w:val="00872DA5"/>
    <w:rsid w:val="00876EDC"/>
    <w:rsid w:val="00883C10"/>
    <w:rsid w:val="00884B95"/>
    <w:rsid w:val="00884C08"/>
    <w:rsid w:val="00891136"/>
    <w:rsid w:val="008929CA"/>
    <w:rsid w:val="008B1A96"/>
    <w:rsid w:val="008B285C"/>
    <w:rsid w:val="008B3801"/>
    <w:rsid w:val="008C5061"/>
    <w:rsid w:val="008C78A6"/>
    <w:rsid w:val="008D33A5"/>
    <w:rsid w:val="008D5361"/>
    <w:rsid w:val="008E2DA6"/>
    <w:rsid w:val="008F1AA0"/>
    <w:rsid w:val="008F326A"/>
    <w:rsid w:val="00907CD9"/>
    <w:rsid w:val="009105CC"/>
    <w:rsid w:val="00920369"/>
    <w:rsid w:val="009213EE"/>
    <w:rsid w:val="00922FB2"/>
    <w:rsid w:val="0092514C"/>
    <w:rsid w:val="00925AAA"/>
    <w:rsid w:val="00930664"/>
    <w:rsid w:val="00932FBC"/>
    <w:rsid w:val="009432BD"/>
    <w:rsid w:val="009457FF"/>
    <w:rsid w:val="00951109"/>
    <w:rsid w:val="00952871"/>
    <w:rsid w:val="00954CE0"/>
    <w:rsid w:val="0095645C"/>
    <w:rsid w:val="00960065"/>
    <w:rsid w:val="00960E5A"/>
    <w:rsid w:val="00963AD6"/>
    <w:rsid w:val="00966449"/>
    <w:rsid w:val="00966500"/>
    <w:rsid w:val="009729FC"/>
    <w:rsid w:val="00974137"/>
    <w:rsid w:val="00975099"/>
    <w:rsid w:val="00975681"/>
    <w:rsid w:val="00975701"/>
    <w:rsid w:val="0097705D"/>
    <w:rsid w:val="009771FE"/>
    <w:rsid w:val="00977BE2"/>
    <w:rsid w:val="00980898"/>
    <w:rsid w:val="0098469E"/>
    <w:rsid w:val="009A0D4A"/>
    <w:rsid w:val="009A2A87"/>
    <w:rsid w:val="009B0A9F"/>
    <w:rsid w:val="009B206A"/>
    <w:rsid w:val="009B51F8"/>
    <w:rsid w:val="009C493C"/>
    <w:rsid w:val="009D0188"/>
    <w:rsid w:val="009D625C"/>
    <w:rsid w:val="009E3736"/>
    <w:rsid w:val="009E3C81"/>
    <w:rsid w:val="009F1907"/>
    <w:rsid w:val="009F7ED9"/>
    <w:rsid w:val="009F7F86"/>
    <w:rsid w:val="00A01FAA"/>
    <w:rsid w:val="00A04090"/>
    <w:rsid w:val="00A05550"/>
    <w:rsid w:val="00A10A91"/>
    <w:rsid w:val="00A11F2E"/>
    <w:rsid w:val="00A15A2E"/>
    <w:rsid w:val="00A23BFC"/>
    <w:rsid w:val="00A24804"/>
    <w:rsid w:val="00A2659A"/>
    <w:rsid w:val="00A32670"/>
    <w:rsid w:val="00A33DC5"/>
    <w:rsid w:val="00A353E3"/>
    <w:rsid w:val="00A36021"/>
    <w:rsid w:val="00A36137"/>
    <w:rsid w:val="00A40161"/>
    <w:rsid w:val="00A45991"/>
    <w:rsid w:val="00A4636C"/>
    <w:rsid w:val="00A5269A"/>
    <w:rsid w:val="00A55D44"/>
    <w:rsid w:val="00A6102C"/>
    <w:rsid w:val="00A646BF"/>
    <w:rsid w:val="00A70B06"/>
    <w:rsid w:val="00A76E24"/>
    <w:rsid w:val="00A824C1"/>
    <w:rsid w:val="00A845EE"/>
    <w:rsid w:val="00A86EE6"/>
    <w:rsid w:val="00A90EE6"/>
    <w:rsid w:val="00A94237"/>
    <w:rsid w:val="00A949BE"/>
    <w:rsid w:val="00A94C76"/>
    <w:rsid w:val="00A961C0"/>
    <w:rsid w:val="00A964E3"/>
    <w:rsid w:val="00A9690B"/>
    <w:rsid w:val="00AA3501"/>
    <w:rsid w:val="00AB2FF2"/>
    <w:rsid w:val="00AB467B"/>
    <w:rsid w:val="00AB54F9"/>
    <w:rsid w:val="00AC759D"/>
    <w:rsid w:val="00AD0A13"/>
    <w:rsid w:val="00AD3CCF"/>
    <w:rsid w:val="00AD555C"/>
    <w:rsid w:val="00AD6961"/>
    <w:rsid w:val="00AE3316"/>
    <w:rsid w:val="00AE4EC8"/>
    <w:rsid w:val="00AE51D2"/>
    <w:rsid w:val="00AE6523"/>
    <w:rsid w:val="00AE7BE1"/>
    <w:rsid w:val="00AF3944"/>
    <w:rsid w:val="00B00A2F"/>
    <w:rsid w:val="00B02326"/>
    <w:rsid w:val="00B05879"/>
    <w:rsid w:val="00B07142"/>
    <w:rsid w:val="00B1044B"/>
    <w:rsid w:val="00B11398"/>
    <w:rsid w:val="00B17FAD"/>
    <w:rsid w:val="00B2052A"/>
    <w:rsid w:val="00B214B5"/>
    <w:rsid w:val="00B31761"/>
    <w:rsid w:val="00B32722"/>
    <w:rsid w:val="00B345CA"/>
    <w:rsid w:val="00B370C6"/>
    <w:rsid w:val="00B40608"/>
    <w:rsid w:val="00B413CF"/>
    <w:rsid w:val="00B44BCE"/>
    <w:rsid w:val="00B45976"/>
    <w:rsid w:val="00B46F75"/>
    <w:rsid w:val="00B47E1B"/>
    <w:rsid w:val="00B507BC"/>
    <w:rsid w:val="00B5211B"/>
    <w:rsid w:val="00B60BF8"/>
    <w:rsid w:val="00B61BB1"/>
    <w:rsid w:val="00B64E5A"/>
    <w:rsid w:val="00B75991"/>
    <w:rsid w:val="00B75E33"/>
    <w:rsid w:val="00B8518B"/>
    <w:rsid w:val="00B867C2"/>
    <w:rsid w:val="00B921B0"/>
    <w:rsid w:val="00B92330"/>
    <w:rsid w:val="00B97248"/>
    <w:rsid w:val="00BA2DF5"/>
    <w:rsid w:val="00BB27E9"/>
    <w:rsid w:val="00BB33DC"/>
    <w:rsid w:val="00BC2A69"/>
    <w:rsid w:val="00BC4B36"/>
    <w:rsid w:val="00BD0B01"/>
    <w:rsid w:val="00BD6391"/>
    <w:rsid w:val="00BE2D1D"/>
    <w:rsid w:val="00BE71EB"/>
    <w:rsid w:val="00BE7D92"/>
    <w:rsid w:val="00C00DE2"/>
    <w:rsid w:val="00C04D17"/>
    <w:rsid w:val="00C12A5A"/>
    <w:rsid w:val="00C202CB"/>
    <w:rsid w:val="00C241C1"/>
    <w:rsid w:val="00C25D35"/>
    <w:rsid w:val="00C25F27"/>
    <w:rsid w:val="00C31384"/>
    <w:rsid w:val="00C31DB4"/>
    <w:rsid w:val="00C32E29"/>
    <w:rsid w:val="00C343F6"/>
    <w:rsid w:val="00C349DA"/>
    <w:rsid w:val="00C34F93"/>
    <w:rsid w:val="00C4148A"/>
    <w:rsid w:val="00C41AFE"/>
    <w:rsid w:val="00C41D97"/>
    <w:rsid w:val="00C43CD4"/>
    <w:rsid w:val="00C44903"/>
    <w:rsid w:val="00C53B64"/>
    <w:rsid w:val="00C56C06"/>
    <w:rsid w:val="00C63C42"/>
    <w:rsid w:val="00C64410"/>
    <w:rsid w:val="00C64548"/>
    <w:rsid w:val="00C676B9"/>
    <w:rsid w:val="00C719A1"/>
    <w:rsid w:val="00C72762"/>
    <w:rsid w:val="00C728E0"/>
    <w:rsid w:val="00C7517C"/>
    <w:rsid w:val="00C7653B"/>
    <w:rsid w:val="00C9306E"/>
    <w:rsid w:val="00C935C1"/>
    <w:rsid w:val="00C940E4"/>
    <w:rsid w:val="00C959BB"/>
    <w:rsid w:val="00CA0303"/>
    <w:rsid w:val="00CA6584"/>
    <w:rsid w:val="00CB5A6E"/>
    <w:rsid w:val="00CC3305"/>
    <w:rsid w:val="00CC33C3"/>
    <w:rsid w:val="00CC33E3"/>
    <w:rsid w:val="00CC5835"/>
    <w:rsid w:val="00CC5BCD"/>
    <w:rsid w:val="00CD6105"/>
    <w:rsid w:val="00CD73BB"/>
    <w:rsid w:val="00CD74EB"/>
    <w:rsid w:val="00CE174D"/>
    <w:rsid w:val="00CE1976"/>
    <w:rsid w:val="00CE1D71"/>
    <w:rsid w:val="00CE5153"/>
    <w:rsid w:val="00CF1705"/>
    <w:rsid w:val="00CF21A3"/>
    <w:rsid w:val="00CF56D4"/>
    <w:rsid w:val="00D00AA8"/>
    <w:rsid w:val="00D07728"/>
    <w:rsid w:val="00D10173"/>
    <w:rsid w:val="00D131DD"/>
    <w:rsid w:val="00D150F7"/>
    <w:rsid w:val="00D172DC"/>
    <w:rsid w:val="00D17B90"/>
    <w:rsid w:val="00D429F0"/>
    <w:rsid w:val="00D455BA"/>
    <w:rsid w:val="00D47F54"/>
    <w:rsid w:val="00D52A15"/>
    <w:rsid w:val="00D5565B"/>
    <w:rsid w:val="00D5702C"/>
    <w:rsid w:val="00D609DD"/>
    <w:rsid w:val="00D61809"/>
    <w:rsid w:val="00D63D07"/>
    <w:rsid w:val="00D648B8"/>
    <w:rsid w:val="00D67216"/>
    <w:rsid w:val="00D70A2D"/>
    <w:rsid w:val="00D74587"/>
    <w:rsid w:val="00D7500F"/>
    <w:rsid w:val="00D83ACA"/>
    <w:rsid w:val="00D86CD5"/>
    <w:rsid w:val="00D92215"/>
    <w:rsid w:val="00D924FB"/>
    <w:rsid w:val="00DA46DA"/>
    <w:rsid w:val="00DA5567"/>
    <w:rsid w:val="00DB01FF"/>
    <w:rsid w:val="00DB09AB"/>
    <w:rsid w:val="00DB0FD6"/>
    <w:rsid w:val="00DB1926"/>
    <w:rsid w:val="00DB26F7"/>
    <w:rsid w:val="00DB6165"/>
    <w:rsid w:val="00DB6EB9"/>
    <w:rsid w:val="00DC14AB"/>
    <w:rsid w:val="00DC366A"/>
    <w:rsid w:val="00DC4462"/>
    <w:rsid w:val="00DC4D30"/>
    <w:rsid w:val="00DD18D8"/>
    <w:rsid w:val="00DE02E6"/>
    <w:rsid w:val="00DE363E"/>
    <w:rsid w:val="00DE4AAC"/>
    <w:rsid w:val="00DE69C3"/>
    <w:rsid w:val="00DF38EF"/>
    <w:rsid w:val="00E0000C"/>
    <w:rsid w:val="00E00BB0"/>
    <w:rsid w:val="00E03D9F"/>
    <w:rsid w:val="00E0436F"/>
    <w:rsid w:val="00E1022E"/>
    <w:rsid w:val="00E13935"/>
    <w:rsid w:val="00E15340"/>
    <w:rsid w:val="00E2066B"/>
    <w:rsid w:val="00E216EA"/>
    <w:rsid w:val="00E27C1C"/>
    <w:rsid w:val="00E316B2"/>
    <w:rsid w:val="00E31DAC"/>
    <w:rsid w:val="00E326DD"/>
    <w:rsid w:val="00E334D7"/>
    <w:rsid w:val="00E362B7"/>
    <w:rsid w:val="00E41CCE"/>
    <w:rsid w:val="00E42E79"/>
    <w:rsid w:val="00E47F10"/>
    <w:rsid w:val="00E556C6"/>
    <w:rsid w:val="00E5757D"/>
    <w:rsid w:val="00E612CB"/>
    <w:rsid w:val="00E624A2"/>
    <w:rsid w:val="00E64261"/>
    <w:rsid w:val="00E64E9F"/>
    <w:rsid w:val="00E65B8A"/>
    <w:rsid w:val="00E67B2D"/>
    <w:rsid w:val="00E67F63"/>
    <w:rsid w:val="00E727D1"/>
    <w:rsid w:val="00E7663E"/>
    <w:rsid w:val="00E80CCE"/>
    <w:rsid w:val="00E87467"/>
    <w:rsid w:val="00E95F52"/>
    <w:rsid w:val="00EA3062"/>
    <w:rsid w:val="00EA3676"/>
    <w:rsid w:val="00EA3DB3"/>
    <w:rsid w:val="00EA4023"/>
    <w:rsid w:val="00EA7571"/>
    <w:rsid w:val="00EB02B5"/>
    <w:rsid w:val="00EB0A8C"/>
    <w:rsid w:val="00EB23A4"/>
    <w:rsid w:val="00EC5B2B"/>
    <w:rsid w:val="00ED6646"/>
    <w:rsid w:val="00EE0453"/>
    <w:rsid w:val="00EE0C3B"/>
    <w:rsid w:val="00EE5FB2"/>
    <w:rsid w:val="00EE656D"/>
    <w:rsid w:val="00EF35B2"/>
    <w:rsid w:val="00EF3CBC"/>
    <w:rsid w:val="00EF4E90"/>
    <w:rsid w:val="00EF68EF"/>
    <w:rsid w:val="00F00733"/>
    <w:rsid w:val="00F11606"/>
    <w:rsid w:val="00F223F2"/>
    <w:rsid w:val="00F24F8B"/>
    <w:rsid w:val="00F2639E"/>
    <w:rsid w:val="00F2754A"/>
    <w:rsid w:val="00F276D3"/>
    <w:rsid w:val="00F30C0D"/>
    <w:rsid w:val="00F312F2"/>
    <w:rsid w:val="00F32A0D"/>
    <w:rsid w:val="00F35B01"/>
    <w:rsid w:val="00F42D04"/>
    <w:rsid w:val="00F44E7A"/>
    <w:rsid w:val="00F5277A"/>
    <w:rsid w:val="00F56900"/>
    <w:rsid w:val="00F60937"/>
    <w:rsid w:val="00F61AC8"/>
    <w:rsid w:val="00F7339E"/>
    <w:rsid w:val="00F7579D"/>
    <w:rsid w:val="00F75A0D"/>
    <w:rsid w:val="00F75AAD"/>
    <w:rsid w:val="00F80D43"/>
    <w:rsid w:val="00F826AD"/>
    <w:rsid w:val="00F84AAC"/>
    <w:rsid w:val="00F858A8"/>
    <w:rsid w:val="00F9104F"/>
    <w:rsid w:val="00F965F0"/>
    <w:rsid w:val="00F96FB3"/>
    <w:rsid w:val="00FA0219"/>
    <w:rsid w:val="00FA1DE3"/>
    <w:rsid w:val="00FA3761"/>
    <w:rsid w:val="00FA56BD"/>
    <w:rsid w:val="00FA6F52"/>
    <w:rsid w:val="00FB07C7"/>
    <w:rsid w:val="00FB2D76"/>
    <w:rsid w:val="00FB4F96"/>
    <w:rsid w:val="00FB660C"/>
    <w:rsid w:val="00FB6864"/>
    <w:rsid w:val="00FB7E3E"/>
    <w:rsid w:val="00FC6950"/>
    <w:rsid w:val="00FD108C"/>
    <w:rsid w:val="00FD16AC"/>
    <w:rsid w:val="00FD3BAF"/>
    <w:rsid w:val="00FF168C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034719BE"/>
  <w15:docId w15:val="{F2E739AF-D3E5-476E-A7BF-C2F31965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6D7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AC759D"/>
  </w:style>
  <w:style w:type="paragraph" w:styleId="AltBilgi">
    <w:name w:val="footer"/>
    <w:basedOn w:val="Normal"/>
    <w:link w:val="Al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AC759D"/>
  </w:style>
  <w:style w:type="paragraph" w:styleId="BalonMetni">
    <w:name w:val="Balloon Text"/>
    <w:basedOn w:val="Normal"/>
    <w:link w:val="BalonMetniChar"/>
    <w:uiPriority w:val="99"/>
    <w:semiHidden/>
    <w:rsid w:val="00AC7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C759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C759D"/>
    <w:rPr>
      <w:rFonts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C759D"/>
    <w:rPr>
      <w:sz w:val="22"/>
      <w:szCs w:val="22"/>
      <w:lang w:val="tr-TR" w:eastAsia="tr-TR"/>
    </w:rPr>
  </w:style>
  <w:style w:type="paragraph" w:styleId="ListeParagraf">
    <w:name w:val="List Paragraph"/>
    <w:basedOn w:val="Normal"/>
    <w:uiPriority w:val="34"/>
    <w:qFormat/>
    <w:rsid w:val="00701EE4"/>
    <w:pPr>
      <w:ind w:left="720"/>
    </w:pPr>
  </w:style>
  <w:style w:type="paragraph" w:styleId="GvdeMetni">
    <w:name w:val="Body Text"/>
    <w:basedOn w:val="Normal"/>
    <w:link w:val="GvdeMetniChar"/>
    <w:uiPriority w:val="99"/>
    <w:rsid w:val="00C676B9"/>
    <w:pPr>
      <w:spacing w:after="0" w:line="240" w:lineRule="auto"/>
      <w:ind w:firstLine="425"/>
      <w:jc w:val="both"/>
    </w:pPr>
    <w:rPr>
      <w:rFonts w:ascii="Arial" w:hAnsi="Arial" w:cs="Arial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676B9"/>
    <w:rPr>
      <w:rFonts w:ascii="Arial" w:hAnsi="Arial" w:cs="Arial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C676B9"/>
    <w:pPr>
      <w:spacing w:after="120" w:line="240" w:lineRule="auto"/>
      <w:ind w:left="284"/>
      <w:jc w:val="both"/>
    </w:pPr>
    <w:rPr>
      <w:rFonts w:ascii="Arial" w:hAnsi="Arial" w:cs="Arial"/>
      <w:noProof/>
      <w:sz w:val="18"/>
      <w:szCs w:val="18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676B9"/>
    <w:rPr>
      <w:rFonts w:ascii="Arial" w:hAnsi="Arial" w:cs="Arial"/>
      <w:noProof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rsid w:val="00C676B9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676B9"/>
    <w:rPr>
      <w:sz w:val="16"/>
      <w:szCs w:val="16"/>
    </w:rPr>
  </w:style>
  <w:style w:type="table" w:styleId="TabloKlavuzu">
    <w:name w:val="Table Grid"/>
    <w:basedOn w:val="NormalTablo"/>
    <w:uiPriority w:val="59"/>
    <w:rsid w:val="00C25F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99"/>
    <w:qFormat/>
    <w:rsid w:val="005D407B"/>
    <w:rPr>
      <w:b/>
      <w:bCs/>
    </w:rPr>
  </w:style>
  <w:style w:type="paragraph" w:styleId="NormalWeb">
    <w:name w:val="Normal (Web)"/>
    <w:basedOn w:val="Normal"/>
    <w:uiPriority w:val="99"/>
    <w:rsid w:val="005B265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F56900"/>
  </w:style>
  <w:style w:type="character" w:styleId="Kpr">
    <w:name w:val="Hyperlink"/>
    <w:basedOn w:val="VarsaylanParagrafYazTipi"/>
    <w:uiPriority w:val="99"/>
    <w:unhideWhenUsed/>
    <w:rsid w:val="00980898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AB54F9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12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0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6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76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767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67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76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767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767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767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6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767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76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0767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076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0767681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0767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767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76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676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0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1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DA90D-C25D-4940-BC15-C105EE5C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Beykent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Edirne</dc:creator>
  <cp:lastModifiedBy>Burhan Demir</cp:lastModifiedBy>
  <cp:revision>7</cp:revision>
  <cp:lastPrinted>2021-10-20T19:38:00Z</cp:lastPrinted>
  <dcterms:created xsi:type="dcterms:W3CDTF">2022-03-24T18:07:00Z</dcterms:created>
  <dcterms:modified xsi:type="dcterms:W3CDTF">2023-03-14T09:01:00Z</dcterms:modified>
</cp:coreProperties>
</file>