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D0C" w:rsidRPr="000E71F8" w:rsidRDefault="008F0439" w:rsidP="00952E04">
      <w:pPr>
        <w:rPr>
          <w:rFonts w:ascii="Hand writing Mutlu" w:hAnsi="Hand writing Mutlu"/>
          <w:sz w:val="56"/>
          <w:szCs w:val="56"/>
        </w:rPr>
      </w:pP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8.4pt;margin-top:111.7pt;width:50.85pt;height:8.45pt;flip:y;z-index:251661312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39" type="#_x0000_t32" style="position:absolute;margin-left:34.35pt;margin-top:86.3pt;width:36.4pt;height:11.85pt;z-index:251660288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-2.1pt;margin-top:47.3pt;width:36.45pt;height:39pt;z-index:251659264">
            <v:textbox>
              <w:txbxContent>
                <w:p w:rsidR="004B732B" w:rsidRPr="004B732B" w:rsidRDefault="004B732B">
                  <w:pPr>
                    <w:rPr>
                      <w:sz w:val="36"/>
                      <w:szCs w:val="36"/>
                    </w:rPr>
                  </w:pPr>
                  <w:r w:rsidRPr="004B732B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7" type="#_x0000_t120" style="position:absolute;margin-left:-2.1pt;margin-top:106.6pt;width:30.5pt;height:31.35pt;z-index:251658240">
            <v:textbox>
              <w:txbxContent>
                <w:p w:rsidR="004B732B" w:rsidRPr="004B732B" w:rsidRDefault="004B732B">
                  <w:pPr>
                    <w:rPr>
                      <w:sz w:val="36"/>
                      <w:szCs w:val="36"/>
                    </w:rPr>
                  </w:pPr>
                  <w:r w:rsidRPr="004B732B"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 w:rsidR="004B732B">
        <w:rPr>
          <w:rFonts w:cstheme="minorHAnsi"/>
        </w:rPr>
        <w:t xml:space="preserve">                        </w:t>
      </w:r>
      <w:r>
        <w:rPr>
          <w:rFonts w:cstheme="minorHAnsi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11pt;height:174pt">
            <v:shadow color="#868686"/>
            <v:textpath style="font-family:&quot;Hand writing Mutlu&quot;;v-text-kern:t" trim="t" fitpath="t" string="f"/>
          </v:shape>
        </w:pict>
      </w:r>
      <w:r w:rsidR="008D6F29">
        <w:rPr>
          <w:rFonts w:cstheme="minorHAnsi"/>
        </w:rPr>
        <w:t xml:space="preserve">         </w:t>
      </w:r>
      <w:r w:rsidR="00137A15">
        <w:rPr>
          <w:rFonts w:cstheme="minorHAnsi"/>
        </w:rPr>
        <w:t xml:space="preserve">                                                     </w:t>
      </w:r>
      <w:r w:rsidR="008D6F29">
        <w:rPr>
          <w:rFonts w:cstheme="minorHAnsi"/>
        </w:rPr>
        <w:t xml:space="preserve">     </w:t>
      </w:r>
      <w:r w:rsidR="00137A15">
        <w:rPr>
          <w:rFonts w:cstheme="minorHAnsi"/>
          <w:noProof/>
          <w:lang w:eastAsia="tr-TR"/>
        </w:rPr>
        <w:drawing>
          <wp:inline distT="0" distB="0" distL="0" distR="0">
            <wp:extent cx="1688950" cy="2249164"/>
            <wp:effectExtent l="19050" t="0" r="6500" b="0"/>
            <wp:docPr id="3" name="Resim 3" descr="C:\Users\cen\Desktop\mou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n\Desktop\mouse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478" cy="225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6F29">
        <w:rPr>
          <w:rFonts w:cstheme="minorHAnsi"/>
        </w:rPr>
        <w:t xml:space="preserve">       </w:t>
      </w:r>
      <w:r w:rsidR="00C867D8">
        <w:rPr>
          <w:rFonts w:cstheme="minorHAnsi"/>
        </w:rPr>
        <w:t xml:space="preserve"> </w:t>
      </w:r>
      <w:r w:rsidR="00827C85">
        <w:rPr>
          <w:rFonts w:cstheme="minorHAnsi"/>
        </w:rPr>
        <w:t xml:space="preserve">   </w:t>
      </w:r>
      <w:r w:rsidR="007D7DB7">
        <w:rPr>
          <w:rFonts w:cstheme="minorHAnsi"/>
        </w:rPr>
        <w:t xml:space="preserve">          </w:t>
      </w:r>
      <w:r w:rsidR="00827C85">
        <w:rPr>
          <w:rFonts w:cstheme="minorHAnsi"/>
        </w:rPr>
        <w:t xml:space="preserve">                           </w:t>
      </w:r>
    </w:p>
    <w:p w:rsidR="0003787F" w:rsidRDefault="008F0439" w:rsidP="00DC09D8">
      <w:pPr>
        <w:rPr>
          <w:rFonts w:ascii="JaTeVoLiM" w:hAnsi="JaTeVoLiM"/>
          <w:sz w:val="72"/>
          <w:szCs w:val="72"/>
        </w:rPr>
      </w:pPr>
      <w:r>
        <w:rPr>
          <w:rFonts w:ascii="JaTeVoLiM" w:hAnsi="JaTeVoLiM"/>
          <w:noProof/>
          <w:sz w:val="72"/>
          <w:szCs w:val="72"/>
          <w:lang w:eastAsia="tr-TR"/>
        </w:rPr>
        <w:pict>
          <v:rect id="_x0000_s1044" style="position:absolute;margin-left:345.2pt;margin-top:586.7pt;width:106.75pt;height:28.8pt;z-index:251662336">
            <v:textbox>
              <w:txbxContent>
                <w:p w:rsidR="00C05B04" w:rsidRPr="00C05B04" w:rsidRDefault="00C05B04">
                  <w:pPr>
                    <w:rPr>
                      <w:sz w:val="28"/>
                      <w:szCs w:val="28"/>
                    </w:rPr>
                  </w:pPr>
                  <w:r w:rsidRPr="00C05B04">
                    <w:rPr>
                      <w:sz w:val="28"/>
                      <w:szCs w:val="28"/>
                    </w:rPr>
                    <w:t>Cengiz Çamur</w:t>
                  </w:r>
                </w:p>
              </w:txbxContent>
            </v:textbox>
          </v:rect>
        </w:pict>
      </w:r>
      <w:proofErr w:type="gramStart"/>
      <w:r w:rsidR="004B732B">
        <w:rPr>
          <w:rFonts w:ascii="JaTeVoLiM" w:hAnsi="JaTeVoLiM"/>
          <w:sz w:val="72"/>
          <w:szCs w:val="72"/>
        </w:rPr>
        <w:t>f</w:t>
      </w:r>
      <w:proofErr w:type="gram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</w:t>
      </w:r>
      <w:proofErr w:type="spellStart"/>
      <w:proofErr w:type="gram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proofErr w:type="gram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</w:t>
      </w:r>
      <w:proofErr w:type="spellStart"/>
      <w:r w:rsidR="004B732B">
        <w:rPr>
          <w:rFonts w:ascii="JaTeVoLiM" w:hAnsi="JaTeVoLiM"/>
          <w:sz w:val="72"/>
          <w:szCs w:val="72"/>
        </w:rPr>
        <w:t>f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fil      </w:t>
      </w:r>
      <w:proofErr w:type="spellStart"/>
      <w:r w:rsidR="004B732B">
        <w:rPr>
          <w:rFonts w:ascii="JaTeVoLiM" w:hAnsi="JaTeVoLiM"/>
          <w:sz w:val="72"/>
          <w:szCs w:val="72"/>
        </w:rPr>
        <w:t>fil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4B732B">
        <w:rPr>
          <w:rFonts w:ascii="JaTeVoLiM" w:hAnsi="JaTeVoLiM"/>
          <w:sz w:val="72"/>
          <w:szCs w:val="72"/>
        </w:rPr>
        <w:t>fil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4B732B">
        <w:rPr>
          <w:rFonts w:ascii="JaTeVoLiM" w:hAnsi="JaTeVoLiM"/>
          <w:sz w:val="72"/>
          <w:szCs w:val="72"/>
        </w:rPr>
        <w:t>fil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 </w:t>
      </w:r>
      <w:proofErr w:type="spellStart"/>
      <w:r w:rsidR="004B732B">
        <w:rPr>
          <w:rFonts w:ascii="JaTeVoLiM" w:hAnsi="JaTeVoLiM"/>
          <w:sz w:val="72"/>
          <w:szCs w:val="72"/>
        </w:rPr>
        <w:lastRenderedPageBreak/>
        <w:t>fil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4B732B">
        <w:rPr>
          <w:rFonts w:ascii="JaTeVoLiM" w:hAnsi="JaTeVoLiM"/>
          <w:sz w:val="72"/>
          <w:szCs w:val="72"/>
        </w:rPr>
        <w:t>fil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4B732B">
        <w:rPr>
          <w:rFonts w:ascii="JaTeVoLiM" w:hAnsi="JaTeVoLiM"/>
          <w:sz w:val="72"/>
          <w:szCs w:val="72"/>
        </w:rPr>
        <w:t>fil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4B732B">
        <w:rPr>
          <w:rFonts w:ascii="JaTeVoLiM" w:hAnsi="JaTeVoLiM"/>
          <w:sz w:val="72"/>
          <w:szCs w:val="72"/>
        </w:rPr>
        <w:t>fil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 </w:t>
      </w:r>
      <w:proofErr w:type="spellStart"/>
      <w:r w:rsidR="004B732B">
        <w:rPr>
          <w:rFonts w:ascii="JaTeVoLiM" w:hAnsi="JaTeVoLiM"/>
          <w:sz w:val="72"/>
          <w:szCs w:val="72"/>
        </w:rPr>
        <w:t>fil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4B732B">
        <w:rPr>
          <w:rFonts w:ascii="JaTeVoLiM" w:hAnsi="JaTeVoLiM"/>
          <w:sz w:val="72"/>
          <w:szCs w:val="72"/>
        </w:rPr>
        <w:t>fil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4B732B">
        <w:rPr>
          <w:rFonts w:ascii="JaTeVoLiM" w:hAnsi="JaTeVoLiM"/>
          <w:sz w:val="72"/>
          <w:szCs w:val="72"/>
        </w:rPr>
        <w:t>fil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4B732B">
        <w:rPr>
          <w:rFonts w:ascii="JaTeVoLiM" w:hAnsi="JaTeVoLiM"/>
          <w:sz w:val="72"/>
          <w:szCs w:val="72"/>
        </w:rPr>
        <w:t>fil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 fok      </w:t>
      </w:r>
      <w:proofErr w:type="spellStart"/>
      <w:r w:rsidR="004B732B">
        <w:rPr>
          <w:rFonts w:ascii="JaTeVoLiM" w:hAnsi="JaTeVoLiM"/>
          <w:sz w:val="72"/>
          <w:szCs w:val="72"/>
        </w:rPr>
        <w:t>fok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fok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fok</w:t>
      </w:r>
      <w:proofErr w:type="spellEnd"/>
      <w:r w:rsidR="004B732B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fok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fok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fok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fok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fok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fok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fok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fok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far      </w:t>
      </w:r>
      <w:proofErr w:type="spellStart"/>
      <w:r w:rsidR="00DC09D8">
        <w:rPr>
          <w:rFonts w:ascii="JaTeVoLiM" w:hAnsi="JaTeVoLiM"/>
          <w:sz w:val="72"/>
          <w:szCs w:val="72"/>
        </w:rPr>
        <w:t>far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far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</w:t>
      </w:r>
      <w:proofErr w:type="spellStart"/>
      <w:r w:rsidR="00DC09D8">
        <w:rPr>
          <w:rFonts w:ascii="JaTeVoLiM" w:hAnsi="JaTeVoLiM"/>
          <w:sz w:val="72"/>
          <w:szCs w:val="72"/>
        </w:rPr>
        <w:t>far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</w:t>
      </w:r>
      <w:proofErr w:type="spellStart"/>
      <w:r w:rsidR="00DC09D8">
        <w:rPr>
          <w:rFonts w:ascii="JaTeVoLiM" w:hAnsi="JaTeVoLiM"/>
          <w:sz w:val="72"/>
          <w:szCs w:val="72"/>
        </w:rPr>
        <w:t>far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far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DC09D8">
        <w:rPr>
          <w:rFonts w:ascii="JaTeVoLiM" w:hAnsi="JaTeVoLiM"/>
          <w:sz w:val="72"/>
          <w:szCs w:val="72"/>
        </w:rPr>
        <w:t>far</w:t>
      </w:r>
      <w:proofErr w:type="spellEnd"/>
      <w:r w:rsidR="00DC09D8">
        <w:rPr>
          <w:rFonts w:ascii="JaTeVoLiM" w:hAnsi="JaTeVoLiM"/>
          <w:sz w:val="72"/>
          <w:szCs w:val="72"/>
        </w:rPr>
        <w:t xml:space="preserve">     </w:t>
      </w:r>
      <w:proofErr w:type="spellStart"/>
      <w:r w:rsidR="00DC09D8">
        <w:rPr>
          <w:rFonts w:ascii="JaTeVoLiM" w:hAnsi="JaTeVoLiM"/>
          <w:sz w:val="72"/>
          <w:szCs w:val="72"/>
        </w:rPr>
        <w:t>far</w:t>
      </w:r>
      <w:proofErr w:type="spellEnd"/>
      <w:r w:rsidR="00DC09D8">
        <w:rPr>
          <w:rFonts w:ascii="JaTeVoLiM" w:hAnsi="JaTeVoLiM"/>
          <w:sz w:val="72"/>
          <w:szCs w:val="72"/>
        </w:rPr>
        <w:t xml:space="preserve"> </w:t>
      </w:r>
      <w:r w:rsidR="00C50E0B">
        <w:rPr>
          <w:rFonts w:ascii="JaTeVoLiM" w:hAnsi="JaTeVoLiM"/>
          <w:sz w:val="72"/>
          <w:szCs w:val="72"/>
        </w:rPr>
        <w:t xml:space="preserve"> </w:t>
      </w:r>
      <w:proofErr w:type="spellStart"/>
      <w:r w:rsidR="00C50E0B">
        <w:rPr>
          <w:rFonts w:ascii="JaTeVoLiM" w:hAnsi="JaTeVoLiM"/>
          <w:sz w:val="72"/>
          <w:szCs w:val="72"/>
        </w:rPr>
        <w:t>far</w:t>
      </w:r>
      <w:proofErr w:type="spellEnd"/>
      <w:r w:rsidR="00C50E0B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C50E0B">
        <w:rPr>
          <w:rFonts w:ascii="JaTeVoLiM" w:hAnsi="JaTeVoLiM"/>
          <w:sz w:val="72"/>
          <w:szCs w:val="72"/>
        </w:rPr>
        <w:t>far</w:t>
      </w:r>
      <w:proofErr w:type="spellEnd"/>
      <w:r w:rsidR="00C50E0B">
        <w:rPr>
          <w:rFonts w:ascii="JaTeVoLiM" w:hAnsi="JaTeVoLiM"/>
          <w:sz w:val="72"/>
          <w:szCs w:val="72"/>
        </w:rPr>
        <w:t xml:space="preserve">      </w:t>
      </w:r>
      <w:proofErr w:type="spellStart"/>
      <w:r w:rsidR="00C50E0B">
        <w:rPr>
          <w:rFonts w:ascii="JaTeVoLiM" w:hAnsi="JaTeVoLiM"/>
          <w:sz w:val="72"/>
          <w:szCs w:val="72"/>
        </w:rPr>
        <w:t>far</w:t>
      </w:r>
      <w:proofErr w:type="spellEnd"/>
      <w:r w:rsidR="00C50E0B">
        <w:rPr>
          <w:rFonts w:ascii="JaTeVoLiM" w:hAnsi="JaTeVoLiM"/>
          <w:sz w:val="72"/>
          <w:szCs w:val="72"/>
        </w:rPr>
        <w:t xml:space="preserve">     </w:t>
      </w:r>
      <w:proofErr w:type="spellStart"/>
      <w:r w:rsidR="00C50E0B">
        <w:rPr>
          <w:rFonts w:ascii="JaTeVoLiM" w:hAnsi="JaTeVoLiM"/>
          <w:sz w:val="72"/>
          <w:szCs w:val="72"/>
        </w:rPr>
        <w:t>far</w:t>
      </w:r>
      <w:proofErr w:type="spellEnd"/>
      <w:r w:rsidR="00C50E0B">
        <w:rPr>
          <w:rFonts w:ascii="JaTeVoLiM" w:hAnsi="JaTeVoLiM"/>
          <w:sz w:val="72"/>
          <w:szCs w:val="72"/>
        </w:rPr>
        <w:t xml:space="preserve"> </w:t>
      </w:r>
    </w:p>
    <w:p w:rsidR="00C50E0B" w:rsidRDefault="00C50E0B" w:rsidP="00DC09D8">
      <w:pPr>
        <w:rPr>
          <w:rFonts w:ascii="JaTeVoLiM" w:hAnsi="JaTeVoLiM"/>
          <w:sz w:val="72"/>
          <w:szCs w:val="72"/>
        </w:rPr>
      </w:pPr>
      <w:proofErr w:type="gramStart"/>
      <w:r>
        <w:rPr>
          <w:rFonts w:ascii="JaTeVoLiM" w:hAnsi="JaTeVoLiM"/>
          <w:sz w:val="72"/>
          <w:szCs w:val="72"/>
        </w:rPr>
        <w:t xml:space="preserve">fer      </w:t>
      </w:r>
      <w:proofErr w:type="spellStart"/>
      <w:r>
        <w:rPr>
          <w:rFonts w:ascii="JaTeVoLiM" w:hAnsi="JaTeVoLiM"/>
          <w:sz w:val="72"/>
          <w:szCs w:val="72"/>
        </w:rPr>
        <w:t>fer</w:t>
      </w:r>
      <w:proofErr w:type="spellEnd"/>
      <w:proofErr w:type="gramEnd"/>
      <w:r>
        <w:rPr>
          <w:rFonts w:ascii="JaTeVoLiM" w:hAnsi="JaTeVoLiM"/>
          <w:sz w:val="72"/>
          <w:szCs w:val="72"/>
        </w:rPr>
        <w:t xml:space="preserve">      </w:t>
      </w:r>
      <w:proofErr w:type="spellStart"/>
      <w:r>
        <w:rPr>
          <w:rFonts w:ascii="JaTeVoLiM" w:hAnsi="JaTeVoLiM"/>
          <w:sz w:val="72"/>
          <w:szCs w:val="72"/>
        </w:rPr>
        <w:t>fer</w:t>
      </w:r>
      <w:proofErr w:type="spellEnd"/>
      <w:r>
        <w:rPr>
          <w:rFonts w:ascii="JaTeVoLiM" w:hAnsi="JaTeVoLiM"/>
          <w:sz w:val="72"/>
          <w:szCs w:val="72"/>
        </w:rPr>
        <w:t xml:space="preserve">      </w:t>
      </w:r>
      <w:proofErr w:type="spellStart"/>
      <w:r>
        <w:rPr>
          <w:rFonts w:ascii="JaTeVoLiM" w:hAnsi="JaTeVoLiM"/>
          <w:sz w:val="72"/>
          <w:szCs w:val="72"/>
        </w:rPr>
        <w:t>fer</w:t>
      </w:r>
      <w:proofErr w:type="spellEnd"/>
      <w:r>
        <w:rPr>
          <w:rFonts w:ascii="JaTeVoLiM" w:hAnsi="JaTeVoLiM"/>
          <w:sz w:val="72"/>
          <w:szCs w:val="72"/>
        </w:rPr>
        <w:t xml:space="preserve">           </w:t>
      </w:r>
    </w:p>
    <w:p w:rsidR="00C50E0B" w:rsidRDefault="00C50E0B" w:rsidP="00C50E0B">
      <w:pPr>
        <w:rPr>
          <w:rFonts w:ascii="JaTeVoLiM" w:hAnsi="JaTeVoLiM"/>
          <w:sz w:val="72"/>
          <w:szCs w:val="72"/>
        </w:rPr>
      </w:pPr>
      <w:proofErr w:type="gramStart"/>
      <w:r>
        <w:rPr>
          <w:rFonts w:ascii="JaTeVoLiM" w:hAnsi="JaTeVoLiM"/>
          <w:sz w:val="72"/>
          <w:szCs w:val="72"/>
        </w:rPr>
        <w:t xml:space="preserve">fer      </w:t>
      </w:r>
      <w:proofErr w:type="spellStart"/>
      <w:r>
        <w:rPr>
          <w:rFonts w:ascii="JaTeVoLiM" w:hAnsi="JaTeVoLiM"/>
          <w:sz w:val="72"/>
          <w:szCs w:val="72"/>
        </w:rPr>
        <w:t>fer</w:t>
      </w:r>
      <w:proofErr w:type="spellEnd"/>
      <w:proofErr w:type="gramEnd"/>
      <w:r>
        <w:rPr>
          <w:rFonts w:ascii="JaTeVoLiM" w:hAnsi="JaTeVoLiM"/>
          <w:sz w:val="72"/>
          <w:szCs w:val="72"/>
        </w:rPr>
        <w:t xml:space="preserve">      </w:t>
      </w:r>
      <w:proofErr w:type="spellStart"/>
      <w:r>
        <w:rPr>
          <w:rFonts w:ascii="JaTeVoLiM" w:hAnsi="JaTeVoLiM"/>
          <w:sz w:val="72"/>
          <w:szCs w:val="72"/>
        </w:rPr>
        <w:t>fer</w:t>
      </w:r>
      <w:proofErr w:type="spellEnd"/>
      <w:r>
        <w:rPr>
          <w:rFonts w:ascii="JaTeVoLiM" w:hAnsi="JaTeVoLiM"/>
          <w:sz w:val="72"/>
          <w:szCs w:val="72"/>
        </w:rPr>
        <w:t xml:space="preserve">      </w:t>
      </w:r>
      <w:proofErr w:type="spellStart"/>
      <w:r>
        <w:rPr>
          <w:rFonts w:ascii="JaTeVoLiM" w:hAnsi="JaTeVoLiM"/>
          <w:sz w:val="72"/>
          <w:szCs w:val="72"/>
        </w:rPr>
        <w:t>fer</w:t>
      </w:r>
      <w:proofErr w:type="spellEnd"/>
      <w:r>
        <w:rPr>
          <w:rFonts w:ascii="JaTeVoLiM" w:hAnsi="JaTeVoLiM"/>
          <w:sz w:val="72"/>
          <w:szCs w:val="72"/>
        </w:rPr>
        <w:t xml:space="preserve">           </w:t>
      </w:r>
    </w:p>
    <w:p w:rsidR="00C50E0B" w:rsidRDefault="00C50E0B" w:rsidP="00065B99">
      <w:pPr>
        <w:pStyle w:val="AralkYok"/>
      </w:pPr>
      <w:proofErr w:type="spellStart"/>
      <w:r>
        <w:t>fff</w:t>
      </w:r>
      <w:proofErr w:type="spellEnd"/>
      <w:r>
        <w:t xml:space="preserve">      </w:t>
      </w:r>
      <w:proofErr w:type="spellStart"/>
      <w:r>
        <w:t>fff</w:t>
      </w:r>
      <w:proofErr w:type="spellEnd"/>
      <w:r>
        <w:t xml:space="preserve">      </w:t>
      </w:r>
      <w:proofErr w:type="spellStart"/>
      <w:r>
        <w:t>fff</w:t>
      </w:r>
      <w:proofErr w:type="spellEnd"/>
      <w:r>
        <w:t xml:space="preserve">      </w:t>
      </w:r>
      <w:proofErr w:type="spellStart"/>
      <w:r>
        <w:t>fff</w:t>
      </w:r>
      <w:proofErr w:type="spellEnd"/>
      <w:r>
        <w:t xml:space="preserve">         </w:t>
      </w:r>
      <w:hyperlink r:id="rId7" w:history="1">
        <w:r w:rsidR="008F0439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065B99">
        <w:t xml:space="preserve"> </w:t>
      </w:r>
    </w:p>
    <w:p w:rsidR="00647E41" w:rsidRPr="00E47665" w:rsidRDefault="008F0439" w:rsidP="0003787F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rect id="_x0000_s1045" style="position:absolute;margin-left:384.15pt;margin-top:13.85pt;width:98.3pt;height:27.95pt;z-index:251663360">
            <v:textbox>
              <w:txbxContent>
                <w:p w:rsidR="00C05B04" w:rsidRPr="00C05B04" w:rsidRDefault="00C05B04">
                  <w:pPr>
                    <w:rPr>
                      <w:sz w:val="28"/>
                      <w:szCs w:val="28"/>
                    </w:rPr>
                  </w:pPr>
                  <w:r w:rsidRPr="00C05B04">
                    <w:rPr>
                      <w:sz w:val="28"/>
                      <w:szCs w:val="28"/>
                    </w:rPr>
                    <w:t>Cengiz Çamur</w:t>
                  </w:r>
                </w:p>
              </w:txbxContent>
            </v:textbox>
          </v:rect>
        </w:pict>
      </w:r>
    </w:p>
    <w:sectPr w:rsidR="00647E41" w:rsidRPr="00E47665" w:rsidSect="007C4101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Beyaz çiçekler" style="width:767.25pt;height:8in;visibility:visible;mso-wrap-style:square" o:bullet="t">
        <v:imagedata r:id="rId1" o:title="Beyaz çiçekler"/>
      </v:shape>
    </w:pict>
  </w:numPicBullet>
  <w:abstractNum w:abstractNumId="0" w15:restartNumberingAfterBreak="0">
    <w:nsid w:val="6E783B88"/>
    <w:multiLevelType w:val="hybridMultilevel"/>
    <w:tmpl w:val="11147358"/>
    <w:lvl w:ilvl="0" w:tplc="6FF2F4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D0E0CF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286D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7AC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26C1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6C71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4AFE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8DD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522A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D2661"/>
    <w:rsid w:val="0002271B"/>
    <w:rsid w:val="00024A88"/>
    <w:rsid w:val="0003787F"/>
    <w:rsid w:val="00045179"/>
    <w:rsid w:val="000452A5"/>
    <w:rsid w:val="000459F7"/>
    <w:rsid w:val="00056054"/>
    <w:rsid w:val="000601B7"/>
    <w:rsid w:val="00064B24"/>
    <w:rsid w:val="000655E7"/>
    <w:rsid w:val="00065B99"/>
    <w:rsid w:val="00077B93"/>
    <w:rsid w:val="00086ADF"/>
    <w:rsid w:val="00093078"/>
    <w:rsid w:val="000937E6"/>
    <w:rsid w:val="000B319E"/>
    <w:rsid w:val="000C2F9B"/>
    <w:rsid w:val="000C32B7"/>
    <w:rsid w:val="000C79F6"/>
    <w:rsid w:val="000C7DF4"/>
    <w:rsid w:val="000E71F8"/>
    <w:rsid w:val="000F015F"/>
    <w:rsid w:val="001008AF"/>
    <w:rsid w:val="0011563D"/>
    <w:rsid w:val="00134CB8"/>
    <w:rsid w:val="00137A15"/>
    <w:rsid w:val="00145729"/>
    <w:rsid w:val="00160782"/>
    <w:rsid w:val="0018022D"/>
    <w:rsid w:val="00180BE6"/>
    <w:rsid w:val="00183F56"/>
    <w:rsid w:val="001849A3"/>
    <w:rsid w:val="001869F5"/>
    <w:rsid w:val="00187728"/>
    <w:rsid w:val="00187FBA"/>
    <w:rsid w:val="001943C9"/>
    <w:rsid w:val="001965A5"/>
    <w:rsid w:val="001A6F44"/>
    <w:rsid w:val="001C0209"/>
    <w:rsid w:val="001C086C"/>
    <w:rsid w:val="001E04A4"/>
    <w:rsid w:val="001E6168"/>
    <w:rsid w:val="001E642D"/>
    <w:rsid w:val="001F3F7D"/>
    <w:rsid w:val="00214CFE"/>
    <w:rsid w:val="0022019E"/>
    <w:rsid w:val="00242ADA"/>
    <w:rsid w:val="00244FAF"/>
    <w:rsid w:val="00253700"/>
    <w:rsid w:val="00253D6F"/>
    <w:rsid w:val="002556A2"/>
    <w:rsid w:val="00257A70"/>
    <w:rsid w:val="00286F58"/>
    <w:rsid w:val="00287833"/>
    <w:rsid w:val="002B6DD2"/>
    <w:rsid w:val="002C1470"/>
    <w:rsid w:val="002D0721"/>
    <w:rsid w:val="002E4E2C"/>
    <w:rsid w:val="002E6082"/>
    <w:rsid w:val="002F0D2E"/>
    <w:rsid w:val="002F27FD"/>
    <w:rsid w:val="0030575A"/>
    <w:rsid w:val="00307F22"/>
    <w:rsid w:val="00312EF6"/>
    <w:rsid w:val="00314391"/>
    <w:rsid w:val="003167C3"/>
    <w:rsid w:val="00323C2F"/>
    <w:rsid w:val="00331682"/>
    <w:rsid w:val="00334C2D"/>
    <w:rsid w:val="0034283E"/>
    <w:rsid w:val="00347514"/>
    <w:rsid w:val="0035678C"/>
    <w:rsid w:val="0036038B"/>
    <w:rsid w:val="0036242E"/>
    <w:rsid w:val="003677BA"/>
    <w:rsid w:val="00367D0C"/>
    <w:rsid w:val="003734B1"/>
    <w:rsid w:val="003869E6"/>
    <w:rsid w:val="0039510C"/>
    <w:rsid w:val="00396EEE"/>
    <w:rsid w:val="00397329"/>
    <w:rsid w:val="003A1A20"/>
    <w:rsid w:val="003A2DEA"/>
    <w:rsid w:val="003A36DC"/>
    <w:rsid w:val="003A77DF"/>
    <w:rsid w:val="003B24BD"/>
    <w:rsid w:val="003B3250"/>
    <w:rsid w:val="003C5779"/>
    <w:rsid w:val="003C6991"/>
    <w:rsid w:val="00436FC8"/>
    <w:rsid w:val="00442CFD"/>
    <w:rsid w:val="0047383D"/>
    <w:rsid w:val="0047446A"/>
    <w:rsid w:val="00486CB4"/>
    <w:rsid w:val="00496EA9"/>
    <w:rsid w:val="004B732B"/>
    <w:rsid w:val="004D0A85"/>
    <w:rsid w:val="004D2661"/>
    <w:rsid w:val="004D2CFD"/>
    <w:rsid w:val="004E2AF5"/>
    <w:rsid w:val="004F0592"/>
    <w:rsid w:val="00500330"/>
    <w:rsid w:val="00502838"/>
    <w:rsid w:val="00504F4F"/>
    <w:rsid w:val="00506FDA"/>
    <w:rsid w:val="005127A0"/>
    <w:rsid w:val="00515B0A"/>
    <w:rsid w:val="005377C3"/>
    <w:rsid w:val="00541143"/>
    <w:rsid w:val="005477EE"/>
    <w:rsid w:val="00566D87"/>
    <w:rsid w:val="00574BD6"/>
    <w:rsid w:val="00576916"/>
    <w:rsid w:val="005839DB"/>
    <w:rsid w:val="005B1FB2"/>
    <w:rsid w:val="005B397C"/>
    <w:rsid w:val="005C1E25"/>
    <w:rsid w:val="005D59FD"/>
    <w:rsid w:val="005D7F0C"/>
    <w:rsid w:val="005E7302"/>
    <w:rsid w:val="00614FE2"/>
    <w:rsid w:val="00633CE8"/>
    <w:rsid w:val="00634CBC"/>
    <w:rsid w:val="0063573B"/>
    <w:rsid w:val="00647658"/>
    <w:rsid w:val="00647E41"/>
    <w:rsid w:val="006502EA"/>
    <w:rsid w:val="006515FB"/>
    <w:rsid w:val="0065466E"/>
    <w:rsid w:val="00666F4C"/>
    <w:rsid w:val="006712A5"/>
    <w:rsid w:val="00675C27"/>
    <w:rsid w:val="00682B7E"/>
    <w:rsid w:val="006834B1"/>
    <w:rsid w:val="006840D8"/>
    <w:rsid w:val="006D112E"/>
    <w:rsid w:val="006E25C7"/>
    <w:rsid w:val="006E364C"/>
    <w:rsid w:val="00701D90"/>
    <w:rsid w:val="00707181"/>
    <w:rsid w:val="00730914"/>
    <w:rsid w:val="007478FD"/>
    <w:rsid w:val="007656D5"/>
    <w:rsid w:val="00785D29"/>
    <w:rsid w:val="00793E81"/>
    <w:rsid w:val="00793FF6"/>
    <w:rsid w:val="007B2139"/>
    <w:rsid w:val="007B690C"/>
    <w:rsid w:val="007C1ED2"/>
    <w:rsid w:val="007C2D94"/>
    <w:rsid w:val="007C4101"/>
    <w:rsid w:val="007C7C1C"/>
    <w:rsid w:val="007D70B9"/>
    <w:rsid w:val="007D7DB7"/>
    <w:rsid w:val="007E53DD"/>
    <w:rsid w:val="00801BA1"/>
    <w:rsid w:val="008110D0"/>
    <w:rsid w:val="00812841"/>
    <w:rsid w:val="00821B60"/>
    <w:rsid w:val="008253D4"/>
    <w:rsid w:val="00827C85"/>
    <w:rsid w:val="00840C95"/>
    <w:rsid w:val="00851F02"/>
    <w:rsid w:val="00862A8D"/>
    <w:rsid w:val="008631DF"/>
    <w:rsid w:val="00871C05"/>
    <w:rsid w:val="008757D9"/>
    <w:rsid w:val="0088329F"/>
    <w:rsid w:val="00883F84"/>
    <w:rsid w:val="008A5A50"/>
    <w:rsid w:val="008B2682"/>
    <w:rsid w:val="008B78F1"/>
    <w:rsid w:val="008C7DD9"/>
    <w:rsid w:val="008D2965"/>
    <w:rsid w:val="008D4FF6"/>
    <w:rsid w:val="008D6F29"/>
    <w:rsid w:val="008E574B"/>
    <w:rsid w:val="008E7667"/>
    <w:rsid w:val="008F0439"/>
    <w:rsid w:val="0090444E"/>
    <w:rsid w:val="009129CD"/>
    <w:rsid w:val="00920BEC"/>
    <w:rsid w:val="00931AA9"/>
    <w:rsid w:val="00934C30"/>
    <w:rsid w:val="00952E04"/>
    <w:rsid w:val="009852FC"/>
    <w:rsid w:val="00991C70"/>
    <w:rsid w:val="009922E2"/>
    <w:rsid w:val="009B3573"/>
    <w:rsid w:val="009B55E2"/>
    <w:rsid w:val="009C082F"/>
    <w:rsid w:val="009D7FCE"/>
    <w:rsid w:val="00A028FA"/>
    <w:rsid w:val="00A0295F"/>
    <w:rsid w:val="00A25AE6"/>
    <w:rsid w:val="00A27778"/>
    <w:rsid w:val="00A53C20"/>
    <w:rsid w:val="00A56903"/>
    <w:rsid w:val="00A57CA8"/>
    <w:rsid w:val="00A60469"/>
    <w:rsid w:val="00A60CB7"/>
    <w:rsid w:val="00A61545"/>
    <w:rsid w:val="00A76CA8"/>
    <w:rsid w:val="00A931B5"/>
    <w:rsid w:val="00A95FCA"/>
    <w:rsid w:val="00A9716E"/>
    <w:rsid w:val="00AA022C"/>
    <w:rsid w:val="00AA38D2"/>
    <w:rsid w:val="00AB133D"/>
    <w:rsid w:val="00AE01E9"/>
    <w:rsid w:val="00AF1022"/>
    <w:rsid w:val="00AF2097"/>
    <w:rsid w:val="00B13BFF"/>
    <w:rsid w:val="00B24812"/>
    <w:rsid w:val="00B32881"/>
    <w:rsid w:val="00B33B43"/>
    <w:rsid w:val="00B42F11"/>
    <w:rsid w:val="00B47FCE"/>
    <w:rsid w:val="00B50D9D"/>
    <w:rsid w:val="00B52A81"/>
    <w:rsid w:val="00B7134E"/>
    <w:rsid w:val="00B7569C"/>
    <w:rsid w:val="00B80703"/>
    <w:rsid w:val="00B86849"/>
    <w:rsid w:val="00BA5BA8"/>
    <w:rsid w:val="00BC6168"/>
    <w:rsid w:val="00BD00C1"/>
    <w:rsid w:val="00BE2DD8"/>
    <w:rsid w:val="00C031FF"/>
    <w:rsid w:val="00C05B04"/>
    <w:rsid w:val="00C179D4"/>
    <w:rsid w:val="00C222D0"/>
    <w:rsid w:val="00C4051E"/>
    <w:rsid w:val="00C50E0B"/>
    <w:rsid w:val="00C867D8"/>
    <w:rsid w:val="00C95C8A"/>
    <w:rsid w:val="00CA06A1"/>
    <w:rsid w:val="00CA3FE3"/>
    <w:rsid w:val="00CA5434"/>
    <w:rsid w:val="00CA66AF"/>
    <w:rsid w:val="00CB20F7"/>
    <w:rsid w:val="00CD1113"/>
    <w:rsid w:val="00CD44B0"/>
    <w:rsid w:val="00CF71D9"/>
    <w:rsid w:val="00D23423"/>
    <w:rsid w:val="00D36110"/>
    <w:rsid w:val="00D410F4"/>
    <w:rsid w:val="00D4192A"/>
    <w:rsid w:val="00D42FAC"/>
    <w:rsid w:val="00D45726"/>
    <w:rsid w:val="00D51E81"/>
    <w:rsid w:val="00D60634"/>
    <w:rsid w:val="00D62995"/>
    <w:rsid w:val="00D80FA7"/>
    <w:rsid w:val="00DB29AA"/>
    <w:rsid w:val="00DB68DE"/>
    <w:rsid w:val="00DC09D8"/>
    <w:rsid w:val="00DC2C5F"/>
    <w:rsid w:val="00DD2AC1"/>
    <w:rsid w:val="00DD32B6"/>
    <w:rsid w:val="00DE7A97"/>
    <w:rsid w:val="00E00570"/>
    <w:rsid w:val="00E07956"/>
    <w:rsid w:val="00E13F21"/>
    <w:rsid w:val="00E24B65"/>
    <w:rsid w:val="00E26526"/>
    <w:rsid w:val="00E47665"/>
    <w:rsid w:val="00E50B62"/>
    <w:rsid w:val="00E524CA"/>
    <w:rsid w:val="00E54C2B"/>
    <w:rsid w:val="00E72A34"/>
    <w:rsid w:val="00E74057"/>
    <w:rsid w:val="00E75299"/>
    <w:rsid w:val="00E8396D"/>
    <w:rsid w:val="00E906FF"/>
    <w:rsid w:val="00E96AD2"/>
    <w:rsid w:val="00EA1ECA"/>
    <w:rsid w:val="00EB5412"/>
    <w:rsid w:val="00EC70F5"/>
    <w:rsid w:val="00ED2318"/>
    <w:rsid w:val="00ED3E4A"/>
    <w:rsid w:val="00ED4DEF"/>
    <w:rsid w:val="00EF1E43"/>
    <w:rsid w:val="00EF3FF4"/>
    <w:rsid w:val="00EF4E99"/>
    <w:rsid w:val="00EF731D"/>
    <w:rsid w:val="00F13FC3"/>
    <w:rsid w:val="00F340C6"/>
    <w:rsid w:val="00F346C9"/>
    <w:rsid w:val="00F36231"/>
    <w:rsid w:val="00F53EE3"/>
    <w:rsid w:val="00F53F6D"/>
    <w:rsid w:val="00F552EE"/>
    <w:rsid w:val="00F72158"/>
    <w:rsid w:val="00FA3753"/>
    <w:rsid w:val="00FA6281"/>
    <w:rsid w:val="00FA6A18"/>
    <w:rsid w:val="00FB2536"/>
    <w:rsid w:val="00FB36D1"/>
    <w:rsid w:val="00FC2DA1"/>
    <w:rsid w:val="00FE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_x0000_s1040"/>
        <o:r id="V:Rule2" type="connector" idref="#_x0000_s1039"/>
      </o:rules>
    </o:shapelayout>
  </w:shapeDefaults>
  <w:decimalSymbol w:val=","/>
  <w:listSeparator w:val=";"/>
  <w15:docId w15:val="{11FAB165-E069-4939-8E5C-89392FBE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7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F2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E04A4"/>
    <w:pPr>
      <w:ind w:left="720"/>
      <w:contextualSpacing/>
    </w:pPr>
  </w:style>
  <w:style w:type="paragraph" w:styleId="AralkYok">
    <w:name w:val="No Spacing"/>
    <w:uiPriority w:val="1"/>
    <w:qFormat/>
    <w:rsid w:val="00065B9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65B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ECB16-0513-4194-810F-FCFECEE6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kenan</dc:creator>
  <cp:keywords>www.sorubak.com</cp:keywords>
  <dc:description>www.sorubak.com</dc:description>
  <cp:lastModifiedBy>doğan</cp:lastModifiedBy>
  <cp:revision>188</cp:revision>
  <cp:lastPrinted>2014-01-02T14:44:00Z</cp:lastPrinted>
  <dcterms:created xsi:type="dcterms:W3CDTF">2013-11-05T11:04:00Z</dcterms:created>
  <dcterms:modified xsi:type="dcterms:W3CDTF">2016-05-31T21:17:00Z</dcterms:modified>
</cp:coreProperties>
</file>