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F43" w:rsidRDefault="00AB40A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gramStart"/>
      <w:r>
        <w:rPr>
          <w:sz w:val="28"/>
          <w:szCs w:val="28"/>
        </w:rPr>
        <w:t>İSTANBUL  İLİ</w:t>
      </w:r>
      <w:proofErr w:type="gramEnd"/>
      <w:r>
        <w:rPr>
          <w:sz w:val="28"/>
          <w:szCs w:val="28"/>
        </w:rPr>
        <w:t xml:space="preserve">  PENDİK  İLÇESİ</w:t>
      </w:r>
    </w:p>
    <w:p w:rsidR="00AB40A7" w:rsidRDefault="00AB40A7">
      <w:pPr>
        <w:rPr>
          <w:sz w:val="28"/>
          <w:szCs w:val="28"/>
        </w:rPr>
      </w:pPr>
      <w:r>
        <w:rPr>
          <w:sz w:val="28"/>
          <w:szCs w:val="28"/>
        </w:rPr>
        <w:t xml:space="preserve">118.EĞİTİM BÖLGESİ </w:t>
      </w:r>
      <w:proofErr w:type="gramStart"/>
      <w:r>
        <w:rPr>
          <w:sz w:val="28"/>
          <w:szCs w:val="28"/>
        </w:rPr>
        <w:t>II.DÖNEM</w:t>
      </w:r>
      <w:proofErr w:type="gramEnd"/>
      <w:r>
        <w:rPr>
          <w:sz w:val="28"/>
          <w:szCs w:val="28"/>
        </w:rPr>
        <w:t xml:space="preserve"> BAŞI 4.SINIFLAR  ZÜMRE BAŞKANLARI   ÖĞRETMENLER KURULU TOPLANTI TUTANAĞI</w:t>
      </w:r>
    </w:p>
    <w:p w:rsidR="00AB40A7" w:rsidRDefault="00AB40A7">
      <w:r>
        <w:t>Tarih:12.02.2016</w:t>
      </w:r>
    </w:p>
    <w:p w:rsidR="00AB40A7" w:rsidRDefault="00AB40A7">
      <w:r>
        <w:t xml:space="preserve">Toplantı yeri: </w:t>
      </w:r>
      <w:proofErr w:type="gramStart"/>
      <w:r>
        <w:t>Aşık</w:t>
      </w:r>
      <w:proofErr w:type="gramEnd"/>
      <w:r>
        <w:t xml:space="preserve"> Şenlik İlkokulu/Pendik</w:t>
      </w:r>
    </w:p>
    <w:p w:rsidR="00AB40A7" w:rsidRDefault="00AB40A7">
      <w:r>
        <w:t>Toplantıya katılanlar:</w:t>
      </w:r>
    </w:p>
    <w:p w:rsidR="00AB40A7" w:rsidRDefault="00AB40A7">
      <w:r>
        <w:t xml:space="preserve">Senem Ören -         Kazım Karabekir İlkokulu </w:t>
      </w:r>
    </w:p>
    <w:p w:rsidR="00AB40A7" w:rsidRDefault="00AB40A7">
      <w:r>
        <w:t>Zühal Gündoğdu-    Şeyhli İlkokulu</w:t>
      </w:r>
    </w:p>
    <w:p w:rsidR="00AB40A7" w:rsidRDefault="00AB40A7">
      <w:r>
        <w:t xml:space="preserve">Doğan Kol-                </w:t>
      </w:r>
      <w:proofErr w:type="spellStart"/>
      <w:proofErr w:type="gramStart"/>
      <w:r>
        <w:t>Artukbey</w:t>
      </w:r>
      <w:proofErr w:type="spellEnd"/>
      <w:r>
        <w:t xml:space="preserve">  İlkokulu</w:t>
      </w:r>
      <w:proofErr w:type="gramEnd"/>
    </w:p>
    <w:p w:rsidR="00AB40A7" w:rsidRDefault="00AB40A7">
      <w:proofErr w:type="gramStart"/>
      <w:r>
        <w:t>Adem</w:t>
      </w:r>
      <w:proofErr w:type="gramEnd"/>
      <w:r>
        <w:t xml:space="preserve"> Geldi  -           Mareşal Fevzi Çakmak İlkokulu</w:t>
      </w:r>
    </w:p>
    <w:p w:rsidR="00AB40A7" w:rsidRDefault="00AB40A7">
      <w:r>
        <w:t>Ahmet Arslan-          Osmangazi İlkokulu</w:t>
      </w:r>
    </w:p>
    <w:p w:rsidR="00AB40A7" w:rsidRDefault="00AB40A7">
      <w:r>
        <w:t>Ebru Yüksel-              Buhara İlkokulu</w:t>
      </w:r>
    </w:p>
    <w:p w:rsidR="00BC27FE" w:rsidRDefault="00AB40A7">
      <w:r>
        <w:t xml:space="preserve">                                                       </w:t>
      </w:r>
    </w:p>
    <w:p w:rsidR="00AB40A7" w:rsidRDefault="00BC27FE">
      <w:r>
        <w:t xml:space="preserve">                                                        </w:t>
      </w:r>
      <w:r w:rsidR="00AB40A7">
        <w:t xml:space="preserve">  GÜNDEM</w:t>
      </w:r>
    </w:p>
    <w:p w:rsidR="00AB40A7" w:rsidRDefault="00AB40A7">
      <w:r>
        <w:t xml:space="preserve">1.Açılış ve yoklama </w:t>
      </w:r>
      <w:r w:rsidR="00860CD6">
        <w:t>–yeni bölge zümre başkanının seçimi</w:t>
      </w:r>
    </w:p>
    <w:p w:rsidR="00860CD6" w:rsidRDefault="00860CD6">
      <w:r>
        <w:t>2.Bir önceki kurulda alınan kararların gözden geçirilmesi</w:t>
      </w:r>
    </w:p>
    <w:p w:rsidR="00860CD6" w:rsidRDefault="00860CD6">
      <w:r>
        <w:t>3.Eğitim öğretim programlarının uygulanmasında karşılaşılan güçlükler</w:t>
      </w:r>
    </w:p>
    <w:p w:rsidR="00860CD6" w:rsidRDefault="00860CD6">
      <w:r>
        <w:t>4.Başarının artırılması için bölgede alınabilecek önlemler</w:t>
      </w:r>
    </w:p>
    <w:p w:rsidR="00200B59" w:rsidRDefault="00860CD6">
      <w:r>
        <w:t>5.Ders programlarının birbirine paralel yürütülmesinde laboratuvar,</w:t>
      </w:r>
      <w:r w:rsidR="00200B59">
        <w:t xml:space="preserve"> </w:t>
      </w:r>
      <w:r>
        <w:t>spor salonu,</w:t>
      </w:r>
      <w:r w:rsidR="00200B59">
        <w:t xml:space="preserve"> </w:t>
      </w:r>
      <w:r>
        <w:t xml:space="preserve">kütüphane </w:t>
      </w:r>
    </w:p>
    <w:p w:rsidR="00860CD6" w:rsidRDefault="00860CD6">
      <w:proofErr w:type="spellStart"/>
      <w:proofErr w:type="gramStart"/>
      <w:r>
        <w:t>vb</w:t>
      </w:r>
      <w:proofErr w:type="spellEnd"/>
      <w:r w:rsidR="00200B59">
        <w:t xml:space="preserve"> </w:t>
      </w:r>
      <w:r>
        <w:t>.imkanlardan</w:t>
      </w:r>
      <w:proofErr w:type="gramEnd"/>
      <w:r>
        <w:t xml:space="preserve"> yararlanabilme</w:t>
      </w:r>
    </w:p>
    <w:p w:rsidR="00860CD6" w:rsidRDefault="00860CD6">
      <w:r>
        <w:t>6.Yıllık</w:t>
      </w:r>
      <w:r w:rsidR="00E845D9">
        <w:t>,</w:t>
      </w:r>
      <w:r>
        <w:t xml:space="preserve"> ünite, günlük  plan, gezi, </w:t>
      </w:r>
      <w:proofErr w:type="gramStart"/>
      <w:r>
        <w:t>gözlem ,deney</w:t>
      </w:r>
      <w:proofErr w:type="gramEnd"/>
      <w:r>
        <w:t xml:space="preserve"> inceleme planları arasında birlik sağlanması</w:t>
      </w:r>
    </w:p>
    <w:p w:rsidR="00860CD6" w:rsidRDefault="00860CD6">
      <w:r>
        <w:t>7.Ölçme değerlendirmede de birlik ve beraberlik sağlanması.</w:t>
      </w:r>
      <w:r w:rsidR="00200B59">
        <w:t xml:space="preserve"> </w:t>
      </w:r>
      <w:r>
        <w:t>Öğrenme güçlüğü çeken öğrencilerin durumu ve gerekli önlemlerin alınması</w:t>
      </w:r>
    </w:p>
    <w:p w:rsidR="00860CD6" w:rsidRDefault="00860CD6">
      <w:r>
        <w:t>8.Mesleki eserler ile eğitim öğretim alanındaki yeni gelişmelerin öğretmenlere tanıtılması</w:t>
      </w:r>
    </w:p>
    <w:p w:rsidR="00860CD6" w:rsidRDefault="00860CD6">
      <w:r>
        <w:t>9.Bölgenin eğitim ihtiyacı belirlenerek bu ihtiyaçların giderilmesi için öneriler</w:t>
      </w:r>
    </w:p>
    <w:p w:rsidR="00860CD6" w:rsidRDefault="00BC27FE">
      <w:r>
        <w:t xml:space="preserve">10.Dilek ve temenniler </w:t>
      </w:r>
    </w:p>
    <w:p w:rsidR="00BC27FE" w:rsidRDefault="00BC27FE"/>
    <w:p w:rsidR="00BC27FE" w:rsidRDefault="00BC27FE"/>
    <w:p w:rsidR="00BC27FE" w:rsidRDefault="00BC27FE">
      <w:r>
        <w:lastRenderedPageBreak/>
        <w:t>1.Açılış ve yoklama yapıldı. Toplantıya katılanlar tespit edildi.</w:t>
      </w:r>
      <w:r w:rsidR="00200B59">
        <w:t xml:space="preserve"> </w:t>
      </w:r>
      <w:r>
        <w:t>Bölge zümre başkanlığına Ebru Yüksel seçildi.</w:t>
      </w:r>
    </w:p>
    <w:p w:rsidR="00BC27FE" w:rsidRDefault="00BC27FE">
      <w:r>
        <w:t>2.Bir önceki zümre başkanları toplantı tutanakları incelendi.</w:t>
      </w:r>
    </w:p>
    <w:p w:rsidR="00BC27FE" w:rsidRDefault="00BC27FE">
      <w:r>
        <w:t>3.Eğitim öğretim programlarının uygulanmasında karşılaşılan güçlükler konuşuldu. Fen Bilimleri dersi kılavuz kitabının olmaması,</w:t>
      </w:r>
      <w:r w:rsidR="00E845D9">
        <w:t xml:space="preserve"> </w:t>
      </w:r>
      <w:r>
        <w:t>İnsan Hakları Yurttaşlık Demokrasi kitabının eğitim öğretim başında olmaması temel sorunlar olarak belirtildi.</w:t>
      </w:r>
      <w:r w:rsidR="00E845D9">
        <w:t xml:space="preserve"> </w:t>
      </w:r>
      <w:r>
        <w:t>İnsan hakları yurttaşlık ders kitabının dönem sonunda verilmesi bu güçlüğü çözmüştür.</w:t>
      </w:r>
    </w:p>
    <w:p w:rsidR="00AC2D9A" w:rsidRDefault="00BC27FE">
      <w:r>
        <w:t>4.</w:t>
      </w:r>
      <w:r w:rsidR="00AC2D9A">
        <w:t xml:space="preserve"> Doğan Kol,</w:t>
      </w:r>
      <w:r w:rsidR="00E845D9">
        <w:t xml:space="preserve"> </w:t>
      </w:r>
      <w:r w:rsidR="00AC2D9A">
        <w:t>b</w:t>
      </w:r>
      <w:r>
        <w:t>aşarının artırılması için öncelikle sınıf öğrenci sayılarının 30-35 ci</w:t>
      </w:r>
      <w:r w:rsidR="00AC2D9A">
        <w:t xml:space="preserve">varında </w:t>
      </w:r>
      <w:proofErr w:type="gramStart"/>
      <w:r w:rsidR="00AC2D9A">
        <w:t>tutulmasının  çok</w:t>
      </w:r>
      <w:proofErr w:type="gramEnd"/>
      <w:r w:rsidR="00AC2D9A">
        <w:t xml:space="preserve"> önemli  olduğunu vurguladı.</w:t>
      </w:r>
    </w:p>
    <w:p w:rsidR="00AC2D9A" w:rsidRDefault="00AC2D9A">
      <w:r>
        <w:t xml:space="preserve">  Ahmet </w:t>
      </w:r>
      <w:proofErr w:type="gramStart"/>
      <w:r>
        <w:t>Arslan ,derslerde</w:t>
      </w:r>
      <w:proofErr w:type="gramEnd"/>
      <w:r>
        <w:t xml:space="preserve"> öğrencilerle mümkün oldukça bireysel ilgilenilmesinin önemine değindi.</w:t>
      </w:r>
    </w:p>
    <w:p w:rsidR="00BC27FE" w:rsidRDefault="00AC2D9A">
      <w:r>
        <w:t xml:space="preserve">   Senem Ören,</w:t>
      </w:r>
      <w:r w:rsidR="00E845D9">
        <w:t xml:space="preserve"> </w:t>
      </w:r>
      <w:r>
        <w:t>konuların araç gereç kullanılarak işlenmesinin önemine işaret etti.</w:t>
      </w:r>
    </w:p>
    <w:p w:rsidR="00AC2D9A" w:rsidRDefault="00AC2D9A">
      <w:r>
        <w:t xml:space="preserve">  Zühal Gündoğdu,</w:t>
      </w:r>
      <w:r w:rsidR="00E845D9">
        <w:t xml:space="preserve"> </w:t>
      </w:r>
      <w:r>
        <w:t>olumlu davranışların ödüllendirilmesinin önemini belirtti.</w:t>
      </w:r>
    </w:p>
    <w:p w:rsidR="00AC2D9A" w:rsidRDefault="00AC2D9A">
      <w:proofErr w:type="gramStart"/>
      <w:r>
        <w:t>Adem</w:t>
      </w:r>
      <w:proofErr w:type="gramEnd"/>
      <w:r>
        <w:t xml:space="preserve"> Geldi,</w:t>
      </w:r>
      <w:r w:rsidR="00E845D9">
        <w:t xml:space="preserve"> </w:t>
      </w:r>
      <w:r>
        <w:t>veli görüşmeleri ve ziyaretlerinin başarıyı olumlu etkileyeceğini belirtti.</w:t>
      </w:r>
    </w:p>
    <w:p w:rsidR="00AC2D9A" w:rsidRDefault="00AC2D9A">
      <w:r>
        <w:t>Ebru Yüksel,</w:t>
      </w:r>
      <w:r w:rsidR="00E845D9">
        <w:t xml:space="preserve"> </w:t>
      </w:r>
      <w:r>
        <w:t xml:space="preserve">tüm çabalarımıza rağmen başarı durumu istenilen seviyeye </w:t>
      </w:r>
      <w:proofErr w:type="gramStart"/>
      <w:r>
        <w:t>ulaşmayan  çocuklar</w:t>
      </w:r>
      <w:proofErr w:type="gramEnd"/>
      <w:r>
        <w:t xml:space="preserve"> için okul rehberlik birimlerinin etkili kullanılmasının önemine değindi.</w:t>
      </w:r>
    </w:p>
    <w:p w:rsidR="00AC2D9A" w:rsidRDefault="00E845D9">
      <w:r>
        <w:t>5.Ders programlarının birbirine paralel yürütülmesi eğitim ve öğretimde birlik beraberlik açısından önemlidir. Fakat gerek okul, gerekse sınıf seviyeleri bakımından farklılıklar olabileceği de bir gerçektir.</w:t>
      </w:r>
    </w:p>
    <w:p w:rsidR="00E845D9" w:rsidRDefault="00E845D9">
      <w:r>
        <w:t xml:space="preserve">Okulların </w:t>
      </w:r>
      <w:proofErr w:type="gramStart"/>
      <w:r>
        <w:t>imkanları</w:t>
      </w:r>
      <w:proofErr w:type="gramEnd"/>
      <w:r>
        <w:t xml:space="preserve"> çerçevesinde kütüphane, spor salonu ve laboratuvarı kullanmaları eğitim ve öğretimi olumlu etkileyen unsurlardır. </w:t>
      </w:r>
      <w:proofErr w:type="gramStart"/>
      <w:r>
        <w:t>Çocuğun  görerek</w:t>
      </w:r>
      <w:proofErr w:type="gramEnd"/>
      <w:r>
        <w:t>, uygulayarak, yaşayarak öğrenmesi hedef edinilen bir öğrenme yöntemidir.</w:t>
      </w:r>
    </w:p>
    <w:p w:rsidR="00E845D9" w:rsidRDefault="00E845D9">
      <w:r>
        <w:t>6.</w:t>
      </w:r>
      <w:proofErr w:type="gramStart"/>
      <w:r>
        <w:t>Yıllık,ünite</w:t>
      </w:r>
      <w:proofErr w:type="gramEnd"/>
      <w:r>
        <w:t>,günlük plan, gezi, gözlem ve deneylerde birlik sağlanması</w:t>
      </w:r>
    </w:p>
    <w:p w:rsidR="00E845D9" w:rsidRDefault="00E845D9">
      <w:r>
        <w:t>Mümkün oldukça eğitim ve öğretimde birliğin sağlanmasına, fakat sınıf ve okul durumuna göre esneklik sağlanmasına karar verildi.</w:t>
      </w:r>
    </w:p>
    <w:p w:rsidR="00E845D9" w:rsidRDefault="00E845D9">
      <w:r>
        <w:t xml:space="preserve">7.Ölçme </w:t>
      </w:r>
      <w:proofErr w:type="gramStart"/>
      <w:r>
        <w:t>değerlendirme :</w:t>
      </w:r>
      <w:proofErr w:type="gramEnd"/>
    </w:p>
    <w:p w:rsidR="00E845D9" w:rsidRDefault="00E845D9">
      <w:r>
        <w:t xml:space="preserve">Türkçe, Matematik derslerinde 3 sınav diğer derslerde 2 sınav yapılmasına karar verildi. Ayrıca tüm dersler için </w:t>
      </w:r>
      <w:r w:rsidR="00033A0E">
        <w:t>2 ders içi performans notu verilmesine karar verildi. Okullarda ortak sınavların okul zümresinde karara bağlanması belirtildi.</w:t>
      </w:r>
    </w:p>
    <w:p w:rsidR="00033A0E" w:rsidRDefault="00033A0E">
      <w:r>
        <w:t>8.Öğretmenlerin mesleki gelişim ile ilgili yayın, yönetmelik ve seminerleri, yenilikleri takip etmelerine karar verildi.</w:t>
      </w:r>
    </w:p>
    <w:p w:rsidR="00033A0E" w:rsidRDefault="00033A0E">
      <w:r>
        <w:t>9.Eğitim öğretimde başarıyı artırmak için sınıf öğrenci sayılarının yeni okullar yapılarak öğrenci sayısının en aza indirilmesinin önemine vurgu yapılmıştır. Akıllı tahtanın eğitim ve öğretimi olumlu yönde etkileyeceği vurgulandı.</w:t>
      </w:r>
    </w:p>
    <w:p w:rsidR="00F14683" w:rsidRDefault="00F14683"/>
    <w:p w:rsidR="00F14683" w:rsidRDefault="00F14683">
      <w:r>
        <w:lastRenderedPageBreak/>
        <w:t xml:space="preserve">10.Dilek ve temennilerde; Ebru </w:t>
      </w:r>
      <w:proofErr w:type="gramStart"/>
      <w:r>
        <w:t>Yüksel ,resim</w:t>
      </w:r>
      <w:proofErr w:type="gramEnd"/>
      <w:r>
        <w:t xml:space="preserve">, müzik, oyun ve fiziksel etkinlikler derslerine branş öğretmenlerinin girmesinin daha faydalı olacağını belirtti. Ahmet Arslan ise, öğrencilere okumayı sevdirmek için ödüllü kitap okuma turnuvası yapmanın önemine değindi. </w:t>
      </w:r>
      <w:proofErr w:type="gramStart"/>
      <w:r>
        <w:t>Bizzat  kendisinin</w:t>
      </w:r>
      <w:proofErr w:type="gramEnd"/>
      <w:r>
        <w:t xml:space="preserve"> okuma turnuvası yaparak dönem sonunda tüm öğrencilere belge ve ilk üçe giren öğrencilerine madalya yaptırtarak verdiğini, bu uygulamanın öğrenciler üzerinde olumlu etki yaptığını belirtti.</w:t>
      </w:r>
    </w:p>
    <w:p w:rsidR="00F14683" w:rsidRDefault="00F14683">
      <w:r>
        <w:t>Toplantı 2.dönemin hayırlı, başarılı geçmesi temennileriyle son buldu.</w:t>
      </w:r>
    </w:p>
    <w:p w:rsidR="00F14683" w:rsidRDefault="00F14683">
      <w:r>
        <w:t xml:space="preserve">PENDİK 118.EĞİTİM BÖLGESİ </w:t>
      </w:r>
      <w:proofErr w:type="gramStart"/>
      <w:r>
        <w:t>II.DÖNEM</w:t>
      </w:r>
      <w:proofErr w:type="gramEnd"/>
      <w:r>
        <w:t xml:space="preserve"> BAŞI 4.SINIFLAR ZÜMRE BAŞKANLARI TOPLANTISI KARARLARI</w:t>
      </w:r>
    </w:p>
    <w:p w:rsidR="00F14683" w:rsidRDefault="00F14683">
      <w:r>
        <w:t>1.Zümre başkanı olarak Ebru Yüksel seçildi.</w:t>
      </w:r>
    </w:p>
    <w:p w:rsidR="00F14683" w:rsidRDefault="00E92C99">
      <w:r>
        <w:t>2.Derslerin okul ve ilçe zümrelerinde mümkün oldukça paralel yürütülmesine karar verildi.</w:t>
      </w:r>
    </w:p>
    <w:p w:rsidR="00E92C99" w:rsidRDefault="00E92C99">
      <w:r>
        <w:t>3.Planlarda birlik sağlanmasına</w:t>
      </w:r>
    </w:p>
    <w:p w:rsidR="00E92C99" w:rsidRDefault="00E92C99">
      <w:r>
        <w:t xml:space="preserve">4.Ölçme ve değerlendirmede okul zümrelerinde birlik beraberlik sağlanmasına </w:t>
      </w:r>
    </w:p>
    <w:p w:rsidR="00E92C99" w:rsidRDefault="00E92C99">
      <w:r>
        <w:t>5.</w:t>
      </w:r>
      <w:proofErr w:type="gramStart"/>
      <w:r>
        <w:t>Türkçe,matematik</w:t>
      </w:r>
      <w:proofErr w:type="gramEnd"/>
      <w:r>
        <w:t xml:space="preserve"> derslerinde 3 </w:t>
      </w:r>
      <w:proofErr w:type="spellStart"/>
      <w:r>
        <w:t>sınav,diğer</w:t>
      </w:r>
      <w:proofErr w:type="spellEnd"/>
      <w:r>
        <w:t xml:space="preserve"> derslerde 2 sınav yapılmasına karar </w:t>
      </w:r>
      <w:proofErr w:type="spellStart"/>
      <w:r>
        <w:t>verildi.Ders</w:t>
      </w:r>
      <w:proofErr w:type="spellEnd"/>
      <w:r>
        <w:t xml:space="preserve"> içi performans notlarının tüm dersler için 2 not verilmesine karar verildi.</w:t>
      </w:r>
    </w:p>
    <w:p w:rsidR="00E92C99" w:rsidRDefault="00E92C99">
      <w:r>
        <w:t>6.Kitap okumayı sevdirmek için çalışmalar yapılmasına karar verildi.</w:t>
      </w:r>
    </w:p>
    <w:p w:rsidR="00E92C99" w:rsidRDefault="00E92C99">
      <w:r>
        <w:t xml:space="preserve">7.Başarıyı artırmak için, veli görüşmelerine önem </w:t>
      </w:r>
      <w:proofErr w:type="gramStart"/>
      <w:r>
        <w:t>verilmesine ,devam</w:t>
      </w:r>
      <w:proofErr w:type="gramEnd"/>
      <w:r>
        <w:t xml:space="preserve"> ve devamsızlığın önemle takip edilmesine, rehberlik hizmetlerinden ihtiyaç halinde yardım alınmasına, çocuklarla bireysel ilgilenerek  eğitim öğretime devam edilmesine karar verildi.     12.02.2016</w:t>
      </w:r>
    </w:p>
    <w:p w:rsidR="00E92C99" w:rsidRDefault="00E92C99"/>
    <w:p w:rsidR="00E92C99" w:rsidRDefault="00E92C99">
      <w:r>
        <w:t xml:space="preserve">Ahmet Arslan                                             Doğan Kol                                              </w:t>
      </w:r>
      <w:proofErr w:type="gramStart"/>
      <w:r>
        <w:t>Adem</w:t>
      </w:r>
      <w:proofErr w:type="gramEnd"/>
      <w:r>
        <w:t xml:space="preserve"> Geldi</w:t>
      </w:r>
    </w:p>
    <w:p w:rsidR="00E92C99" w:rsidRDefault="00E92C99"/>
    <w:p w:rsidR="00E92C99" w:rsidRDefault="00E92C99"/>
    <w:p w:rsidR="00E92C99" w:rsidRDefault="00E92C99"/>
    <w:p w:rsidR="00E92C99" w:rsidRDefault="00E92C99"/>
    <w:p w:rsidR="00E92C99" w:rsidRDefault="00E92C99">
      <w:r>
        <w:t xml:space="preserve">Zühal Gündoğdu                                         Senem Ören                                         Ebru Yüksel </w:t>
      </w:r>
    </w:p>
    <w:p w:rsidR="00E92C99" w:rsidRDefault="00E92C99"/>
    <w:p w:rsidR="00E92C99" w:rsidRDefault="002E2565">
      <w:r w:rsidRPr="002E2565">
        <w:t>www.sorubak.com</w:t>
      </w:r>
      <w:bookmarkStart w:id="0" w:name="_GoBack"/>
      <w:bookmarkEnd w:id="0"/>
    </w:p>
    <w:p w:rsidR="00E92C99" w:rsidRDefault="00E92C99">
      <w:r>
        <w:t xml:space="preserve">                                                                                                             </w:t>
      </w:r>
    </w:p>
    <w:p w:rsidR="00E92C99" w:rsidRDefault="00E92C99">
      <w:r>
        <w:t xml:space="preserve">                                                                          Barış Yıldız          </w:t>
      </w:r>
    </w:p>
    <w:p w:rsidR="00E845D9" w:rsidRDefault="00E845D9"/>
    <w:p w:rsidR="00AB40A7" w:rsidRPr="00AB40A7" w:rsidRDefault="00AB40A7"/>
    <w:sectPr w:rsidR="00AB40A7" w:rsidRPr="00AB40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B71"/>
    <w:rsid w:val="00033A0E"/>
    <w:rsid w:val="00200B59"/>
    <w:rsid w:val="002E2565"/>
    <w:rsid w:val="005B4F43"/>
    <w:rsid w:val="006F5B71"/>
    <w:rsid w:val="00860CD6"/>
    <w:rsid w:val="00992C6B"/>
    <w:rsid w:val="00AB40A7"/>
    <w:rsid w:val="00AC2D9A"/>
    <w:rsid w:val="00BC27FE"/>
    <w:rsid w:val="00E845D9"/>
    <w:rsid w:val="00E92C99"/>
    <w:rsid w:val="00F1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8D8CF6-D252-4E95-943E-E3A34824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4</cp:revision>
  <dcterms:created xsi:type="dcterms:W3CDTF">2016-02-12T19:08:00Z</dcterms:created>
  <dcterms:modified xsi:type="dcterms:W3CDTF">2016-02-15T21:45:00Z</dcterms:modified>
</cp:coreProperties>
</file>