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DC1" w:rsidRDefault="00CF67F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7.4pt;margin-top:18.4pt;width:240.6pt;height:267.75pt;z-index:19">
            <v:textbox>
              <w:txbxContent>
                <w:p w:rsidR="00D27DC1" w:rsidRPr="00D02CA2" w:rsidRDefault="00D27DC1" w:rsidP="00B740BA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YAPIM EKİ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Geldiği sözcüğün anlamını değiştiren eklerdir.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 xml:space="preserve">Yapım Ekleri: 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cı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-ci-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cu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cü</w:t>
                  </w:r>
                  <w:proofErr w:type="spell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ab/>
                  </w:r>
                  <w:r w:rsidRPr="00D02CA2">
                    <w:rPr>
                      <w:rFonts w:ascii="Times New Roman" w:hAnsi="Times New Roman"/>
                      <w:b/>
                    </w:rPr>
                    <w:tab/>
                    <w:t xml:space="preserve">  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lı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-li-</w:t>
                  </w: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  <w:b/>
                    </w:rPr>
                    <w:t>lu,lü</w:t>
                  </w:r>
                  <w:proofErr w:type="spellEnd"/>
                  <w:proofErr w:type="gram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ab/>
                  </w:r>
                  <w:r w:rsidRPr="00D02CA2">
                    <w:rPr>
                      <w:rFonts w:ascii="Times New Roman" w:hAnsi="Times New Roman"/>
                      <w:b/>
                    </w:rPr>
                    <w:tab/>
                    <w:t xml:space="preserve">  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lık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likluk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-lük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ab/>
                  </w:r>
                  <w:r w:rsidRPr="00D02CA2">
                    <w:rPr>
                      <w:rFonts w:ascii="Times New Roman" w:hAnsi="Times New Roman"/>
                      <w:b/>
                    </w:rPr>
                    <w:tab/>
                    <w:t xml:space="preserve"> 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gı-gi-gu-gü</w:t>
                  </w:r>
                  <w:proofErr w:type="spell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ab/>
                  </w:r>
                  <w:r w:rsidRPr="00D02CA2">
                    <w:rPr>
                      <w:rFonts w:ascii="Times New Roman" w:hAnsi="Times New Roman"/>
                      <w:b/>
                    </w:rPr>
                    <w:tab/>
                  </w:r>
                  <w:proofErr w:type="gramStart"/>
                  <w:r w:rsidRPr="00D02CA2">
                    <w:rPr>
                      <w:rFonts w:ascii="Times New Roman" w:hAnsi="Times New Roman"/>
                      <w:b/>
                    </w:rPr>
                    <w:t>sız</w:t>
                  </w:r>
                  <w:proofErr w:type="gramEnd"/>
                  <w:r w:rsidRPr="00D02CA2">
                    <w:rPr>
                      <w:rFonts w:ascii="Times New Roman" w:hAnsi="Times New Roman"/>
                      <w:b/>
                    </w:rPr>
                    <w:t>-siz-</w:t>
                  </w:r>
                  <w:proofErr w:type="spellStart"/>
                  <w:r w:rsidRPr="00D02CA2">
                    <w:rPr>
                      <w:rFonts w:ascii="Times New Roman" w:hAnsi="Times New Roman"/>
                      <w:b/>
                    </w:rPr>
                    <w:t>suz</w:t>
                  </w:r>
                  <w:proofErr w:type="spellEnd"/>
                  <w:r w:rsidRPr="00D02CA2">
                    <w:rPr>
                      <w:rFonts w:ascii="Times New Roman" w:hAnsi="Times New Roman"/>
                      <w:b/>
                    </w:rPr>
                    <w:t>-süz</w:t>
                  </w:r>
                </w:p>
                <w:p w:rsidR="00D27DC1" w:rsidRPr="00D02CA2" w:rsidRDefault="00D27DC1" w:rsidP="00B740BA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                             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Örnekler:</w:t>
                  </w:r>
                  <w:r w:rsidRPr="00D02CA2">
                    <w:rPr>
                      <w:rFonts w:ascii="Times New Roman" w:hAnsi="Times New Roman"/>
                    </w:rPr>
                    <w:t xml:space="preserve"> kitapçı, Kapıcı, Bakıcı,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 </w:t>
                  </w:r>
                  <w:r w:rsidRPr="00D02CA2">
                    <w:rPr>
                      <w:rFonts w:ascii="Times New Roman" w:hAnsi="Times New Roman"/>
                    </w:rPr>
                    <w:tab/>
                    <w:t xml:space="preserve">      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Sineklik ,ayakkabılık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>, Doktorluk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ab/>
                    <w:t xml:space="preserve">       </w:t>
                  </w: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</w:rPr>
                    <w:t>saplı,yamalı</w:t>
                  </w:r>
                  <w:proofErr w:type="spellEnd"/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,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00B050"/>
                    </w:rPr>
                    <w:t xml:space="preserve"> </w:t>
                  </w:r>
                  <w:r w:rsidRPr="00D02CA2">
                    <w:rPr>
                      <w:rFonts w:ascii="Times New Roman" w:hAnsi="Times New Roman"/>
                      <w:b/>
                      <w:color w:val="00B050"/>
                    </w:rPr>
                    <w:tab/>
                    <w:t xml:space="preserve">       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tapusuz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, korkusuz                             </w:t>
                  </w:r>
                  <w:r w:rsidRPr="00D02CA2">
                    <w:rPr>
                      <w:rFonts w:ascii="Times New Roman" w:hAnsi="Times New Roman"/>
                    </w:rPr>
                    <w:tab/>
                    <w:t xml:space="preserve">       sargı, silgi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  <w:color w:val="00B050"/>
                    </w:rPr>
                  </w:pPr>
                </w:p>
                <w:p w:rsidR="00D27DC1" w:rsidRPr="00D02CA2" w:rsidRDefault="00D27DC1">
                  <w:pPr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ab/>
                    <w:t>Sözcüklere gelen ekler kelimenin anlamıyla ilişkili olmak zorundadır. Anlam ilişkisi olmadığı zaman gelen ekler yapım eki değildir.</w:t>
                  </w:r>
                </w:p>
                <w:p w:rsidR="00D27DC1" w:rsidRPr="00D02CA2" w:rsidRDefault="00D27DC1">
                  <w:pPr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 xml:space="preserve">Örnek: </w:t>
                  </w:r>
                  <w:r w:rsidRPr="00616650">
                    <w:rPr>
                      <w:rFonts w:ascii="Times New Roman" w:hAnsi="Times New Roman"/>
                      <w:b/>
                    </w:rPr>
                    <w:t>balık kelimesindeki -</w:t>
                  </w:r>
                  <w:proofErr w:type="spellStart"/>
                  <w:r w:rsidRPr="00616650">
                    <w:rPr>
                      <w:rFonts w:ascii="Times New Roman" w:hAnsi="Times New Roman"/>
                      <w:b/>
                    </w:rPr>
                    <w:t>lık</w:t>
                  </w:r>
                  <w:proofErr w:type="spellEnd"/>
                  <w:r w:rsidRPr="00616650">
                    <w:rPr>
                      <w:rFonts w:ascii="Times New Roman" w:hAnsi="Times New Roman"/>
                      <w:b/>
                    </w:rPr>
                    <w:t xml:space="preserve"> ek değildir. Çünkü bal ile balık birbiriyle ilişkili değildir.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6.2pt;margin-top:18.4pt;width:231.15pt;height:132pt;z-index:17">
            <v:textbox>
              <w:txbxContent>
                <w:p w:rsidR="00D27DC1" w:rsidRPr="00D02CA2" w:rsidRDefault="00D27DC1" w:rsidP="00E424C5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EŞ ANLAMLI SÖZCÜKLER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Yazılışları farklı anlamları aynı olan kelimelere Eş Anlamlı Kelimeler denir.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Öğrenci=talebe, Okul=mektep Vb.</w:t>
                  </w:r>
                </w:p>
                <w:p w:rsidR="00D27DC1" w:rsidRPr="00D02CA2" w:rsidRDefault="00D27DC1" w:rsidP="00E424C5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</w:p>
                <w:p w:rsidR="00D27DC1" w:rsidRPr="00D02CA2" w:rsidRDefault="00D27DC1" w:rsidP="00E424C5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ZIT ANLAMLI SÖZCÜKLER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>Anlam bakımından birbirinin karşıtı olan sözcükler zıt anlamlı sözcüklerdir.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Siyah-beyaz, Tembel-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çalışkan ,vb.</w:t>
                  </w:r>
                  <w:proofErr w:type="gramEnd"/>
                </w:p>
                <w:p w:rsidR="00D27DC1" w:rsidRPr="005563B6" w:rsidRDefault="00D27DC1" w:rsidP="005563B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32.1pt;margin-top:12.45pt;width:245.9pt;height:681.65pt;z-index:8" stroked="f">
            <v:textbox>
              <w:txbxContent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27DC1" w:rsidRDefault="00D27DC1" w:rsidP="009E5E5E"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4.1pt;margin-top:12.45pt;width:246.2pt;height:677.5pt;z-index:3" stroked="f">
            <v:textbox style="mso-next-textbox:#_x0000_s1029">
              <w:txbxContent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Default="00D27DC1" w:rsidP="00D205FD">
                  <w:pPr>
                    <w:rPr>
                      <w:b/>
                      <w:szCs w:val="24"/>
                    </w:rPr>
                  </w:pPr>
                </w:p>
                <w:p w:rsidR="00D27DC1" w:rsidRPr="00027C6D" w:rsidRDefault="00D27DC1" w:rsidP="00B54F58">
                  <w:pPr>
                    <w:rPr>
                      <w:sz w:val="20"/>
                      <w:szCs w:val="20"/>
                    </w:rPr>
                  </w:pPr>
                </w:p>
                <w:p w:rsidR="00D27DC1" w:rsidRPr="00027C6D" w:rsidRDefault="00D27DC1" w:rsidP="00B54F58">
                  <w:pPr>
                    <w:rPr>
                      <w:sz w:val="20"/>
                      <w:szCs w:val="20"/>
                    </w:rPr>
                  </w:pPr>
                </w:p>
                <w:p w:rsidR="00D27DC1" w:rsidRPr="00027C6D" w:rsidRDefault="00D27DC1" w:rsidP="00B54F5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2.1pt;margin-top:12.45pt;width:.05pt;height:701.55pt;z-index:16" o:connectortype="straight"/>
        </w:pict>
      </w:r>
      <w:r>
        <w:rPr>
          <w:noProof/>
          <w:lang w:eastAsia="tr-TR"/>
        </w:rPr>
        <w:pict>
          <v:shape id="_x0000_s1031" type="#_x0000_t32" style="position:absolute;margin-left:-19.95pt;margin-top:12.4pt;width:502.75pt;height:.05pt;z-index:11" o:connectortype="straight"/>
        </w:pict>
      </w:r>
      <w:r>
        <w:rPr>
          <w:noProof/>
          <w:lang w:eastAsia="tr-TR"/>
        </w:rPr>
        <w:pict>
          <v:shape id="_x0000_s1032" type="#_x0000_t202" style="position:absolute;margin-left:-10.05pt;margin-top:-32.1pt;width:483.45pt;height:68.85pt;z-index:2" stroked="f" strokecolor="#8064a2" strokeweight="5pt">
            <v:stroke linestyle="thickThin"/>
            <v:shadow color="#868686"/>
            <v:textbox style="mso-next-textbox:#_x0000_s1032">
              <w:txbxContent>
                <w:p w:rsidR="00D27DC1" w:rsidRPr="008743E8" w:rsidRDefault="00CF67F4" w:rsidP="008743E8">
                  <w:r>
                    <w:rPr>
                      <w:noProof/>
                      <w:lang w:eastAsia="tr-TR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62.75pt;height:33.75pt" fillcolor="#0070c0" strokecolor="yellow" strokeweight="1.5pt">
                        <v:shadow color="#868686"/>
                        <v:textpath style="font-family:&quot;Arial Black&quot;;v-text-kern:t" trim="t" fitpath="t" string="DİLBİLGİSİ"/>
                      </v:shape>
                    </w:pict>
                  </w:r>
                  <w:r w:rsidR="00D27DC1">
                    <w:t xml:space="preserve">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9.95pt;margin-top:-37.95pt;width:502.75pt;height:751.95pt;z-index:1" strokecolor="#4f81bd" strokeweight="1pt">
            <v:shadow color="#868686"/>
            <v:textbox style="mso-next-textbox:#_x0000_s1033">
              <w:txbxContent>
                <w:p w:rsidR="00D27DC1" w:rsidRDefault="00D27DC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t xml:space="preserve">                                    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D27DC1" w:rsidRDefault="00D27DC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D27DC1" w:rsidRDefault="00D27DC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D27DC1" w:rsidRDefault="00D27DC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D27DC1" w:rsidRPr="00620706" w:rsidRDefault="00D27DC1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D27DC1" w:rsidRDefault="00D27DC1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D27DC1" w:rsidRDefault="00D27DC1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Default="00D27DC1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Default="00D27DC1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Default="00D27DC1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Pr="000D16AB" w:rsidRDefault="00D27DC1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D27DC1" w:rsidRDefault="00D27DC1" w:rsidP="00D27A67">
                  <w:pPr>
                    <w:rPr>
                      <w:sz w:val="24"/>
                      <w:szCs w:val="24"/>
                    </w:rPr>
                  </w:pPr>
                </w:p>
                <w:p w:rsidR="00D27DC1" w:rsidRDefault="00D27DC1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D27DC1" w:rsidRDefault="00D27DC1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D27DC1" w:rsidRDefault="00D27DC1"/>
    <w:p w:rsidR="00D27DC1" w:rsidRDefault="00D27DC1"/>
    <w:p w:rsidR="00D27DC1" w:rsidRDefault="00CF67F4">
      <w:r>
        <w:rPr>
          <w:noProof/>
          <w:lang w:eastAsia="tr-TR"/>
        </w:rPr>
        <w:pict>
          <v:shape id="_x0000_s1034" type="#_x0000_t202" style="position:absolute;margin-left:250.55pt;margin-top:518.05pt;width:117.75pt;height:104.25pt;z-index:4" stroked="f">
            <v:textbox style="mso-next-textbox:#_x0000_s1034">
              <w:txbxContent>
                <w:p w:rsidR="00D27DC1" w:rsidRDefault="00D27DC1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55pt;margin-top:529.3pt;width:99pt;height:93pt;z-index:5" stroked="f">
            <v:textbox style="mso-next-textbox:#_x0000_s1035">
              <w:txbxContent>
                <w:p w:rsidR="00D27DC1" w:rsidRDefault="00D27DC1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6.2pt;margin-top:194pt;width:39.65pt;height:31.1pt;z-index:7" stroked="f">
            <v:textbox style="mso-next-textbox:#_x0000_s1036">
              <w:txbxContent>
                <w:p w:rsidR="00D27DC1" w:rsidRDefault="00D27DC1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31.9pt;margin-top:441.75pt;width:129.75pt;height:98.25pt;z-index:6" stroked="f">
            <v:textbox style="mso-next-textbox:#_x0000_s1037">
              <w:txbxContent>
                <w:p w:rsidR="00D27DC1" w:rsidRDefault="00D27DC1"/>
              </w:txbxContent>
            </v:textbox>
          </v:shape>
        </w:pict>
      </w:r>
    </w:p>
    <w:p w:rsidR="00D27DC1" w:rsidRPr="009E7A60" w:rsidRDefault="00D27DC1" w:rsidP="009E7A60"/>
    <w:p w:rsidR="00D27DC1" w:rsidRPr="009E7A60" w:rsidRDefault="00D27DC1" w:rsidP="009E7A60"/>
    <w:p w:rsidR="00D27DC1" w:rsidRPr="009E7A60" w:rsidRDefault="00CF67F4" w:rsidP="009E7A60">
      <w:r>
        <w:rPr>
          <w:noProof/>
          <w:lang w:eastAsia="tr-TR"/>
        </w:rPr>
        <w:pict>
          <v:shape id="_x0000_s1038" type="#_x0000_t202" style="position:absolute;margin-left:-6.2pt;margin-top:3.75pt;width:231.15pt;height:551.25pt;z-index:18">
            <v:textbox>
              <w:txbxContent>
                <w:p w:rsidR="00D27DC1" w:rsidRPr="00D02CA2" w:rsidRDefault="00D27DC1" w:rsidP="00E424C5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NOKTA:</w:t>
                  </w:r>
                </w:p>
                <w:p w:rsidR="00D27DC1" w:rsidRPr="00D02CA2" w:rsidRDefault="00D27DC1" w:rsidP="005563B6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</w:rPr>
                    <w:t>İş,oluş</w:t>
                  </w:r>
                  <w:proofErr w:type="spellEnd"/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haber bildiren tümcelerin sonuna konur.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</w:t>
                  </w: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 Evi temizledim.</w:t>
                  </w:r>
                </w:p>
                <w:p w:rsidR="00D27DC1" w:rsidRPr="00D02CA2" w:rsidRDefault="00D27DC1" w:rsidP="005563B6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</w:rPr>
                  </w:pPr>
                  <w:proofErr w:type="gramStart"/>
                  <w:r w:rsidRPr="00D02CA2">
                    <w:rPr>
                      <w:rFonts w:ascii="Times New Roman" w:hAnsi="Times New Roman"/>
                    </w:rPr>
                    <w:t xml:space="preserve">Kısaltmaların Sonuna Konur.                        </w:t>
                  </w:r>
                  <w:proofErr w:type="gramEnd"/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Dr. - 75. Yıl İ. O.</w:t>
                  </w:r>
                </w:p>
                <w:p w:rsidR="00D27DC1" w:rsidRPr="00D02CA2" w:rsidRDefault="00D27DC1" w:rsidP="005563B6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Times New Roman" w:hAnsi="Times New Roman"/>
                    </w:rPr>
                  </w:pPr>
                  <w:proofErr w:type="gramStart"/>
                  <w:r w:rsidRPr="00D02CA2">
                    <w:rPr>
                      <w:rFonts w:ascii="Times New Roman" w:hAnsi="Times New Roman"/>
                    </w:rPr>
                    <w:t xml:space="preserve">Sıra bildiren sayıların sonuna konur. </w:t>
                  </w:r>
                  <w:proofErr w:type="gram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</w:t>
                  </w: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 xml:space="preserve">Örnek: </w:t>
                  </w:r>
                  <w:r w:rsidRPr="00D02CA2">
                    <w:rPr>
                      <w:rFonts w:ascii="Times New Roman" w:hAnsi="Times New Roman"/>
                    </w:rPr>
                    <w:t xml:space="preserve">Okuma Yarışmasında 1. Ayşe,  2.Ali,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3 .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Murat oldu.</w:t>
                  </w:r>
                </w:p>
                <w:p w:rsidR="00D27DC1" w:rsidRPr="00D02CA2" w:rsidRDefault="00D27DC1" w:rsidP="005563B6">
                  <w:pPr>
                    <w:pStyle w:val="AralkYok"/>
                    <w:numPr>
                      <w:ilvl w:val="0"/>
                      <w:numId w:val="14"/>
                    </w:numPr>
                    <w:rPr>
                      <w:rFonts w:ascii="Times New Roman" w:hAnsi="Times New Roman"/>
                    </w:rPr>
                  </w:pPr>
                  <w:proofErr w:type="gramStart"/>
                  <w:r w:rsidRPr="00D02CA2">
                    <w:rPr>
                      <w:rFonts w:ascii="Times New Roman" w:hAnsi="Times New Roman"/>
                    </w:rPr>
                    <w:t xml:space="preserve">Tarihin yazılışında nokta konur.                  </w:t>
                  </w:r>
                  <w:proofErr w:type="gramEnd"/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26 .10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>. 2015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</w:t>
                  </w:r>
                </w:p>
                <w:p w:rsidR="00D27DC1" w:rsidRPr="00D02CA2" w:rsidRDefault="00D27DC1" w:rsidP="009144EB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VİRGÜL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</w:t>
                  </w:r>
                  <w:r w:rsidRPr="00D02CA2">
                    <w:rPr>
                      <w:rFonts w:ascii="Times New Roman" w:hAnsi="Times New Roman"/>
                      <w:b/>
                    </w:rPr>
                    <w:t>Tümcelerde art arda sıralanan benzer sözcüklerin arasına konur.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</w:rPr>
                    <w:t>Rana,Dila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>,Tuğra</w:t>
                  </w:r>
                  <w:proofErr w:type="spellEnd"/>
                  <w:r w:rsidRPr="00D02CA2">
                    <w:rPr>
                      <w:rFonts w:ascii="Times New Roman" w:hAnsi="Times New Roman"/>
                    </w:rPr>
                    <w:t xml:space="preserve"> ve ben aynı okula gidiyoruz.</w:t>
                  </w:r>
                </w:p>
                <w:p w:rsidR="00D27DC1" w:rsidRPr="00D02CA2" w:rsidRDefault="00D27DC1" w:rsidP="009144EB">
                  <w:pPr>
                    <w:pStyle w:val="AralkYok"/>
                    <w:ind w:left="360"/>
                    <w:rPr>
                      <w:rFonts w:ascii="Times New Roman" w:hAnsi="Times New Roman"/>
                      <w:b/>
                    </w:rPr>
                  </w:pPr>
                  <w:r w:rsidRPr="00D02CA2">
                    <w:rPr>
                      <w:rFonts w:ascii="Times New Roman" w:hAnsi="Times New Roman"/>
                      <w:b/>
                    </w:rPr>
                    <w:t xml:space="preserve">Seslenme sözcüklerinden sonra konur.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Yurttaşlarım ,</w:t>
                  </w:r>
                  <w:proofErr w:type="gram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Az zamanda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çok  ve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büyük işler başardık.</w:t>
                  </w:r>
                </w:p>
                <w:p w:rsidR="00D27DC1" w:rsidRPr="00D02CA2" w:rsidRDefault="00D27DC1" w:rsidP="009144EB">
                  <w:pPr>
                    <w:pStyle w:val="AralkYok"/>
                    <w:ind w:left="360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D02CA2">
                    <w:rPr>
                      <w:rFonts w:ascii="Times New Roman" w:hAnsi="Times New Roman"/>
                      <w:b/>
                    </w:rPr>
                    <w:t>Özneden sonra konur.</w:t>
                  </w:r>
                  <w:proofErr w:type="gramEnd"/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Zeynep , bugün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çok konuşuyorsun.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          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Mihriban ,buraya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gel.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D27DC1" w:rsidRPr="00D02CA2" w:rsidRDefault="00D27DC1" w:rsidP="009144EB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ÜNLEM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 xml:space="preserve">Duygu ifade eden kelime veya cümlelerin sonuna Konur.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gramEnd"/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Seni çok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seviyorum !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   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00B050"/>
                    </w:rPr>
                    <w:tab/>
                  </w:r>
                  <w:r w:rsidRPr="00D02CA2">
                    <w:rPr>
                      <w:rFonts w:ascii="Times New Roman" w:hAnsi="Times New Roman"/>
                    </w:rPr>
                    <w:t xml:space="preserve">Cümlede ünlem işareti kelime sonuna konulabildiği gibi cümle sonuna da konulabilir. Kelimeden sonra konursa sonraki gelen kelimenin ilk harfi büyük </w:t>
                  </w: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</w:rPr>
                    <w:t>başlar,Cümle</w:t>
                  </w:r>
                  <w:proofErr w:type="spellEnd"/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sonuna konursa  ünlem kelimesinden sonra gelen kelimenin ilk harfi küçük yazılır.                           </w:t>
                  </w: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 w:rsidRPr="00D02CA2">
                    <w:rPr>
                      <w:rFonts w:ascii="Times New Roman" w:hAnsi="Times New Roman"/>
                    </w:rPr>
                    <w:t>Ah!Elim</w:t>
                  </w:r>
                  <w:proofErr w:type="spellEnd"/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yandı.                                                          </w:t>
                  </w:r>
                  <w:r w:rsidRPr="00D02CA2">
                    <w:rPr>
                      <w:rFonts w:ascii="Times New Roman" w:hAnsi="Times New Roman"/>
                    </w:rPr>
                    <w:tab/>
                    <w:t>Ah, elim yandı!</w:t>
                  </w:r>
                </w:p>
                <w:p w:rsidR="00D27DC1" w:rsidRDefault="00D27DC1" w:rsidP="00585471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</w:p>
                <w:p w:rsidR="00D27DC1" w:rsidRPr="00D02CA2" w:rsidRDefault="00D27DC1" w:rsidP="00585471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SORU İŞARETİ</w:t>
                  </w:r>
                </w:p>
                <w:p w:rsidR="00D27DC1" w:rsidRPr="00D02CA2" w:rsidRDefault="00D27DC1" w:rsidP="005563B6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D02CA2">
                    <w:rPr>
                      <w:rFonts w:ascii="Times New Roman" w:hAnsi="Times New Roman"/>
                      <w:b/>
                      <w:color w:val="00B050"/>
                    </w:rPr>
                    <w:t xml:space="preserve"> </w:t>
                  </w:r>
                  <w:r w:rsidRPr="00D02CA2">
                    <w:rPr>
                      <w:rFonts w:ascii="Times New Roman" w:hAnsi="Times New Roman"/>
                    </w:rPr>
                    <w:t xml:space="preserve">Soru sorulan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tümcelerin  ve</w:t>
                  </w:r>
                  <w:proofErr w:type="gramEnd"/>
                  <w:r w:rsidRPr="00D02CA2">
                    <w:rPr>
                      <w:rFonts w:ascii="Times New Roman" w:hAnsi="Times New Roman"/>
                    </w:rPr>
                    <w:t xml:space="preserve"> sözcüklerin sonuna konur.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</w:t>
                  </w:r>
                  <w:r w:rsidRPr="00D02CA2">
                    <w:rPr>
                      <w:rFonts w:ascii="Times New Roman" w:hAnsi="Times New Roman"/>
                      <w:b/>
                      <w:color w:val="FF0000"/>
                    </w:rPr>
                    <w:t>Örnek:</w:t>
                  </w:r>
                  <w:r w:rsidRPr="00D02CA2">
                    <w:rPr>
                      <w:rFonts w:ascii="Times New Roman" w:hAnsi="Times New Roman"/>
                    </w:rPr>
                    <w:t xml:space="preserve"> Yemek yer misin?    Senin adın </w:t>
                  </w:r>
                  <w:proofErr w:type="gramStart"/>
                  <w:r w:rsidRPr="00D02CA2">
                    <w:rPr>
                      <w:rFonts w:ascii="Times New Roman" w:hAnsi="Times New Roman"/>
                    </w:rPr>
                    <w:t>ne ?</w:t>
                  </w:r>
                  <w:proofErr w:type="gramEnd"/>
                </w:p>
                <w:p w:rsidR="00D27DC1" w:rsidRDefault="00D27DC1"/>
              </w:txbxContent>
            </v:textbox>
          </v:shape>
        </w:pict>
      </w:r>
    </w:p>
    <w:p w:rsidR="00D27DC1" w:rsidRPr="009E7A60" w:rsidRDefault="00CF67F4" w:rsidP="009E7A60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250.55pt;margin-top:6.8pt;width:25.5pt;height:29.25pt;z-index:22"/>
        </w:pict>
      </w:r>
    </w:p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CF67F4" w:rsidP="009E7A60">
      <w:r>
        <w:rPr>
          <w:noProof/>
          <w:lang w:eastAsia="tr-TR"/>
        </w:rPr>
        <w:pict>
          <v:shape id="_x0000_s1040" type="#_x0000_t202" style="position:absolute;margin-left:237.4pt;margin-top:10.8pt;width:240.6pt;height:413pt;z-index:20">
            <v:textbox>
              <w:txbxContent>
                <w:p w:rsidR="00D27DC1" w:rsidRPr="00616650" w:rsidRDefault="00D27DC1" w:rsidP="00353638">
                  <w:pPr>
                    <w:ind w:firstLine="708"/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ŞİİRDE ANA DUYGU</w:t>
                  </w:r>
                </w:p>
                <w:p w:rsidR="00D27DC1" w:rsidRPr="00616650" w:rsidRDefault="00D27DC1" w:rsidP="005563B6">
                  <w:pPr>
                    <w:ind w:firstLine="7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Şiir, duygularımızı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zenginleştiren,okuyana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ve dinleyene zevk veren yazı türüdür. Şiirdeki her satıra dize veya </w:t>
                  </w:r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mısra ,şiiri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yazana da şair veya ozan adı verilir.</w:t>
                  </w:r>
                </w:p>
                <w:p w:rsidR="00D27DC1" w:rsidRPr="00616650" w:rsidRDefault="00D27DC1" w:rsidP="005563B6">
                  <w:pPr>
                    <w:ind w:firstLine="7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Okuduğumuz </w:t>
                  </w:r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şiirlerde  bize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verilmek istenen temel bir duygu veya düşünce vardır.</w:t>
                  </w:r>
                </w:p>
                <w:p w:rsidR="00D27DC1" w:rsidRPr="00616650" w:rsidRDefault="00D27DC1" w:rsidP="005563B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Bu şiirin ana duygusudur. Şiirde ana fikir değil ana duygu ararız. Bunun için “Bu şiir bizde hangi duyguları uyandırıyor?” </w:t>
                  </w:r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sorusuna  cevap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vermemiz gerekir.</w:t>
                  </w:r>
                </w:p>
                <w:p w:rsidR="00D27DC1" w:rsidRPr="00616650" w:rsidRDefault="00D27DC1" w:rsidP="005563B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KİTAPLARIM  </w:t>
                  </w:r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 xml:space="preserve">    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Kitaplarım,mavi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,sarı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,                                     Rengarenk siniz.                                                    İçinizde hayvanlar,                            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Uçaklar,gemiler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,                                                              Küçük büyük yazılar,                                                      </w:t>
                  </w:r>
                  <w:proofErr w:type="spell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Öğütler,bilgiler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proofErr w:type="spell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Siz,benimsiniz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27DC1" w:rsidRPr="00616650" w:rsidRDefault="00D27DC1" w:rsidP="00D61A5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Bu şiirin ana duygusu </w:t>
                  </w: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kitap </w:t>
                  </w:r>
                  <w:proofErr w:type="gramStart"/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sevgisi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dir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27DC1" w:rsidRPr="00D61A54" w:rsidRDefault="00D27DC1" w:rsidP="005563B6">
                  <w:pPr>
                    <w:rPr>
                      <w:color w:val="FF0000"/>
                    </w:rPr>
                  </w:pPr>
                </w:p>
                <w:p w:rsidR="00D27DC1" w:rsidRDefault="00D27DC1"/>
              </w:txbxContent>
            </v:textbox>
          </v:shape>
        </w:pict>
      </w:r>
    </w:p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D27DC1" w:rsidP="009E7A60"/>
    <w:p w:rsidR="00D27DC1" w:rsidRPr="009E7A60" w:rsidRDefault="00CF67F4" w:rsidP="009E7A60">
      <w:r>
        <w:rPr>
          <w:noProof/>
          <w:lang w:eastAsia="tr-TR"/>
        </w:rPr>
        <w:pict>
          <v:shape id="_x0000_s1041" type="#_x0000_t12" style="position:absolute;margin-left:4.15pt;margin-top:1.55pt;width:25.55pt;height:18.75pt;z-index:21"/>
        </w:pict>
      </w:r>
    </w:p>
    <w:p w:rsidR="00D27DC1" w:rsidRDefault="00D27DC1" w:rsidP="009E7A60"/>
    <w:p w:rsidR="00D27DC1" w:rsidRDefault="00D27DC1" w:rsidP="009E7A60"/>
    <w:p w:rsidR="00D27DC1" w:rsidRDefault="00D27DC1" w:rsidP="009E7A60"/>
    <w:p w:rsidR="00D27DC1" w:rsidRDefault="00D27DC1" w:rsidP="009E7A60"/>
    <w:p w:rsidR="00D27DC1" w:rsidRDefault="00D27DC1" w:rsidP="009E7A60"/>
    <w:p w:rsidR="00D27DC1" w:rsidRDefault="00D27DC1" w:rsidP="009E7A60"/>
    <w:p w:rsidR="00D27DC1" w:rsidRPr="009E7A60" w:rsidRDefault="00CF67F4" w:rsidP="009E7A60">
      <w:r>
        <w:rPr>
          <w:noProof/>
          <w:lang w:eastAsia="tr-TR"/>
        </w:rPr>
        <w:lastRenderedPageBreak/>
        <w:pict>
          <v:shape id="_x0000_s1042" type="#_x0000_t12" style="position:absolute;margin-left:-2.75pt;margin-top:572.65pt;width:25.65pt;height:22.5pt;z-index:23"/>
        </w:pict>
      </w:r>
      <w:r>
        <w:rPr>
          <w:noProof/>
          <w:lang w:eastAsia="tr-TR"/>
        </w:rPr>
        <w:pict>
          <v:shape id="_x0000_s1043" type="#_x0000_t202" style="position:absolute;margin-left:1.8pt;margin-top:-24.15pt;width:485.85pt;height:44.75pt;z-index:10" stroked="f">
            <v:textbox>
              <w:txbxContent>
                <w:p w:rsidR="00D27DC1" w:rsidRDefault="00CF67F4">
                  <w:r>
                    <w:rPr>
                      <w:noProof/>
                      <w:lang w:eastAsia="tr-TR"/>
                    </w:rPr>
                    <w:pict>
                      <v:shape id="_x0000_i1026" type="#_x0000_t136" style="width:476.25pt;height:37.5pt" fillcolor="#0070c0" strokecolor="yellow" strokeweight="1.5pt">
                        <v:shadow color="#868686"/>
                        <v:textpath style="font-family:&quot;Arial Black&quot;;v-text-kern:t" trim="t" fitpath="t" string="DİLBİLGİSİ"/>
                      </v:shape>
                    </w:pict>
                  </w:r>
                  <w:r w:rsidR="00D27DC1">
                    <w:rPr>
                      <w:noProof/>
                      <w:lang w:eastAsia="tr-TR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2.75pt;margin-top:27.1pt;width:234.8pt;height:693.4pt;z-index:13" stroked="f">
            <v:textbox>
              <w:txbxContent>
                <w:p w:rsidR="00D27DC1" w:rsidRPr="00616650" w:rsidRDefault="00D27DC1" w:rsidP="00D61A54">
                  <w:pPr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OLAYLARIN OLUŞ SIRASINA GÖRE SIRALAMA</w:t>
                  </w:r>
                </w:p>
                <w:p w:rsidR="00D27DC1" w:rsidRPr="00616650" w:rsidRDefault="00D27DC1" w:rsidP="00D61A5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Hayatımızdaki birçok olayın belli bir oluş sırası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vardır.Bize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verilen farklı görselleri veya olayları istediğimiz gibi sıraya </w:t>
                  </w:r>
                  <w:proofErr w:type="spell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koyamayız.Verilenleri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dikkatlice inceledikten sonra aralarında oluş sırasına göre bir anlam ilişkisi kurmamız </w:t>
                  </w:r>
                  <w:proofErr w:type="spell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gerekir.Daha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sonra da bunları anlamlı bir şekilde sıralamamız gerekir.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ÖRNEK</w:t>
                  </w:r>
                  <w:r w:rsidRPr="0061665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Kitaptaki şiiri deftere yazdı.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Çantasından kalem ve defterini çıkardı.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Şiiri panoya astı.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Yazdığı şiiri süsledi.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Cümleleri tek tek okuyalım!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Cümleleri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önce,sonra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,daha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sonra ,en sonunda gibi sözcüklerle  oluş sırasına göre sıralayalım.</w:t>
                  </w:r>
                </w:p>
                <w:p w:rsidR="00D27DC1" w:rsidRPr="00616650" w:rsidRDefault="00D27DC1" w:rsidP="00AA380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Önce: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Çantasından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kalemini ve defterini çıkardı.                                                       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Sonra: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Kitaptaki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şiiri defterine yazdı.                                                  </w:t>
                  </w:r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 xml:space="preserve">Daha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sonra: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Yazdığı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şiiri süsledi.                        </w:t>
                  </w:r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 xml:space="preserve">En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sonunda: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Şiiri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panoya astı.</w:t>
                  </w:r>
                </w:p>
                <w:p w:rsidR="00D27DC1" w:rsidRPr="00616650" w:rsidRDefault="00D27DC1" w:rsidP="00353638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ÖZEL AD</w:t>
                  </w:r>
                </w:p>
                <w:p w:rsidR="00D27DC1" w:rsidRPr="00616650" w:rsidRDefault="00D27DC1" w:rsidP="00353638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Dünyada tek olan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insanlara,yerlere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,varlıklara</w:t>
                  </w:r>
                  <w:proofErr w:type="spell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verilen adlara </w:t>
                  </w: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Özel Ad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Denir.</w:t>
                  </w:r>
                </w:p>
                <w:p w:rsidR="00D27DC1" w:rsidRPr="00616650" w:rsidRDefault="00D27DC1" w:rsidP="00353638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Özel adlar yazılırken ilk harfleri büyük </w:t>
                  </w:r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Yazılır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. Özel adlara getirilen </w:t>
                  </w:r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ekler  kesme</w:t>
                  </w:r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işareti ile ayrılır.</w:t>
                  </w:r>
                </w:p>
                <w:p w:rsidR="00D27DC1" w:rsidRPr="00616650" w:rsidRDefault="00D27DC1" w:rsidP="00353638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27DC1" w:rsidRPr="00616650" w:rsidRDefault="00D27DC1" w:rsidP="00616650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Özel isimden sonraki çekim ekleri ayrı yazılır; ancak özel isimden sonraki yapım ekleri kesme işaretiyle ayrılmaz haliyle de özel isimden sonraki her ek ayrı yazılmaz.</w:t>
                  </w:r>
                </w:p>
                <w:p w:rsidR="00D27DC1" w:rsidRPr="00616650" w:rsidRDefault="00D27DC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                                                                                 </w:t>
                  </w: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Örnek:</w:t>
                  </w:r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 Ömerler bugün bize geldi.                               Ömerler kelimesi  Ömer'i </w:t>
                  </w:r>
                  <w:proofErr w:type="spellStart"/>
                  <w:proofErr w:type="gramStart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>değil,Ömer'in</w:t>
                  </w:r>
                  <w:proofErr w:type="spellEnd"/>
                  <w:proofErr w:type="gramEnd"/>
                  <w:r w:rsidRPr="00616650">
                    <w:rPr>
                      <w:rFonts w:ascii="Times New Roman" w:hAnsi="Times New Roman"/>
                      <w:sz w:val="24"/>
                      <w:szCs w:val="24"/>
                    </w:rPr>
                    <w:t xml:space="preserve"> ailesini ifade etmektedir.                                                        Bursalı mısın?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32" style="position:absolute;margin-left:232.05pt;margin-top:20.6pt;width:.15pt;height:707.55pt;z-index:15" o:connectortype="straight"/>
        </w:pict>
      </w:r>
      <w:r>
        <w:rPr>
          <w:noProof/>
          <w:lang w:eastAsia="tr-TR"/>
        </w:rPr>
        <w:pict>
          <v:shape id="_x0000_s1046" type="#_x0000_t32" style="position:absolute;margin-left:-7.95pt;margin-top:20.6pt;width:502.75pt;height:0;z-index:12" o:connectortype="straight"/>
        </w:pict>
      </w:r>
      <w:r>
        <w:rPr>
          <w:noProof/>
          <w:lang w:eastAsia="tr-TR"/>
        </w:rPr>
        <w:pict>
          <v:shape id="_x0000_s1047" type="#_x0000_t202" style="position:absolute;margin-left:232.2pt;margin-top:27.1pt;width:259.5pt;height:693.4pt;z-index:14" stroked="f">
            <v:textbox>
              <w:txbxContent>
                <w:p w:rsidR="00D27DC1" w:rsidRPr="00616650" w:rsidRDefault="00D27DC1" w:rsidP="00D02CA2">
                  <w:pPr>
                    <w:jc w:val="center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 w:rsidRPr="00616650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SEBEP-SONUÇ CÜMLELERİ</w:t>
                  </w:r>
                </w:p>
                <w:p w:rsidR="00D27DC1" w:rsidRPr="00616650" w:rsidRDefault="00D27DC1" w:rsidP="00D02CA2">
                  <w:pPr>
                    <w:pStyle w:val="NormalWeb"/>
                    <w:shd w:val="clear" w:color="auto" w:fill="FFFFFF"/>
                    <w:spacing w:before="0" w:after="390" w:line="390" w:lineRule="atLeast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616650">
                    <w:rPr>
                      <w:rStyle w:val="Gl"/>
                      <w:rFonts w:ascii="Times New Roman" w:hAnsi="Times New Roman"/>
                      <w:color w:val="FF0000"/>
                      <w:sz w:val="24"/>
                      <w:szCs w:val="24"/>
                    </w:rPr>
                    <w:t>Neden-sonuç cümleleri</w:t>
                  </w:r>
                  <w:r w:rsidRPr="0061665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: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 xml:space="preserve"> Bir eylemin hangi gerekçeyle veya hangi sebeple yapıldığını bildiren cümlelerdir. Bu cümlelerin yüklemine </w:t>
                  </w:r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“niçin?” , “neden?”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 soruları sorulduğunda bu sorular cevapsız kalmaz. Neden-sonuç cümleleri iki bölümden oluşur: Birinci bölüm neden (sebep), ikinci bölüm ise sonuç bildirir. Genellikle</w:t>
                  </w:r>
                  <w:r w:rsidRPr="00616650">
                    <w:rPr>
                      <w:rStyle w:val="apple-converted-space"/>
                      <w:rFonts w:ascii="Times New Roman" w:hAnsi="Times New Roman"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“</w:t>
                  </w:r>
                  <w:proofErr w:type="spellStart"/>
                  <w:proofErr w:type="gramStart"/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için,çünkü</w:t>
                  </w:r>
                  <w:proofErr w:type="gramEnd"/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,bu</w:t>
                  </w:r>
                  <w:proofErr w:type="spellEnd"/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 xml:space="preserve"> yüzden, dolayısıyla, be nedenle gibi kelimeler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 xml:space="preserve"> kullanılır.                                                </w:t>
                  </w:r>
                  <w:r w:rsidRPr="00616650">
                    <w:rPr>
                      <w:rFonts w:ascii="Times New Roman" w:hAnsi="Times New Roman" w:cs="Times New Roman"/>
                      <w:b/>
                      <w:color w:val="DD0055"/>
                      <w:sz w:val="24"/>
                      <w:szCs w:val="24"/>
                    </w:rPr>
                    <w:t>Örnek</w:t>
                  </w:r>
                  <w:r w:rsidRPr="00616650">
                    <w:rPr>
                      <w:rFonts w:ascii="Times New Roman" w:hAnsi="Times New Roman" w:cs="Times New Roman"/>
                      <w:color w:val="DD0055"/>
                      <w:sz w:val="24"/>
                      <w:szCs w:val="24"/>
                    </w:rPr>
                    <w:t xml:space="preserve">:                                                                           </w:t>
                  </w:r>
                  <w:proofErr w:type="gramStart"/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»</w:t>
                  </w:r>
                  <w:proofErr w:type="gramEnd"/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Hasta olduğu için</w:t>
                  </w:r>
                  <w:r w:rsidRPr="00616650">
                    <w:rPr>
                      <w:rStyle w:val="apple-converted-space"/>
                      <w:rFonts w:ascii="Times New Roman" w:hAnsi="Times New Roman"/>
                      <w:b/>
                      <w:bCs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okula gelememiş.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br/>
                    <w:t>Yukarıdaki cümlede yükleme “</w:t>
                  </w:r>
                  <w:r w:rsidRPr="00616650">
                    <w:rPr>
                      <w:rStyle w:val="Gl"/>
                      <w:rFonts w:ascii="Times New Roman" w:hAnsi="Times New Roman"/>
                      <w:color w:val="222222"/>
                      <w:sz w:val="24"/>
                      <w:szCs w:val="24"/>
                    </w:rPr>
                    <w:t>neden</w:t>
                  </w:r>
                  <w:r w:rsidRPr="00616650">
                    <w:rPr>
                      <w:rStyle w:val="apple-converted-space"/>
                      <w:rFonts w:ascii="Times New Roman" w:hAnsi="Times New Roman"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gelememiş?” sorusunu yönelttiğimizde “hasta olduğu için” cevabını alıyoruz. Yüklemin yapılış sebebi bildirildiği için bu cümle sebep-sonuç cümlesidir.</w:t>
                  </w:r>
                </w:p>
                <w:p w:rsidR="00D27DC1" w:rsidRPr="00616650" w:rsidRDefault="00D27DC1" w:rsidP="00B44944">
                  <w:pPr>
                    <w:pStyle w:val="NormalWeb"/>
                    <w:shd w:val="clear" w:color="auto" w:fill="EEEEEE"/>
                    <w:spacing w:before="75" w:after="0" w:line="480" w:lineRule="auto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616650">
                    <w:rPr>
                      <w:rStyle w:val="Gl"/>
                      <w:rFonts w:ascii="Times New Roman" w:hAnsi="Times New Roman"/>
                      <w:b w:val="0"/>
                      <w:color w:val="222222"/>
                      <w:sz w:val="24"/>
                      <w:szCs w:val="24"/>
                    </w:rPr>
                    <w:t>Okulların açılmasıyla</w:t>
                  </w:r>
                  <w:r w:rsidRPr="00616650">
                    <w:rPr>
                      <w:rStyle w:val="apple-converted-space"/>
                      <w:rFonts w:ascii="Times New Roman" w:hAnsi="Times New Roman"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masraflar arttı.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br/>
                    <w:t> </w:t>
                  </w:r>
                  <w:r w:rsidRPr="00616650">
                    <w:rPr>
                      <w:rStyle w:val="Gl"/>
                      <w:rFonts w:ascii="Times New Roman" w:hAnsi="Times New Roman"/>
                      <w:b w:val="0"/>
                      <w:color w:val="222222"/>
                      <w:sz w:val="24"/>
                      <w:szCs w:val="24"/>
                    </w:rPr>
                    <w:t>Seni uyandırmayalım diye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 radyoyu açmadık.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br/>
                  </w:r>
                  <w:r w:rsidRPr="00616650">
                    <w:rPr>
                      <w:rStyle w:val="Gl"/>
                      <w:rFonts w:ascii="Times New Roman" w:hAnsi="Times New Roman"/>
                      <w:b w:val="0"/>
                      <w:color w:val="222222"/>
                      <w:sz w:val="24"/>
                      <w:szCs w:val="24"/>
                    </w:rPr>
                    <w:t>Yağmur yağınca</w:t>
                  </w:r>
                  <w:r w:rsidRPr="00616650">
                    <w:rPr>
                      <w:rStyle w:val="apple-converted-space"/>
                      <w:rFonts w:ascii="Times New Roman" w:hAnsi="Times New Roman"/>
                      <w:color w:val="222222"/>
                      <w:sz w:val="24"/>
                      <w:szCs w:val="24"/>
                    </w:rPr>
                    <w:t> 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maç iptal oldu.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br/>
                  </w:r>
                  <w:r w:rsidRPr="00616650">
                    <w:rPr>
                      <w:rStyle w:val="Gl"/>
                      <w:rFonts w:ascii="Times New Roman" w:hAnsi="Times New Roman"/>
                      <w:b w:val="0"/>
                      <w:color w:val="222222"/>
                      <w:sz w:val="24"/>
                      <w:szCs w:val="24"/>
                    </w:rPr>
                    <w:t>Malzeme yetersizliğinden</w:t>
                  </w:r>
                  <w:r w:rsidRPr="0061665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 inşaat yarım kaldı. Hava çok soğuk olduğu için top oynayamadık. Okula gidemedim çünkü hastaydım.                     Düzensiz besleniyordu, bu yüzden hasta oldu.</w:t>
                  </w:r>
                </w:p>
                <w:p w:rsidR="00D27DC1" w:rsidRPr="00616650" w:rsidRDefault="00CF67F4" w:rsidP="00CF67F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5" w:history="1">
                    <w:r w:rsidRPr="00CF67F4">
                      <w:rPr>
                        <w:rStyle w:val="Kpr"/>
                        <w:color w:val="000000"/>
                        <w:spacing w:val="5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7.95pt;margin-top:-26.1pt;width:502.75pt;height:754.25pt;z-index:9" strokecolor="#4f81bd" strokeweight="1pt">
            <v:shadow color="#868686"/>
            <v:textbox style="mso-next-textbox:#_x0000_s1048">
              <w:txbxContent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t xml:space="preserve">                                    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D27DC1" w:rsidRPr="00620706" w:rsidRDefault="00D27DC1" w:rsidP="009E7A6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D27DC1" w:rsidRDefault="00D27DC1" w:rsidP="009E7A6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D27DC1" w:rsidRDefault="00D27DC1" w:rsidP="009E7A60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9E7A60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9E7A60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9E7A60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Default="00D27DC1" w:rsidP="009E7A60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</w:r>
                  <w:r w:rsidRPr="0036228F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Pr="0036228F" w:rsidRDefault="00D27DC1" w:rsidP="009E7A60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D27DC1" w:rsidRDefault="00D27DC1" w:rsidP="009E7A60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Default="00D27DC1" w:rsidP="009E7A6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Default="00D27DC1" w:rsidP="009E7A6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D27DC1" w:rsidRPr="000D16AB" w:rsidRDefault="00D27DC1" w:rsidP="009E7A6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D27DC1" w:rsidRDefault="00D27DC1" w:rsidP="009E7A60">
                  <w:pPr>
                    <w:rPr>
                      <w:sz w:val="24"/>
                      <w:szCs w:val="24"/>
                    </w:rPr>
                  </w:pPr>
                </w:p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D27DC1" w:rsidRDefault="00D27DC1" w:rsidP="009E7A60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sectPr w:rsidR="00D27DC1" w:rsidRPr="009E7A60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18BB771D"/>
    <w:multiLevelType w:val="hybridMultilevel"/>
    <w:tmpl w:val="5D9465C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8FBCCB50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BA0DDB"/>
    <w:multiLevelType w:val="hybridMultilevel"/>
    <w:tmpl w:val="9544EE8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C205AC"/>
    <w:multiLevelType w:val="hybridMultilevel"/>
    <w:tmpl w:val="7C58C03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CAB2503"/>
    <w:multiLevelType w:val="hybridMultilevel"/>
    <w:tmpl w:val="2FC897C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43588D"/>
    <w:multiLevelType w:val="hybridMultilevel"/>
    <w:tmpl w:val="C6DA2F5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95D3E0E"/>
    <w:multiLevelType w:val="hybridMultilevel"/>
    <w:tmpl w:val="B09E0F3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2"/>
  </w:num>
  <w:num w:numId="9">
    <w:abstractNumId w:val="4"/>
  </w:num>
  <w:num w:numId="10">
    <w:abstractNumId w:val="6"/>
  </w:num>
  <w:num w:numId="11">
    <w:abstractNumId w:val="7"/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AE"/>
    <w:rsid w:val="00011655"/>
    <w:rsid w:val="0002306D"/>
    <w:rsid w:val="00027C6D"/>
    <w:rsid w:val="00051565"/>
    <w:rsid w:val="0007127E"/>
    <w:rsid w:val="000771F9"/>
    <w:rsid w:val="00080571"/>
    <w:rsid w:val="00081055"/>
    <w:rsid w:val="000835F4"/>
    <w:rsid w:val="00096C8D"/>
    <w:rsid w:val="000B6AFC"/>
    <w:rsid w:val="000C03AA"/>
    <w:rsid w:val="000C2DF3"/>
    <w:rsid w:val="000C65E0"/>
    <w:rsid w:val="000D16AB"/>
    <w:rsid w:val="000D2273"/>
    <w:rsid w:val="000D6A00"/>
    <w:rsid w:val="000D76F5"/>
    <w:rsid w:val="000E2F0C"/>
    <w:rsid w:val="000E69D6"/>
    <w:rsid w:val="000F04D7"/>
    <w:rsid w:val="000F7222"/>
    <w:rsid w:val="00101338"/>
    <w:rsid w:val="00113E5F"/>
    <w:rsid w:val="0014174E"/>
    <w:rsid w:val="00172BA5"/>
    <w:rsid w:val="001B26CA"/>
    <w:rsid w:val="001C0D18"/>
    <w:rsid w:val="001D099F"/>
    <w:rsid w:val="001D0EA8"/>
    <w:rsid w:val="001D47E9"/>
    <w:rsid w:val="001F01E5"/>
    <w:rsid w:val="001F3628"/>
    <w:rsid w:val="00207818"/>
    <w:rsid w:val="0021008E"/>
    <w:rsid w:val="002423E2"/>
    <w:rsid w:val="00252750"/>
    <w:rsid w:val="00254B4D"/>
    <w:rsid w:val="002551FF"/>
    <w:rsid w:val="00257D71"/>
    <w:rsid w:val="002604D4"/>
    <w:rsid w:val="00264475"/>
    <w:rsid w:val="0028332E"/>
    <w:rsid w:val="00292D1D"/>
    <w:rsid w:val="002F4702"/>
    <w:rsid w:val="002F5D96"/>
    <w:rsid w:val="002F74D9"/>
    <w:rsid w:val="003040FE"/>
    <w:rsid w:val="0033058F"/>
    <w:rsid w:val="00353638"/>
    <w:rsid w:val="00353F38"/>
    <w:rsid w:val="00356547"/>
    <w:rsid w:val="0036228F"/>
    <w:rsid w:val="0037516E"/>
    <w:rsid w:val="003B1DB2"/>
    <w:rsid w:val="003D1C71"/>
    <w:rsid w:val="003D6779"/>
    <w:rsid w:val="003D6D2B"/>
    <w:rsid w:val="003E0E90"/>
    <w:rsid w:val="003E4B42"/>
    <w:rsid w:val="003F0170"/>
    <w:rsid w:val="003F2CCD"/>
    <w:rsid w:val="00403EE2"/>
    <w:rsid w:val="004155BE"/>
    <w:rsid w:val="00416485"/>
    <w:rsid w:val="004404F8"/>
    <w:rsid w:val="004414E6"/>
    <w:rsid w:val="0044238E"/>
    <w:rsid w:val="00443FE2"/>
    <w:rsid w:val="00470F5E"/>
    <w:rsid w:val="00480207"/>
    <w:rsid w:val="004826B8"/>
    <w:rsid w:val="004858E8"/>
    <w:rsid w:val="004C31E1"/>
    <w:rsid w:val="004D368B"/>
    <w:rsid w:val="004E0532"/>
    <w:rsid w:val="004E7DE2"/>
    <w:rsid w:val="00513FD1"/>
    <w:rsid w:val="00536FAE"/>
    <w:rsid w:val="00540D67"/>
    <w:rsid w:val="00543686"/>
    <w:rsid w:val="00556275"/>
    <w:rsid w:val="005563B6"/>
    <w:rsid w:val="00582848"/>
    <w:rsid w:val="00585471"/>
    <w:rsid w:val="00595874"/>
    <w:rsid w:val="005A0912"/>
    <w:rsid w:val="005E2138"/>
    <w:rsid w:val="005F3CF1"/>
    <w:rsid w:val="005F6C9E"/>
    <w:rsid w:val="00602754"/>
    <w:rsid w:val="00607919"/>
    <w:rsid w:val="006132C5"/>
    <w:rsid w:val="00616650"/>
    <w:rsid w:val="006178E4"/>
    <w:rsid w:val="00620706"/>
    <w:rsid w:val="00633746"/>
    <w:rsid w:val="00635F1A"/>
    <w:rsid w:val="00636AF5"/>
    <w:rsid w:val="0064142C"/>
    <w:rsid w:val="00653A7F"/>
    <w:rsid w:val="00654E96"/>
    <w:rsid w:val="00655693"/>
    <w:rsid w:val="00663D77"/>
    <w:rsid w:val="0066652D"/>
    <w:rsid w:val="0067429D"/>
    <w:rsid w:val="006753C0"/>
    <w:rsid w:val="00681997"/>
    <w:rsid w:val="00682C72"/>
    <w:rsid w:val="0068330F"/>
    <w:rsid w:val="00686C1C"/>
    <w:rsid w:val="006877E7"/>
    <w:rsid w:val="006A4523"/>
    <w:rsid w:val="006B2C99"/>
    <w:rsid w:val="006B5DF7"/>
    <w:rsid w:val="006C2E65"/>
    <w:rsid w:val="006D0459"/>
    <w:rsid w:val="006E74D9"/>
    <w:rsid w:val="007013FC"/>
    <w:rsid w:val="007218A6"/>
    <w:rsid w:val="007500D0"/>
    <w:rsid w:val="007674B3"/>
    <w:rsid w:val="00787E3A"/>
    <w:rsid w:val="007E4326"/>
    <w:rsid w:val="0081413C"/>
    <w:rsid w:val="00815400"/>
    <w:rsid w:val="00815A6D"/>
    <w:rsid w:val="00822974"/>
    <w:rsid w:val="00847749"/>
    <w:rsid w:val="00852229"/>
    <w:rsid w:val="0085641D"/>
    <w:rsid w:val="00865B36"/>
    <w:rsid w:val="008743E8"/>
    <w:rsid w:val="00875A38"/>
    <w:rsid w:val="00896078"/>
    <w:rsid w:val="008A16F4"/>
    <w:rsid w:val="008A507D"/>
    <w:rsid w:val="008C78B2"/>
    <w:rsid w:val="008D1DC8"/>
    <w:rsid w:val="008E02AE"/>
    <w:rsid w:val="008F1F7E"/>
    <w:rsid w:val="009144EB"/>
    <w:rsid w:val="00916664"/>
    <w:rsid w:val="00921539"/>
    <w:rsid w:val="00936B55"/>
    <w:rsid w:val="00944737"/>
    <w:rsid w:val="00961772"/>
    <w:rsid w:val="00964BAC"/>
    <w:rsid w:val="00972FE7"/>
    <w:rsid w:val="00973DFE"/>
    <w:rsid w:val="00975711"/>
    <w:rsid w:val="009806E7"/>
    <w:rsid w:val="00986819"/>
    <w:rsid w:val="009A38B7"/>
    <w:rsid w:val="009C2067"/>
    <w:rsid w:val="009E040F"/>
    <w:rsid w:val="009E5E5E"/>
    <w:rsid w:val="009E7A60"/>
    <w:rsid w:val="009F19ED"/>
    <w:rsid w:val="009F5914"/>
    <w:rsid w:val="00A1150E"/>
    <w:rsid w:val="00A13116"/>
    <w:rsid w:val="00A20147"/>
    <w:rsid w:val="00A203A9"/>
    <w:rsid w:val="00A436B6"/>
    <w:rsid w:val="00A50E89"/>
    <w:rsid w:val="00A82A93"/>
    <w:rsid w:val="00A86633"/>
    <w:rsid w:val="00A93077"/>
    <w:rsid w:val="00AA380B"/>
    <w:rsid w:val="00AB509B"/>
    <w:rsid w:val="00AD6C75"/>
    <w:rsid w:val="00AE2FDE"/>
    <w:rsid w:val="00AE3537"/>
    <w:rsid w:val="00AE4111"/>
    <w:rsid w:val="00AE5B59"/>
    <w:rsid w:val="00AF2CE4"/>
    <w:rsid w:val="00B02186"/>
    <w:rsid w:val="00B05290"/>
    <w:rsid w:val="00B05469"/>
    <w:rsid w:val="00B10DF9"/>
    <w:rsid w:val="00B11517"/>
    <w:rsid w:val="00B14F69"/>
    <w:rsid w:val="00B27D99"/>
    <w:rsid w:val="00B309FA"/>
    <w:rsid w:val="00B324B2"/>
    <w:rsid w:val="00B34135"/>
    <w:rsid w:val="00B36916"/>
    <w:rsid w:val="00B419B0"/>
    <w:rsid w:val="00B44944"/>
    <w:rsid w:val="00B54F58"/>
    <w:rsid w:val="00B740BA"/>
    <w:rsid w:val="00B756A3"/>
    <w:rsid w:val="00B814F1"/>
    <w:rsid w:val="00B90F73"/>
    <w:rsid w:val="00BA4D61"/>
    <w:rsid w:val="00BC05B2"/>
    <w:rsid w:val="00BE04BD"/>
    <w:rsid w:val="00BE232E"/>
    <w:rsid w:val="00BE7E94"/>
    <w:rsid w:val="00C0718D"/>
    <w:rsid w:val="00C11214"/>
    <w:rsid w:val="00C466DA"/>
    <w:rsid w:val="00C77665"/>
    <w:rsid w:val="00C81605"/>
    <w:rsid w:val="00C85668"/>
    <w:rsid w:val="00CF06F2"/>
    <w:rsid w:val="00CF67F4"/>
    <w:rsid w:val="00D02CA2"/>
    <w:rsid w:val="00D07F43"/>
    <w:rsid w:val="00D205FD"/>
    <w:rsid w:val="00D20808"/>
    <w:rsid w:val="00D27A67"/>
    <w:rsid w:val="00D27DC1"/>
    <w:rsid w:val="00D37668"/>
    <w:rsid w:val="00D437BE"/>
    <w:rsid w:val="00D609BC"/>
    <w:rsid w:val="00D61A54"/>
    <w:rsid w:val="00D62D08"/>
    <w:rsid w:val="00D72CEA"/>
    <w:rsid w:val="00D74826"/>
    <w:rsid w:val="00D76A68"/>
    <w:rsid w:val="00D91ECB"/>
    <w:rsid w:val="00D92CAF"/>
    <w:rsid w:val="00D9743D"/>
    <w:rsid w:val="00DA7275"/>
    <w:rsid w:val="00DB093E"/>
    <w:rsid w:val="00DC6BFB"/>
    <w:rsid w:val="00DF6260"/>
    <w:rsid w:val="00E149DB"/>
    <w:rsid w:val="00E27AD6"/>
    <w:rsid w:val="00E34766"/>
    <w:rsid w:val="00E424C5"/>
    <w:rsid w:val="00E555E6"/>
    <w:rsid w:val="00E85397"/>
    <w:rsid w:val="00E90C7A"/>
    <w:rsid w:val="00E93B3B"/>
    <w:rsid w:val="00ED0A9C"/>
    <w:rsid w:val="00ED34EE"/>
    <w:rsid w:val="00EE190A"/>
    <w:rsid w:val="00EE35BB"/>
    <w:rsid w:val="00EF55AC"/>
    <w:rsid w:val="00F00CA9"/>
    <w:rsid w:val="00F0437E"/>
    <w:rsid w:val="00F07DED"/>
    <w:rsid w:val="00F44AF7"/>
    <w:rsid w:val="00F65EC0"/>
    <w:rsid w:val="00F75CF1"/>
    <w:rsid w:val="00F814E7"/>
    <w:rsid w:val="00F978BF"/>
    <w:rsid w:val="00FB7744"/>
    <w:rsid w:val="00FC4F72"/>
    <w:rsid w:val="00FC5E1F"/>
    <w:rsid w:val="00FD31C0"/>
    <w:rsid w:val="00FE1AD9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45"/>
        <o:r id="V:Rule4" type="connector" idref="#_x0000_s1046"/>
      </o:rules>
    </o:shapelayout>
  </w:shapeDefaults>
  <w:decimalSymbol w:val=","/>
  <w:listSeparator w:val=";"/>
  <w15:docId w15:val="{8955C973-F743-44B0-A10A-A23CE629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70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/>
      <w:b/>
      <w:i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B4494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B4494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896078"/>
    <w:rPr>
      <w:rFonts w:ascii="Comic Sans MS" w:hAnsi="Comic Sans MS" w:cs="Times New Roman"/>
      <w:b/>
      <w:i/>
      <w:sz w:val="20"/>
      <w:szCs w:val="20"/>
      <w:lang w:eastAsia="tr-TR"/>
    </w:rPr>
  </w:style>
  <w:style w:type="character" w:customStyle="1" w:styleId="Balk2Char">
    <w:name w:val="Başlık 2 Char"/>
    <w:link w:val="Balk2"/>
    <w:uiPriority w:val="99"/>
    <w:semiHidden/>
    <w:locked/>
    <w:rsid w:val="00B4494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semiHidden/>
    <w:locked/>
    <w:rsid w:val="00B44944"/>
    <w:rPr>
      <w:rFonts w:ascii="Cambria" w:hAnsi="Cambria" w:cs="Times New Roman"/>
      <w:b/>
      <w:bCs/>
      <w:color w:val="4F81BD"/>
    </w:rPr>
  </w:style>
  <w:style w:type="table" w:styleId="TabloKlavuzu">
    <w:name w:val="Table Grid"/>
    <w:basedOn w:val="NormalTablo"/>
    <w:uiPriority w:val="99"/>
    <w:rsid w:val="008E0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53A7F"/>
    <w:pPr>
      <w:ind w:left="720"/>
      <w:contextualSpacing/>
    </w:pPr>
  </w:style>
  <w:style w:type="character" w:styleId="Gl">
    <w:name w:val="Strong"/>
    <w:uiPriority w:val="99"/>
    <w:qFormat/>
    <w:rsid w:val="00E34766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uiPriority w:val="99"/>
    <w:rsid w:val="00EE190A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8C78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uiPriority w:val="99"/>
    <w:semiHidden/>
    <w:rsid w:val="00896078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5563B6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B449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32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940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86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30">
              <w:marLeft w:val="0"/>
              <w:marRight w:val="0"/>
              <w:marTop w:val="0"/>
              <w:marBottom w:val="0"/>
              <w:divBdr>
                <w:top w:val="single" w:sz="18" w:space="0" w:color="FFCC00"/>
                <w:left w:val="single" w:sz="18" w:space="0" w:color="FFCC00"/>
                <w:bottom w:val="single" w:sz="18" w:space="0" w:color="FFCC00"/>
                <w:right w:val="single" w:sz="18" w:space="0" w:color="FFCC00"/>
              </w:divBdr>
              <w:divsChild>
                <w:div w:id="84332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32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32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3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32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877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9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9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9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827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8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2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93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27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327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7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32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327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3327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788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</Words>
  <Characters>44</Characters>
  <Application>Microsoft Office Word</Application>
  <DocSecurity>0</DocSecurity>
  <Lines>1</Lines>
  <Paragraphs>1</Paragraphs>
  <ScaleCrop>false</ScaleCrop>
  <Company>NeC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10</cp:revision>
  <cp:lastPrinted>2015-03-25T22:28:00Z</cp:lastPrinted>
  <dcterms:created xsi:type="dcterms:W3CDTF">2015-10-26T10:44:00Z</dcterms:created>
  <dcterms:modified xsi:type="dcterms:W3CDTF">2015-10-26T20:29:00Z</dcterms:modified>
  <cp:category>www.sorubak.com</cp:category>
</cp:coreProperties>
</file>