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608" w:rsidRDefault="005B6608" w:rsidP="005B6608">
      <w:pPr>
        <w:jc w:val="center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Bol bol oku bakmadan annen veya baban okusun sen yaz.</w:t>
      </w:r>
    </w:p>
    <w:p w:rsidR="005B6608" w:rsidRDefault="00AA5996" w:rsidP="005B6608">
      <w:pPr>
        <w:jc w:val="center"/>
        <w:rPr>
          <w:rFonts w:ascii="Hand writing Mutlu" w:hAnsi="Hand writing Mutlu"/>
          <w:b/>
          <w:sz w:val="32"/>
          <w:szCs w:val="32"/>
        </w:rPr>
      </w:pPr>
      <w:r w:rsidRPr="00AA5996">
        <w:rPr>
          <w:rFonts w:ascii="Hand writing Mutlu" w:hAnsi="Hand writing Mutlu"/>
          <w:b/>
          <w:sz w:val="32"/>
          <w:szCs w:val="32"/>
        </w:rPr>
        <w:t>www.sorubak.com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  Ye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Eylem yumurta ye.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Etli yemekler ye.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İyi yıka ye.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Yarım elma ye.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Eylem, yeter artık.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Yine yemek yeme.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Ayla ile oyna.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Erken yat, erken kalk.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Koyun 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Okay ile Oya.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El ele oyna.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Kaya ile ayla,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Yem attılar koyuna.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Oyna oya oyna.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Oyna Oktay oyna.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Uyma onlara Kaya.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Ot at, o koyuna.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</w:t>
      </w:r>
      <w:bookmarkStart w:id="0" w:name="_GoBack"/>
      <w:bookmarkEnd w:id="0"/>
      <w:r>
        <w:rPr>
          <w:rFonts w:ascii="Hand writing Mutlu" w:hAnsi="Hand writing Mutlu"/>
          <w:b/>
          <w:sz w:val="32"/>
          <w:szCs w:val="32"/>
        </w:rPr>
        <w:t>At ile Tay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Ay, ay, ay!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At ile tay.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Okan ile Oktay.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Tuna ile Tunay.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Atla tayı tutun.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Yayla oku atın.</w:t>
      </w:r>
    </w:p>
    <w:p w:rsidR="00750D69" w:rsidRDefault="00AA5996"/>
    <w:sectPr w:rsidR="00750D69" w:rsidSect="005B6608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6608"/>
    <w:rsid w:val="00254AD6"/>
    <w:rsid w:val="005B6608"/>
    <w:rsid w:val="00AA5996"/>
    <w:rsid w:val="00DE1F1C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403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kenan</dc:creator>
  <cp:keywords>www.sorubak.com</cp:keywords>
  <dc:description>www.sorubak.com</dc:description>
  <cp:lastModifiedBy>Dogan</cp:lastModifiedBy>
  <cp:revision>www.sorubak.com</cp:revision>
  <dcterms:created xsi:type="dcterms:W3CDTF">2013-01-01T19:53:00Z</dcterms:created>
  <dcterms:modified xsi:type="dcterms:W3CDTF">2013-01-10T18:01:00Z</dcterms:modified>
  <cp:category>www.sorubak.com</cp:category>
  <cp:contentType>www.sorubak.com</cp:contentType>
  <cp:contentStatus>www.sorubak.com</cp:contentStatus>
  <cp:version>www.sorubak.com</cp:version>
</cp:coreProperties>
</file>