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405"/>
        <w:tblW w:w="11186" w:type="dxa"/>
        <w:tblLayout w:type="fixed"/>
        <w:tblLook w:val="04A0"/>
      </w:tblPr>
      <w:tblGrid>
        <w:gridCol w:w="5594"/>
        <w:gridCol w:w="5592"/>
      </w:tblGrid>
      <w:tr w:rsidR="00214EDF" w:rsidRPr="0082342B" w:rsidTr="004F5A67">
        <w:trPr>
          <w:trHeight w:val="2669"/>
        </w:trPr>
        <w:tc>
          <w:tcPr>
            <w:tcW w:w="5594" w:type="dxa"/>
          </w:tcPr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FEN VE TEKNOLOJİ PROJE ÖDEVİ</w:t>
            </w:r>
          </w:p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Konu:</w:t>
            </w:r>
            <w:r w:rsidRPr="008234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342B">
              <w:rPr>
                <w:color w:val="000000"/>
                <w:sz w:val="20"/>
                <w:szCs w:val="20"/>
              </w:rPr>
              <w:t>İbn</w:t>
            </w:r>
            <w:proofErr w:type="spellEnd"/>
            <w:r w:rsidRPr="0082342B">
              <w:rPr>
                <w:color w:val="000000"/>
                <w:sz w:val="20"/>
                <w:szCs w:val="20"/>
              </w:rPr>
              <w:t>-i Sina</w:t>
            </w:r>
          </w:p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Projeni hazırlarken dikkat etmen gerekenler: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Projenin amacını belirlemelisin.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82342B">
              <w:rPr>
                <w:sz w:val="20"/>
                <w:szCs w:val="20"/>
              </w:rPr>
              <w:t>İbn</w:t>
            </w:r>
            <w:proofErr w:type="spellEnd"/>
            <w:r w:rsidRPr="0082342B">
              <w:rPr>
                <w:sz w:val="20"/>
                <w:szCs w:val="20"/>
              </w:rPr>
              <w:t>-i Sina’nın kim olduğunu, eserlerini ve hayatını araştırmalısın.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Yaptığı icatları araştırmalısın.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82342B">
              <w:rPr>
                <w:sz w:val="20"/>
                <w:szCs w:val="20"/>
              </w:rPr>
              <w:t>İbn</w:t>
            </w:r>
            <w:proofErr w:type="spellEnd"/>
            <w:r w:rsidRPr="0082342B">
              <w:rPr>
                <w:sz w:val="20"/>
                <w:szCs w:val="20"/>
              </w:rPr>
              <w:t xml:space="preserve">-i Sina’nın bu kadar tanınmasındaki etmenleri tespit etmelisin. 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82342B">
              <w:rPr>
                <w:sz w:val="20"/>
                <w:szCs w:val="20"/>
              </w:rPr>
              <w:t>İbn</w:t>
            </w:r>
            <w:proofErr w:type="spellEnd"/>
            <w:r w:rsidRPr="0082342B">
              <w:rPr>
                <w:sz w:val="20"/>
                <w:szCs w:val="20"/>
              </w:rPr>
              <w:t>-i Sina ile ilgili resim ve fotoğraflar bulmalısın.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Topladıklarını düzenleyip sunuma hazır hale getirmelisin.</w:t>
            </w:r>
          </w:p>
          <w:p w:rsidR="00214EDF" w:rsidRPr="0082342B" w:rsidRDefault="002F3D77" w:rsidP="004F5A67">
            <w:pPr>
              <w:rPr>
                <w:sz w:val="20"/>
                <w:szCs w:val="20"/>
              </w:rPr>
            </w:pPr>
            <w:hyperlink r:id="rId7" w:history="1">
              <w:r w:rsidRPr="00710262">
                <w:rPr>
                  <w:rStyle w:val="Kpr"/>
                  <w:rFonts w:ascii="Arial" w:hAnsi="Arial" w:cs="Arial"/>
                  <w:color w:val="000000" w:themeColor="text1"/>
                  <w:sz w:val="24"/>
                  <w:szCs w:val="24"/>
                </w:rPr>
                <w:t>www.sorubak.com</w:t>
              </w:r>
            </w:hyperlink>
          </w:p>
        </w:tc>
        <w:tc>
          <w:tcPr>
            <w:tcW w:w="5592" w:type="dxa"/>
          </w:tcPr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MATEMATİK PROJE ÖDEVİ</w:t>
            </w:r>
          </w:p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Konu:</w:t>
            </w:r>
            <w:r w:rsidRPr="0082342B">
              <w:rPr>
                <w:color w:val="000000"/>
                <w:sz w:val="20"/>
                <w:szCs w:val="20"/>
              </w:rPr>
              <w:t xml:space="preserve"> Ünlü Matematikçiler albümü</w:t>
            </w:r>
          </w:p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Projeni hazırlarken dikkat etmen gerekenler: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2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Projenin amacını belirlemelisin.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2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Ünlü matematikçilerin eserlerini ve hayatını araştırmalısın.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2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Yaptığı icatları araştırmalısın.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2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Ünlü Matematikçiler ile ilgili resim ve fotoğraflar bulmalısın.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2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Topladıklarını düzenleyip sunuma hazır hale getirmelisin.</w:t>
            </w:r>
          </w:p>
          <w:p w:rsidR="00214EDF" w:rsidRPr="0082342B" w:rsidRDefault="00214EDF" w:rsidP="004F5A67">
            <w:pPr>
              <w:rPr>
                <w:sz w:val="20"/>
                <w:szCs w:val="20"/>
              </w:rPr>
            </w:pPr>
          </w:p>
        </w:tc>
      </w:tr>
      <w:tr w:rsidR="00214EDF" w:rsidRPr="0082342B" w:rsidTr="004F5A67">
        <w:trPr>
          <w:trHeight w:val="2821"/>
        </w:trPr>
        <w:tc>
          <w:tcPr>
            <w:tcW w:w="5594" w:type="dxa"/>
          </w:tcPr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TÜRKÇE PROJE ÖDEVİ</w:t>
            </w:r>
          </w:p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Konu:</w:t>
            </w:r>
            <w:r w:rsidRPr="0082342B">
              <w:rPr>
                <w:color w:val="000000"/>
                <w:sz w:val="20"/>
                <w:szCs w:val="20"/>
              </w:rPr>
              <w:t xml:space="preserve"> Evliya ÇELEBİ</w:t>
            </w:r>
          </w:p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Projeni hazırlarken dikkat etmen gerekenler: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Projenin amacını belirlemelisin.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color w:val="000000"/>
                <w:sz w:val="20"/>
                <w:szCs w:val="20"/>
              </w:rPr>
              <w:t xml:space="preserve">Evliya </w:t>
            </w:r>
            <w:proofErr w:type="spellStart"/>
            <w:r w:rsidRPr="0082342B">
              <w:rPr>
                <w:color w:val="000000"/>
                <w:sz w:val="20"/>
                <w:szCs w:val="20"/>
              </w:rPr>
              <w:t>ÇELEBİ’nın</w:t>
            </w:r>
            <w:proofErr w:type="spellEnd"/>
            <w:r w:rsidRPr="0082342B">
              <w:rPr>
                <w:sz w:val="20"/>
                <w:szCs w:val="20"/>
              </w:rPr>
              <w:t xml:space="preserve"> kim olduğunu, eserlerini ve hayatını araştırmalısın.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color w:val="000000"/>
                <w:sz w:val="20"/>
                <w:szCs w:val="20"/>
              </w:rPr>
              <w:t>Evliya ÇELEBİ</w:t>
            </w:r>
            <w:r w:rsidRPr="0082342B">
              <w:rPr>
                <w:sz w:val="20"/>
                <w:szCs w:val="20"/>
              </w:rPr>
              <w:t xml:space="preserve"> ile ilgili resim ve fotoğraflar bulmalısın.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Bir eserini alıp okumalısın.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Kısa bir özetini çıkarmalısın.</w:t>
            </w:r>
          </w:p>
          <w:p w:rsidR="00214EDF" w:rsidRPr="0082342B" w:rsidRDefault="00214EDF" w:rsidP="004F5A67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Topladıklarını düzenleyip sunuma hazır hale getirmelisin.</w:t>
            </w:r>
          </w:p>
          <w:p w:rsidR="00214EDF" w:rsidRPr="0082342B" w:rsidRDefault="00214EDF" w:rsidP="004F5A67">
            <w:pPr>
              <w:rPr>
                <w:sz w:val="20"/>
                <w:szCs w:val="20"/>
              </w:rPr>
            </w:pPr>
          </w:p>
        </w:tc>
        <w:tc>
          <w:tcPr>
            <w:tcW w:w="5592" w:type="dxa"/>
          </w:tcPr>
          <w:p w:rsidR="00214EDF" w:rsidRPr="0082342B" w:rsidRDefault="00214EDF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SOSYAL BİLGİLER PROJE ÖDEVİ</w:t>
            </w:r>
          </w:p>
          <w:p w:rsidR="0082342B" w:rsidRPr="0082342B" w:rsidRDefault="0082342B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Konu:</w:t>
            </w:r>
            <w:r w:rsidRPr="0082342B">
              <w:rPr>
                <w:color w:val="000000"/>
                <w:sz w:val="20"/>
                <w:szCs w:val="20"/>
              </w:rPr>
              <w:t xml:space="preserve"> Bağımsız Türk Cumhuriyetlerinden Birini İnceleyelim.</w:t>
            </w:r>
          </w:p>
          <w:p w:rsidR="0082342B" w:rsidRPr="0082342B" w:rsidRDefault="0082342B" w:rsidP="004F5A67">
            <w:pPr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Projeni hazırlarken dikkat etmen gerekenler:</w:t>
            </w:r>
          </w:p>
          <w:p w:rsidR="0082342B" w:rsidRPr="0082342B" w:rsidRDefault="0082342B" w:rsidP="004F5A67">
            <w:pPr>
              <w:pStyle w:val="ListeParagraf"/>
              <w:numPr>
                <w:ilvl w:val="0"/>
                <w:numId w:val="4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Projenin amacını belirlemelisin.</w:t>
            </w:r>
          </w:p>
          <w:p w:rsidR="0082342B" w:rsidRPr="0082342B" w:rsidRDefault="0082342B" w:rsidP="004F5A67">
            <w:pPr>
              <w:pStyle w:val="ListeParagraf"/>
              <w:numPr>
                <w:ilvl w:val="0"/>
                <w:numId w:val="4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Bağımsız Türk cumhuriyetlerinden  sadece bir tanesini (</w:t>
            </w:r>
            <w:proofErr w:type="gramStart"/>
            <w:r w:rsidRPr="0082342B">
              <w:rPr>
                <w:sz w:val="20"/>
                <w:szCs w:val="20"/>
              </w:rPr>
              <w:t>Azerbaycan ,Türkmenistan</w:t>
            </w:r>
            <w:proofErr w:type="gramEnd"/>
            <w:r w:rsidRPr="0082342B">
              <w:rPr>
                <w:sz w:val="20"/>
                <w:szCs w:val="20"/>
              </w:rPr>
              <w:t>,Kazakistan,Özbekistan, Kırgızistan, Kuzey Kıbrıs Türk Cumhuriyeti)  araştırmalısın.</w:t>
            </w:r>
          </w:p>
          <w:p w:rsidR="0082342B" w:rsidRPr="0082342B" w:rsidRDefault="0082342B" w:rsidP="004F5A67">
            <w:pPr>
              <w:pStyle w:val="ListeParagraf"/>
              <w:numPr>
                <w:ilvl w:val="0"/>
                <w:numId w:val="4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Bu cumhuriyetlerden sadece bir tanesi ile ilgili görseller toplamalısın.</w:t>
            </w:r>
          </w:p>
          <w:p w:rsidR="0082342B" w:rsidRPr="0082342B" w:rsidRDefault="0082342B" w:rsidP="004F5A67">
            <w:pPr>
              <w:pStyle w:val="ListeParagraf"/>
              <w:numPr>
                <w:ilvl w:val="0"/>
                <w:numId w:val="4"/>
              </w:numPr>
              <w:spacing w:before="100" w:beforeAutospacing="1" w:after="100" w:afterAutospacing="1"/>
              <w:contextualSpacing w:val="0"/>
              <w:rPr>
                <w:sz w:val="20"/>
                <w:szCs w:val="20"/>
              </w:rPr>
            </w:pPr>
            <w:r w:rsidRPr="0082342B">
              <w:rPr>
                <w:sz w:val="20"/>
                <w:szCs w:val="20"/>
              </w:rPr>
              <w:t>Topladıklarını düzenleyip sunuma hazır hale getirmelisin.</w:t>
            </w:r>
          </w:p>
          <w:p w:rsidR="0082342B" w:rsidRPr="0082342B" w:rsidRDefault="0082342B" w:rsidP="004F5A67">
            <w:pPr>
              <w:rPr>
                <w:sz w:val="20"/>
                <w:szCs w:val="20"/>
              </w:rPr>
            </w:pPr>
          </w:p>
        </w:tc>
      </w:tr>
    </w:tbl>
    <w:tbl>
      <w:tblPr>
        <w:tblW w:w="11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7"/>
        <w:gridCol w:w="2386"/>
        <w:gridCol w:w="2069"/>
        <w:gridCol w:w="1909"/>
        <w:gridCol w:w="1910"/>
        <w:gridCol w:w="1272"/>
      </w:tblGrid>
      <w:tr w:rsidR="0082342B" w:rsidRPr="0022433C" w:rsidTr="0082342B">
        <w:trPr>
          <w:trHeight w:val="565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 w:cs="Times New Roman"/>
                <w:sz w:val="16"/>
                <w:szCs w:val="16"/>
              </w:rPr>
            </w:pPr>
          </w:p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Kategoriler</w:t>
            </w:r>
          </w:p>
        </w:tc>
        <w:tc>
          <w:tcPr>
            <w:tcW w:w="82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Ölçütler ve Puanlama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Kazanılan Puanlar</w:t>
            </w:r>
          </w:p>
        </w:tc>
      </w:tr>
      <w:tr w:rsidR="0082342B" w:rsidRPr="0022433C" w:rsidTr="0082342B">
        <w:trPr>
          <w:trHeight w:val="440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spacing w:after="0" w:line="240" w:lineRule="auto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15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10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jc w:val="center"/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100</w:t>
            </w:r>
          </w:p>
        </w:tc>
      </w:tr>
      <w:tr w:rsidR="0082342B" w:rsidRPr="0022433C" w:rsidTr="0082342B">
        <w:trPr>
          <w:trHeight w:val="657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Ödevlerin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Tamamlanması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tüm bölümleri tamamlanmış.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çoğu bölümleri tamamlanmış.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yarısı yapılmış.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yarısından azı yapılmış.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</w:p>
        </w:tc>
      </w:tr>
      <w:tr w:rsidR="0082342B" w:rsidRPr="0022433C" w:rsidTr="0082342B">
        <w:trPr>
          <w:trHeight w:val="1472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Doğruluk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Bilgi Verme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tüm bölümleri doğru yapılmış ve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proofErr w:type="gramStart"/>
            <w:r w:rsidRPr="0022433C">
              <w:rPr>
                <w:rFonts w:ascii="Comic Sans MS" w:hAnsi="Comic Sans MS"/>
                <w:sz w:val="16"/>
                <w:szCs w:val="16"/>
              </w:rPr>
              <w:t>tamamen</w:t>
            </w:r>
            <w:proofErr w:type="gramEnd"/>
            <w:r w:rsidRPr="0022433C">
              <w:rPr>
                <w:rFonts w:ascii="Comic Sans MS" w:hAnsi="Comic Sans MS"/>
                <w:sz w:val="16"/>
                <w:szCs w:val="16"/>
              </w:rPr>
              <w:t xml:space="preserve"> anlaşılarak yapıldığı görülüyor.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çoğu bölümü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22433C">
              <w:rPr>
                <w:rFonts w:ascii="Comic Sans MS" w:hAnsi="Comic Sans MS"/>
                <w:sz w:val="16"/>
                <w:szCs w:val="16"/>
              </w:rPr>
              <w:t>doğru</w:t>
            </w:r>
            <w:proofErr w:type="gramEnd"/>
            <w:r w:rsidRPr="0022433C">
              <w:rPr>
                <w:rFonts w:ascii="Comic Sans MS" w:hAnsi="Comic Sans MS"/>
                <w:sz w:val="16"/>
                <w:szCs w:val="16"/>
              </w:rPr>
              <w:t xml:space="preserve"> yapılmış ve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proofErr w:type="gramStart"/>
            <w:r w:rsidRPr="0022433C">
              <w:rPr>
                <w:rFonts w:ascii="Comic Sans MS" w:hAnsi="Comic Sans MS"/>
                <w:sz w:val="16"/>
                <w:szCs w:val="16"/>
              </w:rPr>
              <w:t>büyük</w:t>
            </w:r>
            <w:proofErr w:type="gramEnd"/>
            <w:r w:rsidRPr="0022433C">
              <w:rPr>
                <w:rFonts w:ascii="Comic Sans MS" w:hAnsi="Comic Sans MS"/>
                <w:sz w:val="16"/>
                <w:szCs w:val="16"/>
              </w:rPr>
              <w:t xml:space="preserve"> bir kısmının anlaşıldığı görülüyor.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yarısı doğru yapılmış.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ancak birazı anlaşılmış.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Ödevin yarısından azı doğru yapılmış.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 hiç anlaşılmamış.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</w:p>
        </w:tc>
      </w:tr>
      <w:tr w:rsidR="0082342B" w:rsidRPr="0022433C" w:rsidTr="0082342B">
        <w:trPr>
          <w:trHeight w:val="732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Yazı Güzelliği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Düzen ve Temizlik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16"/>
                <w:szCs w:val="16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 w:cs="Times New Roman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 tamamen okunaklı bir yazıyla yazılmış.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Tamamı düzenli ve temiz.</w:t>
            </w:r>
          </w:p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Ödevde bir iki okunaksız kısım var. Bir iki yerinde düzensizlik ve karalama var.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 xml:space="preserve">Ödevin bazı bölümleri okunaksız </w:t>
            </w:r>
            <w:proofErr w:type="gramStart"/>
            <w:r w:rsidRPr="0022433C">
              <w:rPr>
                <w:rFonts w:ascii="Comic Sans MS" w:hAnsi="Comic Sans MS"/>
                <w:sz w:val="16"/>
                <w:szCs w:val="16"/>
              </w:rPr>
              <w:t>yazılmış,düzensizlik</w:t>
            </w:r>
            <w:proofErr w:type="gramEnd"/>
            <w:r w:rsidRPr="0022433C">
              <w:rPr>
                <w:rFonts w:ascii="Comic Sans MS" w:hAnsi="Comic Sans MS"/>
                <w:sz w:val="16"/>
                <w:szCs w:val="16"/>
              </w:rPr>
              <w:t xml:space="preserve"> ve karalama var.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 xml:space="preserve">Ödevin tamamına yakını okunaksız yazılmış ve çoğu yerinde düzensizlik </w:t>
            </w:r>
            <w:proofErr w:type="gramStart"/>
            <w:r w:rsidRPr="0022433C">
              <w:rPr>
                <w:rFonts w:ascii="Comic Sans MS" w:hAnsi="Comic Sans MS"/>
                <w:sz w:val="16"/>
                <w:szCs w:val="16"/>
              </w:rPr>
              <w:t>ve  karalama</w:t>
            </w:r>
            <w:proofErr w:type="gramEnd"/>
            <w:r w:rsidRPr="0022433C">
              <w:rPr>
                <w:rFonts w:ascii="Comic Sans MS" w:hAnsi="Comic Sans MS"/>
                <w:sz w:val="16"/>
                <w:szCs w:val="16"/>
              </w:rPr>
              <w:t xml:space="preserve"> var.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</w:p>
        </w:tc>
      </w:tr>
      <w:tr w:rsidR="0082342B" w:rsidRPr="0022433C" w:rsidTr="0082342B">
        <w:trPr>
          <w:trHeight w:val="653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Harcanan Zaman ve Emek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Ödeve çok fazla emek ve zaman verilmiş.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Ödeve yeterince emek ve zaman verilmiş.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Ödeve biraz zaman ve emek verilmiş.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Ödeve çok az zaman ve emek verilmiş.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</w:p>
        </w:tc>
      </w:tr>
      <w:tr w:rsidR="0082342B" w:rsidRPr="0022433C" w:rsidTr="0082342B">
        <w:trPr>
          <w:trHeight w:val="764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b/>
                <w:sz w:val="16"/>
                <w:szCs w:val="16"/>
              </w:rPr>
            </w:pPr>
            <w:r w:rsidRPr="0022433C">
              <w:rPr>
                <w:rFonts w:ascii="Comic Sans MS" w:hAnsi="Comic Sans MS"/>
                <w:b/>
                <w:sz w:val="16"/>
                <w:szCs w:val="16"/>
              </w:rPr>
              <w:t>Zamanında Teslim Etme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 zamanında teslim edildi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 biraz geç teslim edildi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>Ödev çok geç teslim edildi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  <w:r w:rsidRPr="0022433C">
              <w:rPr>
                <w:rFonts w:ascii="Comic Sans MS" w:hAnsi="Comic Sans MS"/>
                <w:sz w:val="16"/>
                <w:szCs w:val="16"/>
              </w:rPr>
              <w:t xml:space="preserve">Ödev kabul </w:t>
            </w:r>
            <w:proofErr w:type="gramStart"/>
            <w:r w:rsidRPr="0022433C">
              <w:rPr>
                <w:rFonts w:ascii="Comic Sans MS" w:hAnsi="Comic Sans MS"/>
                <w:sz w:val="16"/>
                <w:szCs w:val="16"/>
              </w:rPr>
              <w:t>edilemeyecek  kadar</w:t>
            </w:r>
            <w:proofErr w:type="gramEnd"/>
            <w:r w:rsidRPr="0022433C">
              <w:rPr>
                <w:rFonts w:ascii="Comic Sans MS" w:hAnsi="Comic Sans MS"/>
                <w:sz w:val="16"/>
                <w:szCs w:val="16"/>
              </w:rPr>
              <w:t xml:space="preserve"> geç teslim edildi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42B" w:rsidRPr="0022433C" w:rsidRDefault="0082342B" w:rsidP="00321FC3">
            <w:pPr>
              <w:tabs>
                <w:tab w:val="left" w:pos="5692"/>
              </w:tabs>
              <w:rPr>
                <w:rFonts w:ascii="Comic Sans MS" w:eastAsia="Times New Roman" w:hAnsi="Comic Sans MS"/>
                <w:sz w:val="16"/>
                <w:szCs w:val="16"/>
              </w:rPr>
            </w:pPr>
          </w:p>
        </w:tc>
      </w:tr>
      <w:tr w:rsidR="0082342B" w:rsidRPr="0022433C" w:rsidTr="0082342B">
        <w:trPr>
          <w:trHeight w:val="396"/>
        </w:trPr>
        <w:tc>
          <w:tcPr>
            <w:tcW w:w="9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2B" w:rsidRPr="0022433C" w:rsidRDefault="002F3D77" w:rsidP="000D3BBB">
            <w:pPr>
              <w:tabs>
                <w:tab w:val="left" w:pos="5692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/>
            </w:r>
            <w:r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710262">
              <w:rPr>
                <w:rStyle w:val="Kpr"/>
                <w:rFonts w:ascii="Arial" w:hAnsi="Arial" w:cs="Arial"/>
                <w:color w:val="000000" w:themeColor="text1"/>
                <w:sz w:val="24"/>
                <w:szCs w:val="24"/>
              </w:rPr>
              <w:t>www.sorubak.com</w:t>
            </w:r>
            <w:r w:rsidRPr="00710262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0D3BBB">
              <w:rPr>
                <w:color w:val="FFFF00"/>
              </w:rPr>
              <w:br/>
            </w:r>
            <w:bookmarkStart w:id="0" w:name="_GoBack"/>
            <w:bookmarkEnd w:id="0"/>
            <w:r w:rsidR="0082342B" w:rsidRPr="0022433C">
              <w:rPr>
                <w:b/>
                <w:sz w:val="16"/>
                <w:szCs w:val="16"/>
              </w:rPr>
              <w:t>Toplam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2B" w:rsidRPr="0022433C" w:rsidRDefault="0082342B" w:rsidP="00321FC3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F10A08" w:rsidRPr="004F5A67" w:rsidRDefault="004F5A67">
      <w:pPr>
        <w:rPr>
          <w:i/>
          <w:sz w:val="20"/>
          <w:szCs w:val="20"/>
          <w:u w:val="single"/>
        </w:rPr>
      </w:pPr>
      <w:proofErr w:type="gramStart"/>
      <w:r w:rsidRPr="004F5A67">
        <w:rPr>
          <w:i/>
          <w:sz w:val="20"/>
          <w:szCs w:val="20"/>
          <w:u w:val="single"/>
        </w:rPr>
        <w:t>PROJE  TESLİM</w:t>
      </w:r>
      <w:proofErr w:type="gramEnd"/>
      <w:r w:rsidRPr="004F5A67">
        <w:rPr>
          <w:i/>
          <w:sz w:val="20"/>
          <w:szCs w:val="20"/>
          <w:u w:val="single"/>
        </w:rPr>
        <w:t xml:space="preserve"> TARİHİ: 03MAYIS 2013 CUMA GÜNÜ</w:t>
      </w:r>
    </w:p>
    <w:p w:rsidR="004F5A67" w:rsidRPr="004F5A67" w:rsidRDefault="004F5A67">
      <w:pPr>
        <w:rPr>
          <w:i/>
          <w:sz w:val="20"/>
          <w:szCs w:val="20"/>
          <w:u w:val="single"/>
        </w:rPr>
      </w:pPr>
      <w:r w:rsidRPr="004F5A67">
        <w:rPr>
          <w:i/>
          <w:sz w:val="20"/>
          <w:szCs w:val="20"/>
          <w:u w:val="single"/>
        </w:rPr>
        <w:t>DİKKAT: PROJE ÖDEVİNİ SADECE SEÇTİĞİNİZ BİR DERSTEN YAPACAKSINIZ.</w:t>
      </w:r>
    </w:p>
    <w:sectPr w:rsidR="004F5A67" w:rsidRPr="004F5A67" w:rsidSect="0082342B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098" w:rsidRDefault="00914098" w:rsidP="004F5A67">
      <w:pPr>
        <w:spacing w:after="0" w:line="240" w:lineRule="auto"/>
      </w:pPr>
      <w:r>
        <w:separator/>
      </w:r>
    </w:p>
  </w:endnote>
  <w:endnote w:type="continuationSeparator" w:id="0">
    <w:p w:rsidR="00914098" w:rsidRDefault="00914098" w:rsidP="004F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098" w:rsidRDefault="00914098" w:rsidP="004F5A67">
      <w:pPr>
        <w:spacing w:after="0" w:line="240" w:lineRule="auto"/>
      </w:pPr>
      <w:r>
        <w:separator/>
      </w:r>
    </w:p>
  </w:footnote>
  <w:footnote w:type="continuationSeparator" w:id="0">
    <w:p w:rsidR="00914098" w:rsidRDefault="00914098" w:rsidP="004F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A67" w:rsidRPr="004F5A67" w:rsidRDefault="004F5A67">
    <w:pPr>
      <w:pStyle w:val="stbilgi"/>
      <w:rPr>
        <w:sz w:val="20"/>
        <w:szCs w:val="20"/>
      </w:rPr>
    </w:pPr>
    <w:r>
      <w:tab/>
    </w:r>
    <w:r w:rsidRPr="004F5A67">
      <w:rPr>
        <w:sz w:val="20"/>
        <w:szCs w:val="20"/>
      </w:rPr>
      <w:t>LÜTFİYE ALİ ŞADİ ÇELİK İLKOKULU 4.</w:t>
    </w:r>
    <w:proofErr w:type="gramStart"/>
    <w:r w:rsidRPr="004F5A67">
      <w:rPr>
        <w:sz w:val="20"/>
        <w:szCs w:val="20"/>
      </w:rPr>
      <w:t>SINIFLAR  PROJE</w:t>
    </w:r>
    <w:proofErr w:type="gramEnd"/>
    <w:r w:rsidRPr="004F5A67">
      <w:rPr>
        <w:sz w:val="20"/>
        <w:szCs w:val="20"/>
      </w:rPr>
      <w:t xml:space="preserve"> SEÇME ÖDEV GÖREVİ</w:t>
    </w:r>
  </w:p>
  <w:p w:rsidR="004F5A67" w:rsidRDefault="004F5A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25B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37AA8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4E30EF"/>
    <w:multiLevelType w:val="hybridMultilevel"/>
    <w:tmpl w:val="B06C9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4EDF"/>
    <w:rsid w:val="000D3BBB"/>
    <w:rsid w:val="00214EDF"/>
    <w:rsid w:val="002F3D77"/>
    <w:rsid w:val="004F5A67"/>
    <w:rsid w:val="00722EB4"/>
    <w:rsid w:val="0082342B"/>
    <w:rsid w:val="008D1A76"/>
    <w:rsid w:val="00914098"/>
    <w:rsid w:val="009D0FDD"/>
    <w:rsid w:val="009D5EEF"/>
    <w:rsid w:val="00F1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A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4E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4EDF"/>
    <w:pPr>
      <w:ind w:left="720"/>
      <w:contextualSpacing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F5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A67"/>
  </w:style>
  <w:style w:type="paragraph" w:styleId="Altbilgi">
    <w:name w:val="footer"/>
    <w:basedOn w:val="Normal"/>
    <w:link w:val="AltbilgiChar"/>
    <w:uiPriority w:val="99"/>
    <w:semiHidden/>
    <w:unhideWhenUsed/>
    <w:rsid w:val="004F5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5A67"/>
  </w:style>
  <w:style w:type="paragraph" w:styleId="BalonMetni">
    <w:name w:val="Balloon Text"/>
    <w:basedOn w:val="Normal"/>
    <w:link w:val="BalonMetniChar"/>
    <w:uiPriority w:val="99"/>
    <w:semiHidden/>
    <w:unhideWhenUsed/>
    <w:rsid w:val="004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5A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3D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Dogan</cp:lastModifiedBy>
  <cp:revision>www.sorubak.com</cp:revision>
  <dcterms:created xsi:type="dcterms:W3CDTF">2013-03-05T16:56:00Z</dcterms:created>
  <dcterms:modified xsi:type="dcterms:W3CDTF">2013-03-05T16:56:00Z</dcterms:modified>
  <cp:category>www.sorubak.com</cp:category>
  <cp:contentType>www.sorubak.com</cp:contentType>
  <cp:contentStatus>www.sorubak.com</cp:contentStatus>
  <cp:version>www.sorubak.com</cp:version>
</cp:coreProperties>
</file>