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479" w:rsidRDefault="00916479" w:rsidP="00AC3B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10</w:t>
      </w:r>
      <w:proofErr w:type="gramStart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.SINIF</w:t>
      </w:r>
      <w:proofErr w:type="gramEnd"/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BİYOLOJİ 2.DÖNEM 1.YAZILI </w:t>
      </w:r>
      <w:r w:rsidR="00AC3BC2" w:rsidRPr="0091647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SORULAR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I</w:t>
      </w:r>
    </w:p>
    <w:p w:rsidR="00916479" w:rsidRDefault="00916479" w:rsidP="00AC3BC2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ADI:</w:t>
      </w:r>
    </w:p>
    <w:p w:rsidR="00AC3BC2" w:rsidRPr="00916479" w:rsidRDefault="00916479" w:rsidP="00AC3BC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SOYADI: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1-Hücreler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niçin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bölünür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?(5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vanish/>
          <w:sz w:val="24"/>
          <w:szCs w:val="24"/>
          <w:lang w:val="en-US"/>
        </w:rPr>
        <w:t xml:space="preserve">Kaynak: Yazılı Soruları-Soru Bankaları-Yaprak Test-2009-2010 Yazılı Sınav Soruları ve Cevapları </w:t>
      </w:r>
      <w:hyperlink r:id="rId4" w:history="1">
        <w:r w:rsidR="00AC3BC2" w:rsidRPr="00916479">
          <w:rPr>
            <w:rFonts w:ascii="Times New Roman" w:eastAsia="Times New Roman" w:hAnsi="Times New Roman" w:cs="Times New Roman"/>
            <w:vanish/>
            <w:sz w:val="24"/>
            <w:szCs w:val="24"/>
            <w:lang w:val="en-US"/>
          </w:rPr>
          <w:t>http://www.yazilisorulari.org/10sinif-biyoloji-dersi-yazili-ve-sinav-sorulari/17391-10sinif-2-donem-1-yazili-sorulari.html</w:t>
        </w:r>
      </w:hyperlink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2)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Kromatinvekromatitarasındakifarkıaçıklayınız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(5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3)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Karyokinezinevreleriniyazınızveherhangi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tanesiniaçıklayınız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.(10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4)Bitkihücrelerindehayvanhücrelerindenfarklıgörülenolayınınedeniileyazınız.(5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5)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Eşeysizüremeçeşitleriniyazınız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sadeceisimlerinive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tanesiniaçıklayınız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)(15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6)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Mayoz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II de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niçinkromozomsayısındadeğişiklikolmazaçıklayınız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..(5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7)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Oogenez-Spermametagenezbiriniseçipaçıklayınız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.(10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8)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Biyotop,Habitat,Ekolojiknişkısacaaçıklayınız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.(10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9)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populasyonvekommüniteyiaçıklayınız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.(5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10)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Mitozbölünmegeçirenbirhücreninmetafazevresinde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92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kromatitsayılmaktadır.Bunagörekromozomsayısıkaçtır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?(15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11)2n=34 kromozomlubirüremeanahücresimayozbölünmesırasındakaçtetratoluşturur? (10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12)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Kromozomsayısı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2n=36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olanbirhücrearkaarkaya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3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kezmitozbölünmegeçirirse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a)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sonuçtatoplamkaçhücreoluşur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?(5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b)Bu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hücrelerkaçkromozomluolur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?(5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puan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CEVAPLAR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1)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hücreleryüzey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- hacimoranlarını,çekirdeksitoplazmaoranlarını,sitoplazmikolayları,hormonlarınsağlığınıkorumakiçinbölünür.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2)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DNAmolekülüçeşitliproteinlerlebiraradatutulur</w:t>
      </w:r>
      <w:proofErr w:type="spellEnd"/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.Bu DNA kopleksinekromatindenir.Kromatitisehücrebölünmegeçirdiktensonraserbestduranipliksiyapılarkısalıpkalınlaşırbunakromatitdenir.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3)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Profaz,metafaz,anafaz,telofaz</w:t>
      </w:r>
      <w:proofErr w:type="spellEnd"/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Metafaz</w:t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:İğipliklerinetutunmuşkromozomlarekvatordüzlemindedizilir</w:t>
      </w:r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Anafaz</w:t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:iğipliklerikromozomlarıçeker</w:t>
      </w:r>
      <w:proofErr w:type="spellEnd"/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.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Kromozomlarkoparve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her 2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hücreyeeşitsayıdagider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4)Bitkihücrelerindehücreduvarıolduğuiçinboğumlanmagörülmez.Bununyerinetelofazevresindeortalameloluşumugözlenir</w:t>
      </w:r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5)İkiyebölünme,tomurcuklanma,rejenerasyon,sporlaüreme,bitkilerdevejetatifüreme</w:t>
      </w:r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Rejenerasyon</w:t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:Planaryavedenizyıldızıgibicanlılardagörülür.Bucanlılarınvücuthücrelerindenkopankısımlarınkendilerinitamamlayarakyenibireyleredönüşmesi</w:t>
      </w:r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eşeysizüremeçeşididir.Kopanveyazarargören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organ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ya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dokularınıyenidenyapılandırmaözelliğinesahiptirbunarejenerasyondenir.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6)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Mayoz</w:t>
      </w:r>
      <w:proofErr w:type="spellEnd"/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 de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kromozomlarzırkutuplaraçekilirvekromozomsayısıyarıyainer.Mayoz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II de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isesadecekardeşkromatitler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zıt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kutuplaraayrılır.Buyüzdenkromozomsayısındadeğişiklikolmaz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7)Oogenez:belirlidönemlerdedişiüremesistemininbirparçasıolanyumurtalıklardamayozbölünmeileyumurtahücresininüretilmesineoogenezdenir</w:t>
      </w:r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Spermatogenez</w:t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:Mayozbölünmeyleerkeküreme</w:t>
      </w:r>
      <w:proofErr w:type="spellEnd"/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de testislerinseminfertüpçüklerindespermlerinoluşmasınaisespermatogenezdenir.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vanish/>
          <w:sz w:val="24"/>
          <w:szCs w:val="24"/>
          <w:lang w:val="en-US"/>
        </w:rPr>
        <w:t xml:space="preserve">Kaynak: Yazılı Soruları-Soru Bankaları-Yaprak Test-2009-2010 Yazılı Sınav Soruları ve Cevapları </w:t>
      </w:r>
      <w:hyperlink r:id="rId5" w:history="1">
        <w:r w:rsidR="00AC3BC2" w:rsidRPr="00916479">
          <w:rPr>
            <w:rFonts w:ascii="Times New Roman" w:eastAsia="Times New Roman" w:hAnsi="Times New Roman" w:cs="Times New Roman"/>
            <w:vanish/>
            <w:sz w:val="24"/>
            <w:szCs w:val="24"/>
            <w:lang w:val="en-US"/>
          </w:rPr>
          <w:t>http://www.yazilisorulari.org/showthread.php?t=17391</w:t>
        </w:r>
      </w:hyperlink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8)Biyotop:Canlılarınyaşamınısürdürebilmesiiçinuygunkoşullarıbarındırancoğrafibölgelerdir</w:t>
      </w:r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Habitat</w:t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:birtüründoğalolarakyaşadığıveürediğiyerya</w:t>
      </w:r>
      <w:proofErr w:type="spellEnd"/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da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çevrelerdir.Habitattürünadresidir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EkolojikNiş</w:t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:Birtürünyaşamınısürdürmekiçingerçekleştirdiğitümfaaliyetler</w:t>
      </w:r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9)Populasyon:Belirlibirbölgedeyaşayanaynıtüreaitbireylerdenoluşancanlıtopluluğunapopulasyondenir</w:t>
      </w:r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Kommünite</w:t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:Belirlibirbölgedeyaşayanpopulasyonlarıntümünebirdenkommünitedenir</w:t>
      </w:r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10)2n/92=46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kromozomlu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11</w:t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Birhücredekitetratsayısı</w:t>
      </w:r>
      <w:proofErr w:type="spellEnd"/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(n)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sayıdadır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 xml:space="preserve">2n=34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buradan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n=17 'dir.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  <w:t>12</w:t>
      </w:r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)a</w:t>
      </w:r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;2^ n=3 2.2.2 =8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tanehücreoluşur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proofErr w:type="spellStart"/>
      <w:proofErr w:type="gram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b;</w:t>
      </w:r>
      <w:proofErr w:type="gram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mitozbölünmedekromozomsayısıdeğişmediğindenkromozomsayısı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2n =36 </w:t>
      </w:r>
      <w:proofErr w:type="spellStart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>dır</w:t>
      </w:r>
      <w:proofErr w:type="spellEnd"/>
      <w:r w:rsidR="00AC3BC2" w:rsidRPr="00916479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bookmarkStart w:id="0" w:name="_GoBack"/>
    <w:bookmarkEnd w:id="0"/>
    <w:p w:rsidR="00D35DF3" w:rsidRPr="00916479" w:rsidRDefault="00187FA9" w:rsidP="00AC3BC2">
      <w:pPr>
        <w:rPr>
          <w:rFonts w:ascii="Times New Roman" w:hAnsi="Times New Roman" w:cs="Times New Roman"/>
          <w:sz w:val="24"/>
          <w:szCs w:val="24"/>
        </w:rPr>
      </w:pPr>
      <w:r w:rsidRPr="006551BF">
        <w:rPr>
          <w:color w:val="000000" w:themeColor="text1"/>
        </w:rPr>
        <w:fldChar w:fldCharType="begin"/>
      </w:r>
      <w:r w:rsidRPr="006551BF">
        <w:rPr>
          <w:color w:val="000000" w:themeColor="text1"/>
        </w:rPr>
        <w:instrText xml:space="preserve"> HYPERLINK "http://www.sorubak.com" </w:instrText>
      </w:r>
      <w:r w:rsidRPr="006551BF">
        <w:rPr>
          <w:color w:val="000000" w:themeColor="text1"/>
        </w:rPr>
        <w:fldChar w:fldCharType="separate"/>
      </w:r>
      <w:r w:rsidRPr="006551BF">
        <w:rPr>
          <w:rStyle w:val="Kpr"/>
          <w:color w:val="000000" w:themeColor="text1"/>
        </w:rPr>
        <w:t>www.sorubak.com</w:t>
      </w:r>
      <w:r w:rsidRPr="006551BF">
        <w:rPr>
          <w:color w:val="000000" w:themeColor="text1"/>
        </w:rPr>
        <w:fldChar w:fldCharType="end"/>
      </w:r>
    </w:p>
    <w:sectPr w:rsidR="00D35DF3" w:rsidRPr="00916479" w:rsidSect="00267AC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AC3BC2"/>
    <w:rsid w:val="00187FA9"/>
    <w:rsid w:val="00267ACC"/>
    <w:rsid w:val="008164E9"/>
    <w:rsid w:val="00916479"/>
    <w:rsid w:val="00AC3BC2"/>
    <w:rsid w:val="00D35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7ACC"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AC3BC2"/>
    <w:rPr>
      <w:vanish/>
      <w:webHidden w:val="0"/>
      <w:specVanish w:val="0"/>
    </w:rPr>
  </w:style>
  <w:style w:type="character" w:styleId="Kpr">
    <w:name w:val="Hyperlink"/>
    <w:basedOn w:val="VarsaylanParagrafYazTipi"/>
    <w:uiPriority w:val="99"/>
    <w:unhideWhenUsed/>
    <w:rsid w:val="00187FA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copyright1">
    <w:name w:val="copyright1"/>
    <w:basedOn w:val="VarsaylanParagrafYazTipi"/>
    <w:rsid w:val="00AC3BC2"/>
    <w:rPr>
      <w:vanish/>
      <w:webHidden w:val="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0208745">
      <w:bodyDiv w:val="1"/>
      <w:marLeft w:val="150"/>
      <w:marRight w:val="15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1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648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93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476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yazilisorulari.org/10sinif-biyoloji-dersi-yazili-ve-sinav-sorulari/17391-10sinif-2-donem-1-yazili-sorulari.html" TargetMode="External"/><Relationship Id="rId4" Type="http://schemas.openxmlformats.org/officeDocument/2006/relationships/hyperlink" Target="http://www.yazilisorulari.org/10sinif-biyoloji-dersi-yazili-ve-sinav-sorulari/17391-10sinif-2-donem-1-yazili-sorulari.html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554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enterprise</dc:creator>
  <cp:keywords>www.sorubak.com</cp:keywords>
  <cp:lastModifiedBy>DELL</cp:lastModifiedBy>
  <cp:revision>3</cp:revision>
  <dcterms:created xsi:type="dcterms:W3CDTF">2014-03-09T12:04:00Z</dcterms:created>
  <dcterms:modified xsi:type="dcterms:W3CDTF">2014-03-09T21:27:00Z</dcterms:modified>
</cp:coreProperties>
</file>