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81"/>
        <w:tblW w:w="10450" w:type="dxa"/>
        <w:tblCellMar>
          <w:left w:w="70" w:type="dxa"/>
          <w:right w:w="70" w:type="dxa"/>
        </w:tblCellMar>
        <w:tblLook w:val="04A0"/>
      </w:tblPr>
      <w:tblGrid>
        <w:gridCol w:w="378"/>
        <w:gridCol w:w="525"/>
        <w:gridCol w:w="2773"/>
        <w:gridCol w:w="698"/>
        <w:gridCol w:w="752"/>
        <w:gridCol w:w="752"/>
        <w:gridCol w:w="752"/>
        <w:gridCol w:w="752"/>
        <w:gridCol w:w="752"/>
        <w:gridCol w:w="752"/>
        <w:gridCol w:w="752"/>
        <w:gridCol w:w="812"/>
      </w:tblGrid>
      <w:tr w:rsidR="001B3D45" w:rsidRPr="001B3D45" w:rsidTr="00045F6E">
        <w:trPr>
          <w:trHeight w:val="142"/>
        </w:trPr>
        <w:tc>
          <w:tcPr>
            <w:tcW w:w="104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F73DE2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3-B</w:t>
            </w:r>
            <w:r w:rsidR="00045F6E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Sınıfı Beden Eğitimi </w:t>
            </w:r>
            <w:r w:rsidR="00726841"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Performans Görevi Değerlendirme Ölçeği</w:t>
            </w:r>
          </w:p>
        </w:tc>
      </w:tr>
      <w:tr w:rsidR="001B3D45" w:rsidRPr="001B3D45" w:rsidTr="00045F6E">
        <w:trPr>
          <w:trHeight w:val="465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  0 - 44 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Zayıf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45 - 54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Geliştirmeli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55 - 69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Orta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70 - 84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İyi</w:t>
            </w:r>
          </w:p>
          <w:p w:rsidR="00A309CC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85 - 100 - Çok İyi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726841" w:rsidRDefault="001B3D45" w:rsidP="00A309C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tr-TR"/>
              </w:rPr>
            </w:pPr>
          </w:p>
          <w:p w:rsidR="001B3D45" w:rsidRPr="001B3D45" w:rsidRDefault="000F6F56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862513">
              <w:rPr>
                <w:rFonts w:ascii="Cambria" w:hAnsi="Cambria" w:cs="Times New Roman"/>
                <w:i/>
              </w:rPr>
              <w:t>Araştırma becerisi</w:t>
            </w:r>
            <w:r w:rsidRPr="00862513">
              <w:rPr>
                <w:rFonts w:ascii="Cambria" w:hAnsi="Cambria" w:cs="Times New Roman"/>
                <w:b/>
                <w:i/>
              </w:rPr>
              <w:t xml:space="preserve"> (</w:t>
            </w:r>
            <w:r w:rsidRPr="00862513">
              <w:rPr>
                <w:rFonts w:ascii="Cambria" w:hAnsi="Cambria"/>
                <w:b/>
              </w:rPr>
              <w:t>Yeterince araştırma yapmış mı?)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0F6F56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862513">
              <w:rPr>
                <w:rFonts w:ascii="Cambria" w:hAnsi="Cambria" w:cs="Times New Roman"/>
                <w:i/>
              </w:rPr>
              <w:t>Uygulama becerisi</w:t>
            </w:r>
            <w:r w:rsidRPr="00862513">
              <w:rPr>
                <w:rFonts w:ascii="Cambria" w:hAnsi="Cambria" w:cs="Times New Roman"/>
                <w:b/>
                <w:i/>
              </w:rPr>
              <w:t xml:space="preserve"> (</w:t>
            </w:r>
            <w:r w:rsidRPr="00862513">
              <w:rPr>
                <w:rFonts w:ascii="Cambria" w:hAnsi="Cambria"/>
                <w:b/>
              </w:rPr>
              <w:t>Oyunun kurallarını anlattı mı?)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0F6F56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862513">
              <w:rPr>
                <w:rFonts w:ascii="Cambria" w:hAnsi="Cambria" w:cs="Times New Roman"/>
                <w:i/>
              </w:rPr>
              <w:t>Çalışmanın net ve anlaşılır olması</w:t>
            </w:r>
            <w:r w:rsidRPr="00862513">
              <w:rPr>
                <w:rFonts w:ascii="Cambria" w:hAnsi="Cambria" w:cs="Times New Roman"/>
                <w:b/>
                <w:i/>
              </w:rPr>
              <w:t xml:space="preserve"> (</w:t>
            </w:r>
            <w:r w:rsidRPr="00862513">
              <w:rPr>
                <w:rFonts w:ascii="Cambria" w:hAnsi="Cambria"/>
                <w:b/>
              </w:rPr>
              <w:t>Oyunu arkadaşlarına öğretebildi mi?)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0F6F56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862513">
              <w:rPr>
                <w:rFonts w:ascii="Cambria" w:hAnsi="Cambria" w:cs="Times New Roman"/>
                <w:i/>
              </w:rPr>
              <w:t>Malzeme kullanımı ve yaratıcılık</w:t>
            </w:r>
            <w:r>
              <w:rPr>
                <w:rFonts w:ascii="Cambria" w:hAnsi="Cambria" w:cs="Times New Roman"/>
                <w:b/>
                <w:i/>
              </w:rPr>
              <w:t xml:space="preserve"> (</w:t>
            </w:r>
            <w:r w:rsidRPr="00862513">
              <w:rPr>
                <w:rFonts w:ascii="Cambria" w:hAnsi="Cambria"/>
                <w:b/>
              </w:rPr>
              <w:t>Resimler doğru sıralanmış ve gerekli açıklama yazılmış mı?</w:t>
            </w:r>
            <w:r>
              <w:rPr>
                <w:rFonts w:ascii="Cambria" w:hAnsi="Cambria"/>
                <w:b/>
              </w:rPr>
              <w:t>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0F6F56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862513">
              <w:rPr>
                <w:rFonts w:ascii="Cambria" w:hAnsi="Cambria" w:cs="Times New Roman"/>
                <w:i/>
              </w:rPr>
              <w:t>Zamanında teslim</w:t>
            </w:r>
            <w:r w:rsidRPr="00862513">
              <w:rPr>
                <w:rFonts w:ascii="Cambria" w:hAnsi="Cambria" w:cs="Times New Roman"/>
                <w:b/>
                <w:i/>
              </w:rPr>
              <w:t xml:space="preserve"> (</w:t>
            </w:r>
            <w:r w:rsidRPr="00862513">
              <w:rPr>
                <w:rFonts w:ascii="Cambria" w:hAnsi="Cambria"/>
                <w:b/>
              </w:rPr>
              <w:t>Çalışmayı verilen zamanında bitirdi mi?)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1B3D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t>Toplam</w:t>
            </w:r>
          </w:p>
        </w:tc>
      </w:tr>
      <w:tr w:rsidR="001B3D45" w:rsidRPr="001B3D45" w:rsidTr="00045F6E">
        <w:trPr>
          <w:trHeight w:val="7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Adı soyadı</w:t>
            </w: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215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KINIK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BAHATTİN 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EZGİ BOYRAZ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FADİME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HABİBE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TEKİN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ENES KARATAŞ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229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İSMİNAZ KOYUNCU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MELİNAY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NUR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PEKTAŞ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CAN AKAT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MÜCAHİT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NAZAR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NİSA NUR ÇETİNKAYA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239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RABİA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240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SELÇUK TOKGÖZ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241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SILA KARAGÜLLE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472349">
              <w:rPr>
                <w:rFonts w:ascii="Calibri" w:eastAsia="Times New Roman" w:hAnsi="Calibri" w:cs="Times New Roman"/>
                <w:color w:val="000000"/>
                <w:lang w:eastAsia="tr-TR"/>
              </w:rPr>
              <w:t>242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472349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ŞAMİL YILDIRIM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1B3D45" w:rsidRPr="001B3D45" w:rsidTr="00045F6E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</w:tbl>
    <w:p w:rsidR="00290802" w:rsidRDefault="00354A04"/>
    <w:sectPr w:rsidR="00290802" w:rsidSect="0072684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A04" w:rsidRDefault="00354A04" w:rsidP="00726841">
      <w:pPr>
        <w:spacing w:after="0" w:line="240" w:lineRule="auto"/>
      </w:pPr>
      <w:r>
        <w:separator/>
      </w:r>
    </w:p>
  </w:endnote>
  <w:endnote w:type="continuationSeparator" w:id="0">
    <w:p w:rsidR="00354A04" w:rsidRDefault="00354A04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A04" w:rsidRDefault="00354A04" w:rsidP="00726841">
      <w:pPr>
        <w:spacing w:after="0" w:line="240" w:lineRule="auto"/>
      </w:pPr>
      <w:r>
        <w:separator/>
      </w:r>
    </w:p>
  </w:footnote>
  <w:footnote w:type="continuationSeparator" w:id="0">
    <w:p w:rsidR="00354A04" w:rsidRDefault="00354A04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D45"/>
    <w:rsid w:val="00045F6E"/>
    <w:rsid w:val="000F6F56"/>
    <w:rsid w:val="001B3D45"/>
    <w:rsid w:val="00354A04"/>
    <w:rsid w:val="00440486"/>
    <w:rsid w:val="00472349"/>
    <w:rsid w:val="004E1124"/>
    <w:rsid w:val="00692F74"/>
    <w:rsid w:val="006A2F20"/>
    <w:rsid w:val="00726841"/>
    <w:rsid w:val="0088427D"/>
    <w:rsid w:val="00907841"/>
    <w:rsid w:val="00910C82"/>
    <w:rsid w:val="00A0396B"/>
    <w:rsid w:val="00A06370"/>
    <w:rsid w:val="00A22D3B"/>
    <w:rsid w:val="00A309CC"/>
    <w:rsid w:val="00CE6294"/>
    <w:rsid w:val="00E315BC"/>
    <w:rsid w:val="00F73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841"/>
  </w:style>
  <w:style w:type="paragraph" w:styleId="Altbilgi">
    <w:name w:val="footer"/>
    <w:basedOn w:val="Normal"/>
    <w:link w:val="Al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SELMAN</cp:lastModifiedBy>
  <cp:revision>2</cp:revision>
  <dcterms:created xsi:type="dcterms:W3CDTF">2012-12-15T20:39:00Z</dcterms:created>
  <dcterms:modified xsi:type="dcterms:W3CDTF">2012-12-15T20:39:00Z</dcterms:modified>
  <cp:category>www.sorubak.com</cp:category>
  <cp:version>www.sorubak.com</cp:version>
</cp:coreProperties>
</file>