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15 TEMMUZ DEMOKRASİ VE MİLLÎ BİRLİK GÜNÜ ÖĞRETMEN KONUŞMA METNİ</w:t>
      </w:r>
    </w:p>
    <w:p>
      <w:pPr>
        <w:jc w:val="both"/>
        <w:ind w:left="0" w:right="0" w:firstLine="567" w:hanging="0"/>
        <w:spacing w:before="0" w:after="140"/>
      </w:pPr>
      <w:r>
        <w:rPr>
          <w:rFonts w:ascii="Times New Roman" w:hAnsi="Times New Roman" w:eastAsia="Times New Roman" w:cs="Times New Roman"/>
          <w:sz w:val="24"/>
          <w:szCs w:val="24"/>
        </w:rPr>
        <w:t xml:space="preserve">Değerli meslektaşlarım, sevgili öğrenciler,</w:t>
      </w:r>
    </w:p>
    <w:p>
      <w:pPr>
        <w:jc w:val="both"/>
        <w:ind w:left="0" w:right="0" w:firstLine="567" w:hanging="0"/>
        <w:spacing w:before="0" w:after="140"/>
      </w:pPr>
      <w:r>
        <w:rPr>
          <w:rFonts w:ascii="Times New Roman" w:hAnsi="Times New Roman" w:eastAsia="Times New Roman" w:cs="Times New Roman"/>
          <w:sz w:val="24"/>
          <w:szCs w:val="24"/>
        </w:rPr>
        <w:t xml:space="preserve">Bugün burada, ülkemizin yakın tarihinde derin izler bırakmış bir günü anmak ve anlamak için bir aradayız. 15 Temmuz Demokrasi ve Millî Birlik Günü, sadece bir takvim yaprağı değil; demokrasinin, vatan sevgisinin ve milletçe omuz omuza durmanın ne anlama geldiğini hatırladığımız özel bir gündür.</w:t>
      </w:r>
    </w:p>
    <w:p>
      <w:pPr>
        <w:jc w:val="both"/>
        <w:ind w:left="0" w:right="0" w:firstLine="567" w:hanging="0"/>
        <w:spacing w:before="0" w:after="140"/>
      </w:pPr>
      <w:r>
        <w:rPr>
          <w:rFonts w:ascii="Times New Roman" w:hAnsi="Times New Roman" w:eastAsia="Times New Roman" w:cs="Times New Roman"/>
          <w:sz w:val="24"/>
          <w:szCs w:val="24"/>
        </w:rPr>
        <w:t xml:space="preserve">15 Temmuz gecesi, ülkemizin iradesine yönelen hain bir saldırı, milletimizin kararlı duruşuyla karşılaştı. Dil, inanç, düşünce fark etmeksizin milyonlarca insan, sadece bir siyasi tercihi değil, ortak değerlerimizi; özgürlüğümüzü, bağımsızlığımızı ve geleceğimizi korumak için bir araya geldi. Bu birlik, demokrasiye sahip çıkmanın herhangi bir kesime değil, bütün millete ait bir sorumluluk olduğunu bir kez daha gösterdi.</w:t>
      </w:r>
    </w:p>
    <w:p>
      <w:pPr>
        <w:jc w:val="both"/>
        <w:ind w:left="0" w:right="0" w:firstLine="567" w:hanging="0"/>
        <w:spacing w:before="0" w:after="140"/>
      </w:pPr>
      <w:r>
        <w:rPr>
          <w:rFonts w:ascii="Times New Roman" w:hAnsi="Times New Roman" w:eastAsia="Times New Roman" w:cs="Times New Roman"/>
          <w:sz w:val="24"/>
          <w:szCs w:val="24"/>
        </w:rPr>
        <w:t xml:space="preserve">Sevgili öğrenciler,</w:t>
      </w:r>
    </w:p>
    <w:p>
      <w:pPr>
        <w:jc w:val="both"/>
        <w:ind w:left="0" w:right="0" w:firstLine="567" w:hanging="0"/>
        <w:spacing w:before="0" w:after="140"/>
      </w:pPr>
      <w:r>
        <w:rPr>
          <w:rFonts w:ascii="Times New Roman" w:hAnsi="Times New Roman" w:eastAsia="Times New Roman" w:cs="Times New Roman"/>
          <w:sz w:val="24"/>
          <w:szCs w:val="24"/>
        </w:rPr>
        <w:t xml:space="preserve">Demokrasi, yalnızca sandıkta oy kullanmakla sınırlı değildir. Demokrasi; farklı fikirlere saygı duymayı, adaleti savunmayı, hukukun üstünlüğünü içselleştirmeyi ve her vatandaşın eşit haklara sahip olduğunu kabul etmeyi gerektirir. Sizler, bu değerleri hayatınızın her alanında yaşattığınız ölçüde, 15 Temmuz’da gösterilen duruşu geleceğe taşıyabilirsiniz.</w:t>
      </w:r>
    </w:p>
    <w:p>
      <w:pPr>
        <w:jc w:val="both"/>
        <w:ind w:left="0" w:right="0" w:firstLine="567" w:hanging="0"/>
        <w:spacing w:before="0" w:after="140"/>
      </w:pPr>
      <w:r>
        <w:rPr>
          <w:rFonts w:ascii="Times New Roman" w:hAnsi="Times New Roman" w:eastAsia="Times New Roman" w:cs="Times New Roman"/>
          <w:sz w:val="24"/>
          <w:szCs w:val="24"/>
        </w:rPr>
        <w:t xml:space="preserve">Millî birlik ve beraberlik, zor günlerde hatırlanan bir cümle olmamalıdır. Aynı vatanı paylaşmanın, aynı gökyüzüne bakmanın, aynı bayrak altında yaşamanın sorumluluğu vardır. Bu sorumluluk; birbirimizi dinlemek, anlamaya çalışmak, farklılıklarımızı bir zenginlik olarak görmek ve ortak değerlerimizde buluşmakla yerine getirilir.</w:t>
      </w:r>
    </w:p>
    <w:p>
      <w:pPr>
        <w:jc w:val="both"/>
        <w:ind w:left="0" w:right="0" w:firstLine="567" w:hanging="0"/>
        <w:spacing w:before="0" w:after="140"/>
      </w:pPr>
      <w:r>
        <w:rPr>
          <w:rFonts w:ascii="Times New Roman" w:hAnsi="Times New Roman" w:eastAsia="Times New Roman" w:cs="Times New Roman"/>
          <w:sz w:val="24"/>
          <w:szCs w:val="24"/>
        </w:rPr>
        <w:t xml:space="preserve">Vatan sevgisi ise sadece duygusal bir bağlılık değil, emek isteyen bir sadakattir. Derslerinize çalışmanız, kendinizi geliştirmeniz, bilime, sanata, spora katkı sunmanız; ülkemize olan sevginizin somut bir ifadesidir. Çünkü güçlü bir gelecek, ancak donanımlı, sorumluluk sahibi ve vicdanlı bireylerle inşa edilebilir.</w:t>
      </w:r>
    </w:p>
    <w:p>
      <w:pPr>
        <w:jc w:val="both"/>
        <w:ind w:left="0" w:right="0" w:firstLine="567" w:hanging="0"/>
        <w:spacing w:before="0" w:after="140"/>
      </w:pPr>
      <w:r>
        <w:rPr>
          <w:rFonts w:ascii="Times New Roman" w:hAnsi="Times New Roman" w:eastAsia="Times New Roman" w:cs="Times New Roman"/>
          <w:sz w:val="24"/>
          <w:szCs w:val="24"/>
        </w:rPr>
        <w:t xml:space="preserve">Bugün, hayatını kaybeden demokrasi şehitlerimizi rahmet ve minnetle anarken, gazilerimize şükranlarımızı yeniliyoruz. Onların fedakârlıkları, bize hem ağır bir acı hem de önemli bir görev bırakıyor: Demokrasimize, cumhuriyetimize, hukuk devletine ve millî birliğimize her koşulda sahip çıkmak.</w:t>
      </w:r>
    </w:p>
    <w:p>
      <w:pPr>
        <w:jc w:val="both"/>
        <w:ind w:left="0" w:right="0" w:firstLine="567" w:hanging="0"/>
        <w:spacing w:before="0" w:after="140"/>
      </w:pPr>
      <w:r>
        <w:rPr>
          <w:rFonts w:ascii="Times New Roman" w:hAnsi="Times New Roman" w:eastAsia="Times New Roman" w:cs="Times New Roman"/>
          <w:sz w:val="24"/>
          <w:szCs w:val="24"/>
        </w:rPr>
        <w:t xml:space="preserve">Bu sorumluluğu unutmadan, geçmişin acılarını nefretin değil, ders almanın kaynağı hâline getirebildiğimiz sürece daha aydınlık bir geleceğe yürüyeceğiz. 15 Temmuz’un bizlere hatırlattığı en temel gerçek; birlikte olduğumuzda, değerlerimize sahip çıktığımızda, hiçbir gücün millet iradesinden daha büyük olamayacağıdır.</w:t>
      </w:r>
    </w:p>
    <w:p>
      <w:pPr>
        <w:jc w:val="both"/>
        <w:ind w:left="0" w:right="0" w:firstLine="567" w:hanging="0"/>
        <w:spacing w:before="0" w:after="140"/>
      </w:pPr>
      <w:r>
        <w:rPr>
          <w:rFonts w:ascii="Times New Roman" w:hAnsi="Times New Roman" w:eastAsia="Times New Roman" w:cs="Times New Roman"/>
          <w:sz w:val="24"/>
          <w:szCs w:val="24"/>
        </w:rPr>
        <w:t xml:space="preserve">Öğretmen1</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2026-06-24T17:16:51+03:00</dcterms:created>
  <dcterms:modified xsi:type="dcterms:W3CDTF">2026-06-24T17:16:51+03:00</dcterms:modified>
</cp:coreProperties>
</file>

<file path=docProps/custom.xml><?xml version="1.0" encoding="utf-8"?>
<Properties xmlns="http://schemas.openxmlformats.org/officeDocument/2006/custom-properties" xmlns:vt="http://schemas.openxmlformats.org/officeDocument/2006/docPropsVTypes"/>
</file>